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962" w:rsidRPr="00C63962" w:rsidRDefault="00C63962" w:rsidP="00C6396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Андрей и Надежда Солодовники,</w:t>
      </w:r>
    </w:p>
    <w:p w:rsidR="00C63962" w:rsidRDefault="00C63962" w:rsidP="00C6396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63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обсерватория, </w:t>
      </w:r>
      <w:proofErr w:type="spellStart"/>
      <w:proofErr w:type="gramStart"/>
      <w:r w:rsidRPr="00C63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Северо</w:t>
      </w:r>
      <w:proofErr w:type="spellEnd"/>
      <w:r w:rsidRPr="00C63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Казахстанский</w:t>
      </w:r>
      <w:proofErr w:type="gramEnd"/>
      <w:r w:rsidRPr="00C63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университет имени </w:t>
      </w:r>
      <w:proofErr w:type="spellStart"/>
      <w:r w:rsidRPr="00C63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</w:t>
      </w:r>
      <w:r w:rsidRPr="00C63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proofErr w:type="spellEnd"/>
      <w:r w:rsidRPr="00C63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Козыбаева</w:t>
      </w:r>
    </w:p>
    <w:p w:rsidR="00C63962" w:rsidRPr="00C63962" w:rsidRDefault="00C63962" w:rsidP="00C6396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63962" w:rsidRPr="00C63962" w:rsidRDefault="00C63962" w:rsidP="00C6396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C6396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 ночное небо посмотри</w:t>
      </w:r>
    </w:p>
    <w:p w:rsidR="00C63962" w:rsidRDefault="00C63962" w:rsidP="00C63962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C63962" w:rsidRPr="00C63962" w:rsidRDefault="00C63962" w:rsidP="00C6396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НЕ ПРОПУСТИТЕ! СЕГОДНЯ ПРАЗДНИК РОМАНТИКОВ ВСЕЛЕННОЙ </w:t>
      </w:r>
      <w:proofErr w:type="gramStart"/>
      <w:r w:rsidRPr="00C63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-М</w:t>
      </w:r>
      <w:proofErr w:type="gramEnd"/>
      <w:r w:rsidRPr="00C63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АКСИМУМ МЕТЕОРНОГО ПОТОКА ПЕРСЕИД!</w:t>
      </w:r>
    </w:p>
    <w:p w:rsidR="00C63962" w:rsidRPr="00C63962" w:rsidRDefault="00C63962" w:rsidP="00C6396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96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Почти две тысячи лет человечество знакомо с Персеидами </w:t>
      </w:r>
      <w:r w:rsidRPr="00C63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</w:t>
      </w:r>
      <w:r w:rsidRPr="00C6396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метеорным потоком, дивно украшающим звёздное небо августа. Подумать только, сколько очарованных взоров обращалось к звёздам благодаря </w:t>
      </w:r>
      <w:proofErr w:type="gramStart"/>
      <w:r w:rsidRPr="00C6396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им</w:t>
      </w:r>
      <w:proofErr w:type="gramEnd"/>
      <w:r w:rsidRPr="00C6396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 Влюблённые и поэты, землепашцы, пастухи, монахи и воины любовались стремительным полётом метеоров и болидов. Вспомним и тех стражников, которых в фильме ловко обхитрил Ходжа Насреддин; их тоже августовской</w:t>
      </w:r>
      <w:proofErr w:type="gramStart"/>
      <w:r w:rsidRPr="00C6396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,</w:t>
      </w:r>
      <w:proofErr w:type="gramEnd"/>
      <w:r w:rsidRPr="00C6396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ночью удивлял блеск Персеид. Поэтому оставьте, наконец, телефоны, хотя бы  в эту великую ночь. Откройте глаза миру, ощутите дыхание космоса!</w:t>
      </w:r>
    </w:p>
    <w:p w:rsidR="00F233B7" w:rsidRPr="00C63962" w:rsidRDefault="00F233B7" w:rsidP="00C6396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Первое летописное упомина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о Персеидах относится к 36 году новой эры, поэтому неда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лёк тот год, когда можно будет отметить их крупный юбилей. И только гораздо позднее, в конце 18 века, наука осознала косми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ческое происхождение метео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ров. Сам метеорный поток Персеиды был открыт в 1835 году. И всего только 160 лет назад ас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трономы связали метеоры, вы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летающие из созвездия Персея, с небесным телом - кометой </w:t>
      </w:r>
      <w:proofErr w:type="spellStart"/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t>Свифта-Туттля</w:t>
      </w:r>
      <w:proofErr w:type="spellEnd"/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(транскрипция в астрономических традициях).</w:t>
      </w:r>
    </w:p>
    <w:p w:rsidR="00F233B7" w:rsidRPr="00C63962" w:rsidRDefault="00F233B7" w:rsidP="00C6396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t>В популярных астрономичес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сайтах о связи метеорных потоков с кометами говорится просто: ядра комет порождают массу осколков, которые сопро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вождают их в долгом орбиталь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полёте вокруг Солнца, по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рождая огромные по протяжён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ности рои </w:t>
      </w:r>
      <w:proofErr w:type="spellStart"/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t>метеороидов</w:t>
      </w:r>
      <w:proofErr w:type="spellEnd"/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Но пару неточностей </w:t>
      </w:r>
      <w:r w:rsid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t>ледует испра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вить. Во-первых, размеры час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тиц, порождающих метеоры, вовсе не песчинки, как пишут, а скорее горошины (десятые до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грамма) по минимуму, а в слу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чае ярких болидов камушки (де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сятки граммов). Во-вторых, сре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 этих частиц в окрестностях Земли, вопреки </w:t>
      </w:r>
      <w:proofErr w:type="gramStart"/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t>расхожему</w:t>
      </w:r>
      <w:proofErr w:type="gramEnd"/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мне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нию, нет мелких частиц льда -</w:t>
      </w:r>
      <w:r w:rsid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t>они слишком быстро испаряют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ся.</w:t>
      </w:r>
    </w:p>
    <w:p w:rsidR="00F233B7" w:rsidRPr="00C63962" w:rsidRDefault="00F233B7" w:rsidP="00C6396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ЛЕТНЕЕ НЕБО «ДЫШИТ» МЕТЕОРАМИ</w:t>
      </w:r>
    </w:p>
    <w:p w:rsidR="00F233B7" w:rsidRPr="00C63962" w:rsidRDefault="00F233B7" w:rsidP="00C6396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t>Отметим, что август в астро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номическом смысле феномена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лен. Яркое после июня-июля звёздное небо с великолепием Млечного Пути и самая высокая метеорная активность. В авгус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 кроме потока Персеид действуют еще и </w:t>
      </w:r>
      <w:proofErr w:type="spellStart"/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t>Кассиопеиды</w:t>
      </w:r>
      <w:proofErr w:type="spellEnd"/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t>Каппа-Цигниды</w:t>
      </w:r>
      <w:proofErr w:type="spellEnd"/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t>Эпсилон-Пегасиды</w:t>
      </w:r>
      <w:proofErr w:type="spellEnd"/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t>Лацертиды</w:t>
      </w:r>
      <w:proofErr w:type="spellEnd"/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t>, Цефеи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ды. Летнее небо «дышит» мете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орами. Почему это так, пока не ясно - это предмет перспектив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исследований. Но Персеиды на фоне других это - поток-гигант, его активность в десятки раз выше, чем у прочих, в пике она зашкаливает за сотню мете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оров в час.</w:t>
      </w:r>
    </w:p>
    <w:p w:rsidR="00F233B7" w:rsidRPr="00C63962" w:rsidRDefault="00F233B7" w:rsidP="00C6396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t>Наступление максимума ак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тивности соответствует вхожде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нию нашей планеты </w:t>
      </w:r>
      <w:r w:rsidRPr="00C6396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в 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централь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самые плотные области потока частиц, утраченных коме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той и движущихся по близким орбитам вокруг Солнца. Это происходит регулярно из года в год. В этом году в наших долго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тах максимум Персеид придёт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аккуратно на ночь с 12 на 13 августа. То есть он совпадёт с началом астрономической ночи (после 22 часов) и продлится до самой утренней зари. Метеоры будут летать среди звёзд как мотыльки. Замечательно то, что наблюдениям метеоров не будет мешать Луна (новолуние 8 августа), а так бывает не часто.</w:t>
      </w:r>
    </w:p>
    <w:p w:rsidR="00F233B7" w:rsidRPr="00C63962" w:rsidRDefault="00F233B7" w:rsidP="00C6396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96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ОТКУДА ЖДАТЬ "ПАДАЮЩУЮ ЗВЕЗДУ"?</w:t>
      </w:r>
    </w:p>
    <w:p w:rsidR="00F233B7" w:rsidRPr="00C63962" w:rsidRDefault="00F233B7" w:rsidP="00C6396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Активность Персеид продлит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ещё несколько дней и после максимума, а поэтому уловить «стрелы» метеоров (в том чис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 на камеру) вполне возможно. При наблюдении метеоров луч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 сосредоточить внимание на восточной и юго-восточной час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тях небосклона, где темнее, и куда метеоры из расположенно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на северо-востоке радианта в созвездии Персея летят чаще. Метеоры до сих пор чаще на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блюдаются визуально, то есть 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глазом, при этом оценивается частота их появления. Но в сво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ей практике мы ориентируемся на применение цифровых ка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 с широким углом обзора, оптических усилителей изобра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жений и даже регистраторов метеорных треков (плазменных следов в атмосфере) в радио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диапазоне.</w:t>
      </w:r>
    </w:p>
    <w:p w:rsidR="00F233B7" w:rsidRPr="00C63962" w:rsidRDefault="00F233B7" w:rsidP="00C6396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Астрономы и любители астрономии наблюдают метеоры для того, чтобы изучить характер эволюции метеорных роев. Здесь присутствует не только чисто научный интерес, но и практические соображения </w:t>
      </w:r>
      <w:proofErr w:type="gramStart"/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t>-п</w:t>
      </w:r>
      <w:proofErr w:type="gramEnd"/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t>рогнозирование метеорной обстановки в окрестностях Зем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ли, что важно для бесперебойной работы космической ин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фраструктуры.</w:t>
      </w:r>
    </w:p>
    <w:p w:rsidR="00F233B7" w:rsidRPr="00C63962" w:rsidRDefault="00F233B7" w:rsidP="00C63962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t>Однако</w:t>
      </w:r>
      <w:proofErr w:type="gramStart"/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gramEnd"/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метеорной астроно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мии есть и такие загадки, реше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которых способно привести к удивительным открытиям. Это и проблема существования «тёмных» метеоров - объектов, излучающих не в оптическом, а в инфракрасном диапазоне. И изучение возможности генера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мощных импульсов лазер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излучения из области мете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орных треков. Так что, есть у нас «и пушки, и снаряды», приходи</w:t>
      </w:r>
      <w:r w:rsidRPr="00C6396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те, будущие учёные, займёмся наукой вместе!</w:t>
      </w:r>
    </w:p>
    <w:p w:rsidR="0012135D" w:rsidRPr="00C63962" w:rsidRDefault="0012135D" w:rsidP="00C6396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233B7" w:rsidRPr="00C63962" w:rsidRDefault="00F233B7" w:rsidP="00C6396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3962">
        <w:rPr>
          <w:rFonts w:ascii="Times New Roman" w:hAnsi="Times New Roman" w:cs="Times New Roman"/>
          <w:b/>
          <w:sz w:val="24"/>
          <w:szCs w:val="24"/>
        </w:rPr>
        <w:t>// Неделя СК.- 2021.-12 августа</w:t>
      </w:r>
    </w:p>
    <w:p w:rsidR="00C63962" w:rsidRPr="00C63962" w:rsidRDefault="00C63962" w:rsidP="00C6396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C63962" w:rsidRPr="00C63962" w:rsidSect="00F233B7">
      <w:pgSz w:w="11909" w:h="16834"/>
      <w:pgMar w:top="1134" w:right="850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33B7"/>
    <w:rsid w:val="000A138D"/>
    <w:rsid w:val="0012135D"/>
    <w:rsid w:val="005D506D"/>
    <w:rsid w:val="00C63962"/>
    <w:rsid w:val="00F23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3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667</Words>
  <Characters>3804</Characters>
  <Application>Microsoft Office Word</Application>
  <DocSecurity>0</DocSecurity>
  <Lines>31</Lines>
  <Paragraphs>8</Paragraphs>
  <ScaleCrop>false</ScaleCrop>
  <Company/>
  <LinksUpToDate>false</LinksUpToDate>
  <CharactersWithSpaces>4463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2021-08-20T04:22:00Z</dcterms:created>
  <dcterms:modified xsi:type="dcterms:W3CDTF">2021-08-23T04:21:00Z</dcterms:modified>
</cp:coreProperties>
</file>