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5CC3" w:rsidRPr="00972803" w:rsidRDefault="00515CC3" w:rsidP="00515C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28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Андрей и Надежда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728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Солодовники,</w:t>
      </w:r>
      <w:r w:rsidRPr="005A79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972803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обсерватория СКУ</w:t>
      </w:r>
    </w:p>
    <w:p w:rsidR="00515CC3" w:rsidRPr="005A793B" w:rsidRDefault="00515CC3" w:rsidP="00515CC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</w:pPr>
    </w:p>
    <w:p w:rsidR="00515CC3" w:rsidRPr="00972803" w:rsidRDefault="00515CC3" w:rsidP="00515C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44"/>
          <w:szCs w:val="44"/>
        </w:rPr>
      </w:pPr>
      <w:r w:rsidRPr="0097280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</w:rPr>
        <w:t>К нам летит комета Леонарда! Не упустите шанс войти в историю!</w:t>
      </w:r>
    </w:p>
    <w:p w:rsidR="00515CC3" w:rsidRDefault="00515CC3" w:rsidP="00515CC3">
      <w:pPr>
        <w:ind w:firstLine="720"/>
        <w:jc w:val="both"/>
        <w:rPr>
          <w:sz w:val="24"/>
          <w:szCs w:val="24"/>
        </w:rPr>
      </w:pPr>
    </w:p>
    <w:p w:rsidR="00515CC3" w:rsidRPr="00972803" w:rsidRDefault="00515CC3" w:rsidP="00515C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280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И в самом </w:t>
      </w:r>
      <w:r w:rsidRPr="009728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деле, в историю </w:t>
      </w:r>
      <w:r w:rsidRPr="0097280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(по крайней мере, семейную) </w:t>
      </w:r>
      <w:r w:rsidRPr="009728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вполне может войти тог, кто увидит </w:t>
      </w:r>
      <w:r w:rsidRPr="0097280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небесную странницу, совсем недавно явившуюся </w:t>
      </w:r>
      <w:r w:rsidRPr="009728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из </w:t>
      </w:r>
      <w:r w:rsidRPr="0097280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глубин космоса. Напомним, последняя яркая комета (</w:t>
      </w:r>
      <w:proofErr w:type="spellStart"/>
      <w:r w:rsidRPr="0097280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Хейла-Боппа</w:t>
      </w:r>
      <w:proofErr w:type="spellEnd"/>
      <w:r w:rsidRPr="0097280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) на </w:t>
      </w:r>
      <w:r w:rsidRPr="0097280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северном небе была </w:t>
      </w:r>
      <w:r w:rsidRPr="0097280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наблюдаема весной 1997 года, а тому минуло едва не </w:t>
      </w:r>
      <w:r w:rsidRPr="00972803">
        <w:rPr>
          <w:rFonts w:ascii="Times New Roman" w:eastAsia="Times New Roman" w:hAnsi="Times New Roman" w:cs="Times New Roman"/>
          <w:b/>
          <w:i/>
          <w:iCs/>
          <w:color w:val="000000"/>
          <w:sz w:val="24"/>
          <w:szCs w:val="24"/>
        </w:rPr>
        <w:t xml:space="preserve">четверть века. </w:t>
      </w:r>
      <w:r w:rsidRPr="0097280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Свидетели </w:t>
      </w:r>
      <w:r w:rsidRPr="009728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этого события </w:t>
      </w:r>
      <w:r w:rsidRPr="0097280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могут многое рассказать об увиденном тогда диве. И </w:t>
      </w:r>
      <w:r w:rsidRPr="009728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вот </w:t>
      </w:r>
      <w:r w:rsidRPr="0097280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снова скрестились пути планеты Земля </w:t>
      </w:r>
      <w:r w:rsidRPr="00972803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и </w:t>
      </w:r>
      <w:r w:rsidRPr="00972803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 xml:space="preserve">одной из многих комет. И встреча </w:t>
      </w:r>
      <w:r w:rsidRPr="00972803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</w:rPr>
        <w:t xml:space="preserve">будет </w:t>
      </w:r>
      <w:r w:rsidRPr="00972803">
        <w:rPr>
          <w:rFonts w:ascii="Times New Roman" w:eastAsia="Times New Roman" w:hAnsi="Times New Roman" w:cs="Times New Roman"/>
          <w:b/>
          <w:iCs/>
          <w:color w:val="000000"/>
          <w:sz w:val="24"/>
          <w:szCs w:val="24"/>
        </w:rPr>
        <w:t>удивительной!</w:t>
      </w:r>
    </w:p>
    <w:p w:rsidR="00515CC3" w:rsidRPr="00972803" w:rsidRDefault="00515CC3" w:rsidP="00515C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t>О декабрьской комете мы не могли ничего сообщить читате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лю в астрономическом дай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джесте на 2021 год. Дело в том, что её открыли через несколько дней после того, как вышел праз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дничный номер «Недели СК» с годичным прогнозом астроно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мических событий. Но о воз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можности сюрпризов от Вселен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в той статье было сказано.</w:t>
      </w:r>
    </w:p>
    <w:p w:rsidR="00515CC3" w:rsidRPr="00972803" w:rsidRDefault="00515CC3" w:rsidP="00515C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t>Итак, комета, о которой мы вас информируем, была обна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ружена 3 января 2021 года аме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риканским астрономом Леонар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дом в обсерватории </w:t>
      </w:r>
      <w:proofErr w:type="spellStart"/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t>Маунт-Леммон</w:t>
      </w:r>
      <w:proofErr w:type="spellEnd"/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 снимках, получен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с помощью 1,5-метрового телескопа (специально пред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назначенного для именно таких целей).</w:t>
      </w:r>
    </w:p>
    <w:p w:rsidR="00515CC3" w:rsidRPr="00972803" w:rsidRDefault="00515CC3" w:rsidP="00515C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t>Комета имеет настолько вытя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нутую орбиту, что в наиболее удалённой её части она выхо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дит едва ли не за пределы Сол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нечной Системы. При этом пери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од её обращения вокруг Солнца удручающе велик, так что чело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вечество её ни разу ещё не виде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ло на небе. В предыдущее воз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можное появление кометы на небе Земли и человечества-то (при любом-сценарии его ста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новления) не было. Шутка ли </w:t>
      </w:r>
      <w:proofErr w:type="gramStart"/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t>-э</w:t>
      </w:r>
      <w:proofErr w:type="gramEnd"/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t>то было не меньше, чем 200 тысяч лет назад!</w:t>
      </w:r>
    </w:p>
    <w:p w:rsidR="00515CC3" w:rsidRPr="00972803" w:rsidRDefault="00515CC3" w:rsidP="00515C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Вторая особенность кометы </w:t>
      </w:r>
      <w:proofErr w:type="gramStart"/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t>-э</w:t>
      </w:r>
      <w:proofErr w:type="gramEnd"/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t>то ретроградное движение, то есть она движется в целом про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тивоположно орбитальному движению планет, навстречу им.</w:t>
      </w:r>
    </w:p>
    <w:p w:rsidR="00515CC3" w:rsidRPr="00972803" w:rsidRDefault="00515CC3" w:rsidP="00515C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t>И вот она приходит к нам, при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чём приходит, чтобы попро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щаться навсегда. У кометы</w:t>
      </w:r>
      <w:proofErr w:type="gramStart"/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proofErr w:type="gramEnd"/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t>/2021 А1 Леонарда странная судьба, но об этом узнают те, кто дочитает заметку до послед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ней строки.</w:t>
      </w:r>
    </w:p>
    <w:p w:rsidR="00515CC3" w:rsidRPr="00972803" w:rsidRDefault="00515CC3" w:rsidP="00515C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t>Когда вы будете читать эти строки, комета будет распола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гаться на небе в созвездии Гон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чих Псов. Она будет довольно быстро приближаться к Солнцу и к нашей планете, </w:t>
      </w:r>
      <w:proofErr w:type="gramStart"/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t>день</w:t>
      </w:r>
      <w:proofErr w:type="gramEnd"/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ото дня</w:t>
      </w:r>
      <w:r w:rsidRPr="005A79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t>наращивая яркость. К сожале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нию, прогноз яркости как раз и не отличается большой точнос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тью, поскольку этот параметр зависит от множества трудно учитываемых наукой факторов. Специалисты говорят о том, что в максимуме блеск кометы со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ставит от 3 звёздной величины (что слабее звёзд Большой Медведицы) до 1 звёздной величи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 (как у самых ярких звёзд на небе). Именно в последнем слу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чае комета может явить поисти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 величественное зрелище!</w:t>
      </w:r>
    </w:p>
    <w:p w:rsidR="00515CC3" w:rsidRPr="00972803" w:rsidRDefault="00515CC3" w:rsidP="00515C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t>Тем, кто хотя бы немного раз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бирается в созвездиях, полез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ной будет схема передвижения</w:t>
      </w:r>
    </w:p>
    <w:p w:rsidR="00515CC3" w:rsidRPr="00972803" w:rsidRDefault="00515CC3" w:rsidP="00515C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t>кометы по созвездиям. Хоро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шим ориентиром для поиска её на небе будет звезда Арктур, около которой комета пролетит 6 декабря (и будет уже видна в бинокль). Лучше всего искать комету примерно за 2 часа до восхода Солнца (то есть около 8 часов утра) над восточной час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тью горизонта. Хотя, как это ни</w:t>
      </w:r>
      <w:r w:rsidRPr="005A793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t>удивительно, но комета будет обладать двойной видимостью, то есть наблюдаться и утром, и вечером. Но по утрам небо в городе бывает более ясным. 8 декабря Земля пройдет плос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кость орбиты кометы, и из-за этого ее хвост предстанет в ви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 тонкой длинной сверкающей "иглы", направленной от Сол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нца.</w:t>
      </w:r>
    </w:p>
    <w:p w:rsidR="00515CC3" w:rsidRPr="00972803" w:rsidRDefault="00515CC3" w:rsidP="00515C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t>Пик событий ожидается 12 декабря, в этот день комета про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йдет на минимальном удалении от Земли - около 35 миллионов километров. Примерно на та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ком же расстоянии от Земли пролетала в 1996 величествен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ного вида комета </w:t>
      </w:r>
      <w:proofErr w:type="spellStart"/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t>Хиякутаки</w:t>
      </w:r>
      <w:proofErr w:type="spellEnd"/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и движение её было 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заметно гла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зу. В этот же день (12 декабря) комета Леонарда достигнет мак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симальной яркости. Учтите, что это и следующее утро будут по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следними, когда в благоприят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ных условиях видимости можно будет полюбоваться кометой в наших северных широтах! Это будет подарком всем нам.</w:t>
      </w:r>
    </w:p>
    <w:p w:rsidR="00515CC3" w:rsidRPr="00972803" w:rsidRDefault="00515CC3" w:rsidP="00515C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На юге (южнее 45° </w:t>
      </w:r>
      <w:proofErr w:type="spellStart"/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t>с.ш</w:t>
      </w:r>
      <w:proofErr w:type="spellEnd"/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t>.) у на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блюдателей в запасе будет ещё несколько дней, когда можно надеяться наблюдать комету на вечернем неб</w:t>
      </w:r>
      <w:proofErr w:type="gramStart"/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t>е-</w:t>
      </w:r>
      <w:proofErr w:type="gramEnd"/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t>, перед тем как она перейдёт в южное полуша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рие. 18 декабря комета проле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тит всего в 4 </w:t>
      </w:r>
      <w:proofErr w:type="spellStart"/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t>млн</w:t>
      </w:r>
      <w:proofErr w:type="spellEnd"/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км от Венеры.</w:t>
      </w:r>
    </w:p>
    <w:p w:rsidR="00515CC3" w:rsidRPr="00972803" w:rsidRDefault="00515CC3" w:rsidP="00515CC3">
      <w:pPr>
        <w:shd w:val="clear" w:color="auto" w:fill="FFFFFF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t>Этот пролёт и станет решаю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щим событием в судьбе стран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ницы. Притяжение Венеры «под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хватит» комету и увеличит её • скорость настолько, что она бу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дет выброшена из Солнечной Системы навсегда. То есть ста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нет уже межзвёздной путешес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твенницей. Нельзя сказать, что это исключительно редкое собы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- такое бывало с кометами и прежде, не раз и не два.</w:t>
      </w:r>
    </w:p>
    <w:p w:rsidR="00515CC3" w:rsidRPr="00515CC3" w:rsidRDefault="00515CC3" w:rsidP="00515CC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72803">
        <w:rPr>
          <w:rFonts w:ascii="Times New Roman" w:hAnsi="Times New Roman" w:cs="Times New Roman"/>
          <w:color w:val="000000"/>
          <w:sz w:val="24"/>
          <w:szCs w:val="24"/>
        </w:rPr>
        <w:t xml:space="preserve">3 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t>января 2022 года комета Лео</w:t>
      </w:r>
      <w:r w:rsidRPr="00972803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нарда пройдёт перигелий своей орбиты (точку, ближайшую к Солнцу) и начнёт удаляться в межзвёздную бездну: навсегда, навсегда, навсегда...     </w:t>
      </w:r>
    </w:p>
    <w:p w:rsidR="00515CC3" w:rsidRPr="00515CC3" w:rsidRDefault="00515CC3" w:rsidP="00515CC3">
      <w:pPr>
        <w:shd w:val="clear" w:color="auto" w:fill="FFFFFF"/>
        <w:ind w:firstLine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15CC3" w:rsidRPr="005A793B" w:rsidRDefault="00515CC3" w:rsidP="00515CC3">
      <w:pPr>
        <w:shd w:val="clear" w:color="auto" w:fill="FFFFFF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A793B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/>
        </w:rPr>
        <w:t xml:space="preserve">// </w:t>
      </w:r>
      <w:r w:rsidRPr="005A79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Неделя СК</w:t>
      </w:r>
      <w:proofErr w:type="gramStart"/>
      <w:r w:rsidRPr="005A79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.-</w:t>
      </w:r>
      <w:proofErr w:type="gramEnd"/>
      <w:r w:rsidRPr="005A793B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2021.- 1 декабря</w:t>
      </w:r>
    </w:p>
    <w:p w:rsidR="0012135D" w:rsidRDefault="0012135D"/>
    <w:sectPr w:rsidR="0012135D" w:rsidSect="00515CC3">
      <w:pgSz w:w="11909" w:h="16834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15CC3"/>
    <w:rsid w:val="0012135D"/>
    <w:rsid w:val="00515CC3"/>
    <w:rsid w:val="00802A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5CC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672</Words>
  <Characters>3833</Characters>
  <Application>Microsoft Office Word</Application>
  <DocSecurity>0</DocSecurity>
  <Lines>31</Lines>
  <Paragraphs>8</Paragraphs>
  <ScaleCrop>false</ScaleCrop>
  <Company/>
  <LinksUpToDate>false</LinksUpToDate>
  <CharactersWithSpaces>4497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2021-12-03T06:10:00Z</dcterms:created>
  <dcterms:modified xsi:type="dcterms:W3CDTF">2021-12-03T06:10:00Z</dcterms:modified>
</cp:coreProperties>
</file>