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5514" w:rsidRPr="001E1CE6" w:rsidRDefault="00B55514" w:rsidP="00B5551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1E1CE6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Победила дружба</w:t>
      </w:r>
    </w:p>
    <w:p w:rsidR="00B55514" w:rsidRPr="001E1CE6" w:rsidRDefault="00B55514" w:rsidP="00B55514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iCs/>
          <w:color w:val="000000"/>
          <w:sz w:val="44"/>
          <w:szCs w:val="44"/>
          <w:lang w:val="kk-KZ"/>
        </w:rPr>
      </w:pPr>
      <w:bookmarkStart w:id="0" w:name="_GoBack"/>
      <w:bookmarkEnd w:id="0"/>
    </w:p>
    <w:p w:rsidR="00B55514" w:rsidRPr="00B55514" w:rsidRDefault="00B55514" w:rsidP="00B55514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55514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Преподаватели и студенты померились силами в спорт-</w:t>
      </w:r>
      <w:proofErr w:type="spellStart"/>
      <w:r w:rsidRPr="00B55514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баттле</w:t>
      </w:r>
      <w:proofErr w:type="spellEnd"/>
      <w:r w:rsidRPr="00B55514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 xml:space="preserve"> по национальным играм</w:t>
      </w:r>
      <w:r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.</w:t>
      </w:r>
    </w:p>
    <w:p w:rsidR="00B55514" w:rsidRPr="00B55514" w:rsidRDefault="00B55514" w:rsidP="00B5551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5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Весело, зрелищно и дружно. Так можно описать спорт-</w:t>
      </w:r>
      <w:proofErr w:type="spellStart"/>
      <w:r w:rsidRPr="00B555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баттл</w:t>
      </w:r>
      <w:proofErr w:type="spellEnd"/>
      <w:r w:rsidRPr="00B555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по на</w:t>
      </w:r>
      <w:r w:rsidRPr="00B555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циональным играм между коман</w:t>
      </w:r>
      <w:r w:rsidRPr="00B555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дами преподавателей и студентов, </w:t>
      </w:r>
      <w:proofErr w:type="gramStart"/>
      <w:r w:rsidRPr="00B555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который</w:t>
      </w:r>
      <w:proofErr w:type="gramEnd"/>
      <w:r w:rsidRPr="00B555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прошел в Северо-Казахстанском университете име</w:t>
      </w:r>
      <w:r w:rsidRPr="00B555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ни </w:t>
      </w:r>
      <w:proofErr w:type="spellStart"/>
      <w:r w:rsidRPr="00B555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Манаша</w:t>
      </w:r>
      <w:proofErr w:type="spellEnd"/>
      <w:r w:rsidRPr="00B555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Козыбаева. Соревнова</w:t>
      </w:r>
      <w:r w:rsidRPr="00B555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ние посвятили Году молодежи.</w:t>
      </w:r>
    </w:p>
    <w:p w:rsidR="00B55514" w:rsidRPr="00B55514" w:rsidRDefault="00B55514" w:rsidP="00B5551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514">
        <w:rPr>
          <w:rFonts w:ascii="Times New Roman" w:eastAsia="Times New Roman" w:hAnsi="Times New Roman" w:cs="Times New Roman"/>
          <w:color w:val="000000"/>
          <w:sz w:val="24"/>
          <w:szCs w:val="24"/>
        </w:rPr>
        <w:t>Мероприятие было направлено на знакомство и сближение с культура</w:t>
      </w:r>
      <w:r w:rsidRPr="00B5551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 этнических групп, проживающих в Казахстане, воспитание в молодеж</w:t>
      </w:r>
      <w:r w:rsidRPr="00B5551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среде чувства единства, толе</w:t>
      </w:r>
      <w:r w:rsidRPr="00B5551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рантности, патриотизма, ответствен</w:t>
      </w:r>
      <w:r w:rsidRPr="00B5551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ности, взаимовыручки и уважения друг к другу, а также пропаганду здо</w:t>
      </w:r>
      <w:r w:rsidRPr="00B5551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рового образа жизни.</w:t>
      </w:r>
    </w:p>
    <w:p w:rsidR="00B55514" w:rsidRPr="00B55514" w:rsidRDefault="00B55514" w:rsidP="00B5551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514">
        <w:rPr>
          <w:rFonts w:ascii="Times New Roman" w:eastAsia="Times New Roman" w:hAnsi="Times New Roman" w:cs="Times New Roman"/>
          <w:color w:val="000000"/>
          <w:sz w:val="24"/>
          <w:szCs w:val="24"/>
        </w:rPr>
        <w:t>В состязаниях приняли участие две команды: преподавателей и сту</w:t>
      </w:r>
      <w:r w:rsidRPr="00B5551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дентов, по 14 человек в каждой. Усло</w:t>
      </w:r>
      <w:r w:rsidRPr="00B5551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вием формирования сборных являл</w:t>
      </w:r>
      <w:r w:rsidRPr="00B5551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подбор участников разных, не по</w:t>
      </w:r>
      <w:r w:rsidRPr="00B5551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вторяющихся национальностей.</w:t>
      </w:r>
    </w:p>
    <w:p w:rsidR="00B55514" w:rsidRPr="00B55514" w:rsidRDefault="00B55514" w:rsidP="00B5551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514">
        <w:rPr>
          <w:rFonts w:ascii="Times New Roman" w:eastAsia="Times New Roman" w:hAnsi="Times New Roman" w:cs="Times New Roman"/>
          <w:color w:val="000000"/>
          <w:sz w:val="24"/>
          <w:szCs w:val="24"/>
        </w:rPr>
        <w:t>В программе проведения спорт-</w:t>
      </w:r>
      <w:proofErr w:type="spellStart"/>
      <w:r w:rsidRPr="00B55514">
        <w:rPr>
          <w:rFonts w:ascii="Times New Roman" w:eastAsia="Times New Roman" w:hAnsi="Times New Roman" w:cs="Times New Roman"/>
          <w:color w:val="000000"/>
          <w:sz w:val="24"/>
          <w:szCs w:val="24"/>
        </w:rPr>
        <w:t>баттла</w:t>
      </w:r>
      <w:proofErr w:type="spellEnd"/>
      <w:r w:rsidRPr="00B5551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были представлены 11 нацио</w:t>
      </w:r>
      <w:r w:rsidRPr="00B5551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нальных игр: казахская «Т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ұ</w:t>
      </w:r>
      <w:proofErr w:type="gramStart"/>
      <w:r w:rsidRPr="00B55514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қ</w:t>
      </w:r>
      <w:proofErr w:type="spellStart"/>
      <w:r w:rsidRPr="00B55514">
        <w:rPr>
          <w:rFonts w:ascii="Times New Roman" w:eastAsia="Times New Roman" w:hAnsi="Times New Roman" w:cs="Times New Roman"/>
          <w:color w:val="000000"/>
          <w:sz w:val="24"/>
          <w:szCs w:val="24"/>
        </w:rPr>
        <w:t>ын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ғ</w:t>
      </w:r>
      <w:r w:rsidRPr="00B5551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proofErr w:type="spellStart"/>
      <w:r w:rsidRPr="00B55514">
        <w:rPr>
          <w:rFonts w:ascii="Times New Roman" w:eastAsia="Times New Roman" w:hAnsi="Times New Roman" w:cs="Times New Roman"/>
          <w:color w:val="000000"/>
          <w:sz w:val="24"/>
          <w:szCs w:val="24"/>
        </w:rPr>
        <w:t>алу</w:t>
      </w:r>
      <w:proofErr w:type="spellEnd"/>
      <w:r w:rsidRPr="00B55514">
        <w:rPr>
          <w:rFonts w:ascii="Times New Roman" w:eastAsia="Times New Roman" w:hAnsi="Times New Roman" w:cs="Times New Roman"/>
          <w:color w:val="000000"/>
          <w:sz w:val="24"/>
          <w:szCs w:val="24"/>
        </w:rPr>
        <w:t>», русская «Репка», белорусская «</w:t>
      </w:r>
      <w:proofErr w:type="spellStart"/>
      <w:r w:rsidRPr="00B55514">
        <w:rPr>
          <w:rFonts w:ascii="Times New Roman" w:eastAsia="Times New Roman" w:hAnsi="Times New Roman" w:cs="Times New Roman"/>
          <w:color w:val="000000"/>
          <w:sz w:val="24"/>
          <w:szCs w:val="24"/>
        </w:rPr>
        <w:t>Пасадка</w:t>
      </w:r>
      <w:proofErr w:type="spellEnd"/>
      <w:r w:rsidRPr="00B5551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55514">
        <w:rPr>
          <w:rFonts w:ascii="Times New Roman" w:eastAsia="Times New Roman" w:hAnsi="Times New Roman" w:cs="Times New Roman"/>
          <w:color w:val="000000"/>
          <w:sz w:val="24"/>
          <w:szCs w:val="24"/>
        </w:rPr>
        <w:t>бульбы</w:t>
      </w:r>
      <w:proofErr w:type="spellEnd"/>
      <w:r w:rsidRPr="00B55514">
        <w:rPr>
          <w:rFonts w:ascii="Times New Roman" w:eastAsia="Times New Roman" w:hAnsi="Times New Roman" w:cs="Times New Roman"/>
          <w:color w:val="000000"/>
          <w:sz w:val="24"/>
          <w:szCs w:val="24"/>
        </w:rPr>
        <w:t>», азербайджанская «</w:t>
      </w:r>
      <w:proofErr w:type="spellStart"/>
      <w:r w:rsidRPr="00B55514">
        <w:rPr>
          <w:rFonts w:ascii="Times New Roman" w:eastAsia="Times New Roman" w:hAnsi="Times New Roman" w:cs="Times New Roman"/>
          <w:color w:val="000000"/>
          <w:sz w:val="24"/>
          <w:szCs w:val="24"/>
        </w:rPr>
        <w:t>Човган</w:t>
      </w:r>
      <w:proofErr w:type="spellEnd"/>
      <w:r w:rsidRPr="00B55514">
        <w:rPr>
          <w:rFonts w:ascii="Times New Roman" w:eastAsia="Times New Roman" w:hAnsi="Times New Roman" w:cs="Times New Roman"/>
          <w:color w:val="000000"/>
          <w:sz w:val="24"/>
          <w:szCs w:val="24"/>
        </w:rPr>
        <w:t>», чеченская «</w:t>
      </w:r>
      <w:proofErr w:type="spellStart"/>
      <w:r w:rsidRPr="00B55514">
        <w:rPr>
          <w:rFonts w:ascii="Times New Roman" w:eastAsia="Times New Roman" w:hAnsi="Times New Roman" w:cs="Times New Roman"/>
          <w:color w:val="000000"/>
          <w:sz w:val="24"/>
          <w:szCs w:val="24"/>
        </w:rPr>
        <w:t>Кхокках</w:t>
      </w:r>
      <w:proofErr w:type="spellEnd"/>
      <w:r w:rsidRPr="00B5551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55514">
        <w:rPr>
          <w:rFonts w:ascii="Times New Roman" w:eastAsia="Times New Roman" w:hAnsi="Times New Roman" w:cs="Times New Roman"/>
          <w:color w:val="000000"/>
          <w:sz w:val="24"/>
          <w:szCs w:val="24"/>
        </w:rPr>
        <w:t>ловзар</w:t>
      </w:r>
      <w:proofErr w:type="spellEnd"/>
      <w:r w:rsidRPr="00B55514">
        <w:rPr>
          <w:rFonts w:ascii="Times New Roman" w:eastAsia="Times New Roman" w:hAnsi="Times New Roman" w:cs="Times New Roman"/>
          <w:color w:val="000000"/>
          <w:sz w:val="24"/>
          <w:szCs w:val="24"/>
        </w:rPr>
        <w:t>» и другие. Особый колорит ме</w:t>
      </w:r>
      <w:r w:rsidRPr="00B5551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роприятию придали творческие номе</w:t>
      </w:r>
      <w:r w:rsidRPr="00B5551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 в исполнении представителей раз</w:t>
      </w:r>
      <w:r w:rsidRPr="00B5551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этнических групп.</w:t>
      </w:r>
    </w:p>
    <w:p w:rsidR="00B55514" w:rsidRPr="00B55514" w:rsidRDefault="00B55514" w:rsidP="00B5551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514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B55514">
        <w:rPr>
          <w:rFonts w:ascii="Times New Roman" w:eastAsia="Times New Roman" w:hAnsi="Times New Roman" w:cs="Times New Roman"/>
          <w:color w:val="000000"/>
          <w:sz w:val="24"/>
          <w:szCs w:val="24"/>
        </w:rPr>
        <w:t>Это интересно и привносит новиз</w:t>
      </w:r>
      <w:r w:rsidRPr="00B5551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ну в нашу студенческую жизнь, в жизнь нашего коллектива. Мы с кол</w:t>
      </w:r>
      <w:r w:rsidRPr="00B5551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легами здесь в такой нестандартной атмосфере общаемся, да и со сту</w:t>
      </w:r>
      <w:r w:rsidRPr="00B5551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дентами. Я думаю, что эта игра может раздвинуть рамки корпоративного общения и приблизить к </w:t>
      </w:r>
      <w:proofErr w:type="gramStart"/>
      <w:r w:rsidRPr="00B55514">
        <w:rPr>
          <w:rFonts w:ascii="Times New Roman" w:eastAsia="Times New Roman" w:hAnsi="Times New Roman" w:cs="Times New Roman"/>
          <w:color w:val="000000"/>
          <w:sz w:val="24"/>
          <w:szCs w:val="24"/>
        </w:rPr>
        <w:t>дружескому</w:t>
      </w:r>
      <w:proofErr w:type="gramEnd"/>
      <w:r w:rsidRPr="00B55514">
        <w:rPr>
          <w:rFonts w:ascii="Times New Roman" w:eastAsia="Times New Roman" w:hAnsi="Times New Roman" w:cs="Times New Roman"/>
          <w:color w:val="000000"/>
          <w:sz w:val="24"/>
          <w:szCs w:val="24"/>
        </w:rPr>
        <w:t>, - поделилась впечатлениями препо</w:t>
      </w:r>
      <w:r w:rsidRPr="00B5551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даватель СКУ им. </w:t>
      </w:r>
      <w:proofErr w:type="spellStart"/>
      <w:r w:rsidRPr="00B55514">
        <w:rPr>
          <w:rFonts w:ascii="Times New Roman" w:eastAsia="Times New Roman" w:hAnsi="Times New Roman" w:cs="Times New Roman"/>
          <w:color w:val="000000"/>
          <w:sz w:val="24"/>
          <w:szCs w:val="24"/>
        </w:rPr>
        <w:t>М.Козыбаева</w:t>
      </w:r>
      <w:proofErr w:type="spellEnd"/>
      <w:r w:rsidRPr="00B5551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Вале</w:t>
      </w:r>
      <w:r w:rsidRPr="00B5551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рия Островская.</w:t>
      </w:r>
    </w:p>
    <w:p w:rsidR="00B55514" w:rsidRDefault="00B55514" w:rsidP="00B55514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55514">
        <w:rPr>
          <w:rFonts w:ascii="Times New Roman" w:eastAsia="Times New Roman" w:hAnsi="Times New Roman" w:cs="Times New Roman"/>
          <w:color w:val="000000"/>
          <w:sz w:val="24"/>
          <w:szCs w:val="24"/>
        </w:rPr>
        <w:t>Как и следовало ожидать, в таком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объединяющем турнире победила дружба. Спорт-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баттл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завершился ничьей. Все участники получили грамоты и ценные  призы.</w:t>
      </w:r>
    </w:p>
    <w:p w:rsidR="00B55514" w:rsidRDefault="00B55514" w:rsidP="00B55514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55514" w:rsidRPr="00B55514" w:rsidRDefault="00B55514" w:rsidP="00B55514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5551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// Северный Казахстан.- 2019.- 2 ноября</w:t>
      </w:r>
    </w:p>
    <w:p w:rsidR="003C6D84" w:rsidRPr="00B55514" w:rsidRDefault="003C6D84" w:rsidP="00B55514">
      <w:pPr>
        <w:ind w:firstLine="709"/>
        <w:jc w:val="both"/>
        <w:rPr>
          <w:b/>
        </w:rPr>
      </w:pPr>
    </w:p>
    <w:sectPr w:rsidR="003C6D84" w:rsidRPr="00B55514" w:rsidSect="00B55514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1D6"/>
    <w:rsid w:val="000001D6"/>
    <w:rsid w:val="001E1CE6"/>
    <w:rsid w:val="003C6D84"/>
    <w:rsid w:val="00B55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551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551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252</Words>
  <Characters>1441</Characters>
  <Application>Microsoft Office Word</Application>
  <DocSecurity>0</DocSecurity>
  <Lines>12</Lines>
  <Paragraphs>3</Paragraphs>
  <ScaleCrop>false</ScaleCrop>
  <Company>SPecialiST RePack</Company>
  <LinksUpToDate>false</LinksUpToDate>
  <CharactersWithSpaces>1690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4</cp:revision>
  <dcterms:created xsi:type="dcterms:W3CDTF">2019-11-04T04:40:00Z</dcterms:created>
  <dcterms:modified xsi:type="dcterms:W3CDTF">2019-11-04T05:55:00Z</dcterms:modified>
</cp:coreProperties>
</file>