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2C55" w:rsidRPr="005E0576" w:rsidRDefault="00D92C55" w:rsidP="00D92C55">
      <w:pPr>
        <w:shd w:val="clear" w:color="auto" w:fill="FFFFFF"/>
        <w:ind w:firstLine="720"/>
        <w:jc w:val="both"/>
        <w:rPr>
          <w:sz w:val="44"/>
          <w:szCs w:val="44"/>
        </w:rPr>
      </w:pPr>
      <w:r w:rsidRPr="005E0576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Касается каждого</w:t>
      </w:r>
    </w:p>
    <w:p w:rsidR="00D92C55" w:rsidRDefault="00D92C55" w:rsidP="00D92C55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D92C55" w:rsidRPr="005E0576" w:rsidRDefault="00D92C55" w:rsidP="00D92C5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E05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Вот уже семь лет кафедра русского языка и литературы института языка и литературы СКГУ им. М. Козыбаева и областная специализированная школа-лицей-интернат для одаренных детей ЛОРД проводят традиционную читательскую кон</w:t>
      </w:r>
      <w:r w:rsidRPr="005E05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ференцию, посвященную 9 Мая. В этом году она прошла в онлайн-режиме. Также в этот день состоялось подведение итогов международного конкурса творческих проектов «Письмо в прошлое», посвященного 75-летию Победы.</w:t>
      </w:r>
    </w:p>
    <w:p w:rsidR="00D92C55" w:rsidRPr="005E0576" w:rsidRDefault="00D92C55" w:rsidP="00D92C5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E0576">
        <w:rPr>
          <w:rFonts w:ascii="Times New Roman" w:eastAsia="Times New Roman" w:hAnsi="Times New Roman" w:cs="Times New Roman"/>
          <w:color w:val="000000"/>
          <w:sz w:val="24"/>
          <w:szCs w:val="24"/>
        </w:rPr>
        <w:t>В этом году традиционная чита</w:t>
      </w:r>
      <w:r w:rsidRPr="005E057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тельская конференция, посвящен</w:t>
      </w:r>
      <w:r w:rsidRPr="005E057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ная 9 Мая, собрала около 40 сту</w:t>
      </w:r>
      <w:r w:rsidRPr="005E057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дентов специальности «Русский язык и литература» вуза, лицея ЛОРД, учителей литературы и пре</w:t>
      </w:r>
      <w:r w:rsidRPr="005E057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подавателей-филологов.</w:t>
      </w:r>
    </w:p>
    <w:p w:rsidR="00D92C55" w:rsidRPr="005E0576" w:rsidRDefault="00D92C55" w:rsidP="00D92C5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E0576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5E0576">
        <w:rPr>
          <w:rFonts w:ascii="Times New Roman" w:eastAsia="Times New Roman" w:hAnsi="Times New Roman" w:cs="Times New Roman"/>
          <w:color w:val="000000"/>
          <w:sz w:val="24"/>
          <w:szCs w:val="24"/>
        </w:rPr>
        <w:t>С радостью отмечу, что в этом году нашими гостями стали ученики общеобразовательной школы-лицея при Петропавловском гума</w:t>
      </w:r>
      <w:r w:rsidRPr="005E057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нитарном колледже им. </w:t>
      </w:r>
      <w:proofErr w:type="spellStart"/>
      <w:r w:rsidRPr="005E0576">
        <w:rPr>
          <w:rFonts w:ascii="Times New Roman" w:eastAsia="Times New Roman" w:hAnsi="Times New Roman" w:cs="Times New Roman"/>
          <w:color w:val="000000"/>
          <w:sz w:val="24"/>
          <w:szCs w:val="24"/>
        </w:rPr>
        <w:t>М.Жумабаева</w:t>
      </w:r>
      <w:proofErr w:type="spellEnd"/>
      <w:r w:rsidRPr="005E0576">
        <w:rPr>
          <w:rFonts w:ascii="Times New Roman" w:eastAsia="Times New Roman" w:hAnsi="Times New Roman" w:cs="Times New Roman"/>
          <w:color w:val="000000"/>
          <w:sz w:val="24"/>
          <w:szCs w:val="24"/>
        </w:rPr>
        <w:t>, будущие абитуриенты специ</w:t>
      </w:r>
      <w:r w:rsidRPr="005E057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альности, ученики областных школ, - рассказала кандидат фило</w:t>
      </w:r>
      <w:r w:rsidRPr="005E057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логических наук, доцент кафедры русского языка и литературы инсти</w:t>
      </w:r>
      <w:r w:rsidRPr="005E057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тута языка и литературы СКГУ им. М. Козыбаева Ольга Васильева.</w:t>
      </w:r>
    </w:p>
    <w:p w:rsidR="00D92C55" w:rsidRPr="005E0576" w:rsidRDefault="00D92C55" w:rsidP="00D92C5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E0576">
        <w:rPr>
          <w:rFonts w:ascii="Times New Roman" w:eastAsia="Times New Roman" w:hAnsi="Times New Roman" w:cs="Times New Roman"/>
          <w:color w:val="000000"/>
          <w:sz w:val="24"/>
          <w:szCs w:val="24"/>
        </w:rPr>
        <w:t>Она отметила, что в этом году кон</w:t>
      </w:r>
      <w:r w:rsidRPr="005E057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ференция была посвящена обсуж</w:t>
      </w:r>
      <w:r w:rsidRPr="005E057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дению повести Э. </w:t>
      </w:r>
      <w:proofErr w:type="spellStart"/>
      <w:r w:rsidRPr="005E0576">
        <w:rPr>
          <w:rFonts w:ascii="Times New Roman" w:eastAsia="Times New Roman" w:hAnsi="Times New Roman" w:cs="Times New Roman"/>
          <w:color w:val="000000"/>
          <w:sz w:val="24"/>
          <w:szCs w:val="24"/>
        </w:rPr>
        <w:t>Веркина</w:t>
      </w:r>
      <w:proofErr w:type="spellEnd"/>
      <w:r w:rsidRPr="005E05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«Облачный полк» об участии подростков-партизан в Великой Отечественной войне. Рассказывая о жизни извес</w:t>
      </w:r>
      <w:r w:rsidRPr="005E057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тного прошлым поколениям пионе</w:t>
      </w:r>
      <w:r w:rsidRPr="005E057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ра-героя Л. Голикова, автор позво</w:t>
      </w:r>
      <w:r w:rsidRPr="005E057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лил участникам конференции по</w:t>
      </w:r>
      <w:r w:rsidRPr="005E057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смотреть на события прошлого с точки зрения тех проблем, которые тревожат современных молодых людей, когда они размышляют о войне. Что в рассказах о войне бы</w:t>
      </w:r>
      <w:r w:rsidRPr="005E057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 правдой, что ложью, что стало мифом? Действительно ли зве</w:t>
      </w:r>
      <w:r w:rsidRPr="005E057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рства фашистов были столь вели</w:t>
      </w:r>
      <w:r w:rsidRPr="005E057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ки, как о них пишут и говорят? Поче</w:t>
      </w:r>
      <w:r w:rsidRPr="005E057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му стоит гордиться событием, кото</w:t>
      </w:r>
      <w:r w:rsidRPr="005E057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рое отстоит от них сегодняшних так далеко?</w:t>
      </w:r>
    </w:p>
    <w:p w:rsidR="00D92C55" w:rsidRPr="005E0576" w:rsidRDefault="00D92C55" w:rsidP="00D92C5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E0576">
        <w:rPr>
          <w:rFonts w:ascii="Times New Roman" w:eastAsia="Times New Roman" w:hAnsi="Times New Roman" w:cs="Times New Roman"/>
          <w:color w:val="000000"/>
          <w:sz w:val="24"/>
          <w:szCs w:val="24"/>
        </w:rPr>
        <w:t>Тема оказалась актуальной, в итоге конференция перешла в дис</w:t>
      </w:r>
      <w:r w:rsidRPr="005E057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куссию, порой очень жаркую. Слож</w:t>
      </w:r>
      <w:r w:rsidRPr="005E057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 организованная художественно,</w:t>
      </w:r>
    </w:p>
    <w:p w:rsidR="00D92C55" w:rsidRPr="005E0576" w:rsidRDefault="00D92C55" w:rsidP="00D92C5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E0576">
        <w:rPr>
          <w:rFonts w:ascii="Times New Roman" w:eastAsia="Times New Roman" w:hAnsi="Times New Roman" w:cs="Times New Roman"/>
          <w:color w:val="000000"/>
          <w:sz w:val="24"/>
          <w:szCs w:val="24"/>
        </w:rPr>
        <w:t>но написанная простым и понят</w:t>
      </w:r>
      <w:r w:rsidRPr="005E057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ным для молодых людей языком повесть заставила участников о многом задуматься. А главное, уви</w:t>
      </w:r>
      <w:r w:rsidRPr="005E057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деть войну глазами своих све</w:t>
      </w:r>
      <w:r w:rsidRPr="005E057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рстников, которым предстояла ин</w:t>
      </w:r>
      <w:r w:rsidRPr="005E057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тересная и долгая жизнь, не удав</w:t>
      </w:r>
      <w:r w:rsidRPr="005E057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шаяся из-за войны.</w:t>
      </w:r>
    </w:p>
    <w:p w:rsidR="00D92C55" w:rsidRPr="005E0576" w:rsidRDefault="00D92C55" w:rsidP="00D92C5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E0576">
        <w:rPr>
          <w:rFonts w:ascii="Times New Roman" w:eastAsia="Times New Roman" w:hAnsi="Times New Roman" w:cs="Times New Roman"/>
          <w:color w:val="000000"/>
          <w:sz w:val="24"/>
          <w:szCs w:val="24"/>
        </w:rPr>
        <w:t>В этот же день состоялось подве</w:t>
      </w:r>
      <w:r w:rsidRPr="005E057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дение итогов Международного кон</w:t>
      </w:r>
      <w:r w:rsidRPr="005E057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курса творческих проектов «Пись</w:t>
      </w:r>
      <w:r w:rsidRPr="005E057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 в прошлое», посвященного75-летию Победы. Этот конкурс был организован Академией детской книги «</w:t>
      </w:r>
      <w:r w:rsidRPr="005E057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ALTAIR</w:t>
      </w:r>
      <w:r w:rsidRPr="005E0576">
        <w:rPr>
          <w:rFonts w:ascii="Times New Roman" w:eastAsia="Times New Roman" w:hAnsi="Times New Roman" w:cs="Times New Roman"/>
          <w:color w:val="000000"/>
          <w:sz w:val="24"/>
          <w:szCs w:val="24"/>
        </w:rPr>
        <w:t>» (город Алматы) для детей и взрослых, желающих напи</w:t>
      </w:r>
      <w:r w:rsidRPr="005E057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сать письмо в прошлое своим род</w:t>
      </w:r>
      <w:r w:rsidRPr="005E057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ным, о том, что тревожит их сего</w:t>
      </w:r>
      <w:r w:rsidRPr="005E057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дня, о новом поколении, которое хранит память о войне.</w:t>
      </w:r>
    </w:p>
    <w:p w:rsidR="00D92C55" w:rsidRPr="005E0576" w:rsidRDefault="00D92C55" w:rsidP="00D92C5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E0576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5E0576">
        <w:rPr>
          <w:rFonts w:ascii="Times New Roman" w:eastAsia="Times New Roman" w:hAnsi="Times New Roman" w:cs="Times New Roman"/>
          <w:color w:val="000000"/>
          <w:sz w:val="24"/>
          <w:szCs w:val="24"/>
        </w:rPr>
        <w:t>Конкурс объединил более 200 участников самых разных возрастов из стран ближнего и дальнего зарубежья, многие из которых 9 Мая собрались у мониторов ком</w:t>
      </w:r>
      <w:r w:rsidRPr="005E057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пьютеров на онлайн-встречу, орга</w:t>
      </w:r>
      <w:r w:rsidRPr="005E057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низованную президентом акаде</w:t>
      </w:r>
      <w:r w:rsidRPr="005E057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мии, кандидатом филологических наук </w:t>
      </w:r>
      <w:proofErr w:type="spellStart"/>
      <w:r w:rsidRPr="005E0576">
        <w:rPr>
          <w:rFonts w:ascii="Times New Roman" w:eastAsia="Times New Roman" w:hAnsi="Times New Roman" w:cs="Times New Roman"/>
          <w:color w:val="000000"/>
          <w:sz w:val="24"/>
          <w:szCs w:val="24"/>
        </w:rPr>
        <w:t>Джеммой</w:t>
      </w:r>
      <w:proofErr w:type="spellEnd"/>
      <w:r w:rsidRPr="005E05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0576">
        <w:rPr>
          <w:rFonts w:ascii="Times New Roman" w:eastAsia="Times New Roman" w:hAnsi="Times New Roman" w:cs="Times New Roman"/>
          <w:color w:val="000000"/>
          <w:sz w:val="24"/>
          <w:szCs w:val="24"/>
        </w:rPr>
        <w:t>Аманжоловой</w:t>
      </w:r>
      <w:proofErr w:type="spellEnd"/>
      <w:r w:rsidRPr="005E0576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gramEnd"/>
      <w:r w:rsidRPr="005E05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Они собрались не только для того, что</w:t>
      </w:r>
      <w:r w:rsidRPr="005E057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бы узнать итоги конкурса, но, глав</w:t>
      </w:r>
      <w:r w:rsidRPr="005E057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ным образом, чтобы почтить па</w:t>
      </w:r>
      <w:r w:rsidRPr="005E057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мять всех участников этого велико</w:t>
      </w:r>
      <w:r w:rsidRPr="005E057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события. Получилась трогатель</w:t>
      </w:r>
      <w:r w:rsidRPr="005E057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ная встреча, на которой каждый имел возможность высказать слова благодарности организаторам про</w:t>
      </w:r>
      <w:r w:rsidRPr="005E057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екта и поздравить друг друга с праз</w:t>
      </w:r>
      <w:r w:rsidRPr="005E057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дником, - отметила Ольга Викто</w:t>
      </w:r>
      <w:r w:rsidRPr="005E057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ровна.</w:t>
      </w:r>
    </w:p>
    <w:p w:rsidR="00D92C55" w:rsidRPr="005E0576" w:rsidRDefault="00D92C55" w:rsidP="00D92C5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E05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Она рассказала, что активными участниками конкурса были </w:t>
      </w:r>
      <w:proofErr w:type="spellStart"/>
      <w:r w:rsidRPr="005E0576">
        <w:rPr>
          <w:rFonts w:ascii="Times New Roman" w:eastAsia="Times New Roman" w:hAnsi="Times New Roman" w:cs="Times New Roman"/>
          <w:color w:val="000000"/>
          <w:sz w:val="24"/>
          <w:szCs w:val="24"/>
        </w:rPr>
        <w:t>петропавловцы</w:t>
      </w:r>
      <w:proofErr w:type="spellEnd"/>
      <w:r w:rsidRPr="005E05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Многим из них участие в конкурсе </w:t>
      </w:r>
      <w:proofErr w:type="gramStart"/>
      <w:r w:rsidRPr="005E0576">
        <w:rPr>
          <w:rFonts w:ascii="Times New Roman" w:eastAsia="Times New Roman" w:hAnsi="Times New Roman" w:cs="Times New Roman"/>
          <w:color w:val="000000"/>
          <w:sz w:val="24"/>
          <w:szCs w:val="24"/>
        </w:rPr>
        <w:t>принесло отличные результаты</w:t>
      </w:r>
      <w:proofErr w:type="gramEnd"/>
      <w:r w:rsidRPr="005E05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разных возрастных груп</w:t>
      </w:r>
      <w:r w:rsidRPr="005E057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пах. Так, среди среднего звена школьников диплом первой степе</w:t>
      </w:r>
      <w:r w:rsidRPr="005E057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 получила учащаяся 7 класса ли</w:t>
      </w:r>
      <w:r w:rsidRPr="005E057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цея ЛОРД Арина </w:t>
      </w:r>
      <w:proofErr w:type="spellStart"/>
      <w:r w:rsidRPr="005E0576">
        <w:rPr>
          <w:rFonts w:ascii="Times New Roman" w:eastAsia="Times New Roman" w:hAnsi="Times New Roman" w:cs="Times New Roman"/>
          <w:color w:val="000000"/>
          <w:sz w:val="24"/>
          <w:szCs w:val="24"/>
        </w:rPr>
        <w:t>Жаркова</w:t>
      </w:r>
      <w:proofErr w:type="spellEnd"/>
      <w:r w:rsidRPr="005E0576">
        <w:rPr>
          <w:rFonts w:ascii="Times New Roman" w:eastAsia="Times New Roman" w:hAnsi="Times New Roman" w:cs="Times New Roman"/>
          <w:color w:val="000000"/>
          <w:sz w:val="24"/>
          <w:szCs w:val="24"/>
        </w:rPr>
        <w:t>. Успеш</w:t>
      </w:r>
      <w:r w:rsidRPr="005E057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ным было участие в конкурсе и сту</w:t>
      </w:r>
      <w:r w:rsidRPr="005E057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дентки третьего курса специаль</w:t>
      </w:r>
      <w:r w:rsidRPr="005E057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ности «Русский язык и литература» </w:t>
      </w:r>
      <w:proofErr w:type="spellStart"/>
      <w:r w:rsidRPr="005E0576">
        <w:rPr>
          <w:rFonts w:ascii="Times New Roman" w:eastAsia="Times New Roman" w:hAnsi="Times New Roman" w:cs="Times New Roman"/>
          <w:color w:val="000000"/>
          <w:sz w:val="24"/>
          <w:szCs w:val="24"/>
        </w:rPr>
        <w:t>ИЯиЛ</w:t>
      </w:r>
      <w:proofErr w:type="spellEnd"/>
      <w:r w:rsidRPr="005E05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СКГУ </w:t>
      </w:r>
      <w:proofErr w:type="spellStart"/>
      <w:r w:rsidRPr="005E0576">
        <w:rPr>
          <w:rFonts w:ascii="Times New Roman" w:eastAsia="Times New Roman" w:hAnsi="Times New Roman" w:cs="Times New Roman"/>
          <w:color w:val="000000"/>
          <w:sz w:val="24"/>
          <w:szCs w:val="24"/>
        </w:rPr>
        <w:t>им.М.Козыбаева</w:t>
      </w:r>
      <w:proofErr w:type="spellEnd"/>
      <w:r w:rsidRPr="005E05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Ири</w:t>
      </w:r>
      <w:r w:rsidRPr="005E057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ны, </w:t>
      </w:r>
      <w:proofErr w:type="spellStart"/>
      <w:r w:rsidRPr="005E0576">
        <w:rPr>
          <w:rFonts w:ascii="Times New Roman" w:eastAsia="Times New Roman" w:hAnsi="Times New Roman" w:cs="Times New Roman"/>
          <w:color w:val="000000"/>
          <w:sz w:val="24"/>
          <w:szCs w:val="24"/>
        </w:rPr>
        <w:t>Терсковой</w:t>
      </w:r>
      <w:proofErr w:type="spellEnd"/>
      <w:r w:rsidRPr="005E0576">
        <w:rPr>
          <w:rFonts w:ascii="Times New Roman" w:eastAsia="Times New Roman" w:hAnsi="Times New Roman" w:cs="Times New Roman"/>
          <w:color w:val="000000"/>
          <w:sz w:val="24"/>
          <w:szCs w:val="24"/>
        </w:rPr>
        <w:t>, чья работа отмечена дипломом второй степени.</w:t>
      </w:r>
    </w:p>
    <w:p w:rsidR="00D92C55" w:rsidRDefault="00D92C55" w:rsidP="00D92C55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E0576">
        <w:rPr>
          <w:rFonts w:ascii="Times New Roman" w:eastAsia="Times New Roman" w:hAnsi="Times New Roman" w:cs="Times New Roman"/>
          <w:color w:val="000000"/>
          <w:sz w:val="24"/>
          <w:szCs w:val="24"/>
        </w:rPr>
        <w:t>В старшей возрастной группе дип</w:t>
      </w:r>
      <w:r w:rsidRPr="005E057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ломом первой степени отмечена кандидат филологических наук, доцент кафедры русского языка и литературы института языка и лите</w:t>
      </w:r>
      <w:r w:rsidRPr="005E057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ратуры СКГУ </w:t>
      </w:r>
      <w:proofErr w:type="spellStart"/>
      <w:r w:rsidRPr="005E0576">
        <w:rPr>
          <w:rFonts w:ascii="Times New Roman" w:eastAsia="Times New Roman" w:hAnsi="Times New Roman" w:cs="Times New Roman"/>
          <w:color w:val="000000"/>
          <w:sz w:val="24"/>
          <w:szCs w:val="24"/>
        </w:rPr>
        <w:t>им.М.Козыбаева</w:t>
      </w:r>
      <w:proofErr w:type="spellEnd"/>
      <w:r w:rsidRPr="005E05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Ольга Васильева. Творческие рабо</w:t>
      </w:r>
      <w:r w:rsidRPr="005E057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ты победителей </w:t>
      </w:r>
      <w:r w:rsidRPr="005E0576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включены в сбор</w:t>
      </w:r>
      <w:r w:rsidRPr="005E057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ник эссе, который готовит к выпуску Академия детской книги.</w:t>
      </w:r>
    </w:p>
    <w:p w:rsidR="00D92C55" w:rsidRDefault="00D92C55" w:rsidP="00D92C55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92C55" w:rsidRPr="005E0576" w:rsidRDefault="00D92C55" w:rsidP="00D92C55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E057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// Северный Казахстан.- 2020.-14 мая</w:t>
      </w:r>
    </w:p>
    <w:p w:rsidR="006B0D19" w:rsidRDefault="006B0D19">
      <w:bookmarkStart w:id="0" w:name="_GoBack"/>
      <w:bookmarkEnd w:id="0"/>
    </w:p>
    <w:sectPr w:rsidR="006B0D19" w:rsidSect="00D92C55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6EF8"/>
    <w:rsid w:val="00326EF8"/>
    <w:rsid w:val="006B0D19"/>
    <w:rsid w:val="00D92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2C5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2C5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574</Words>
  <Characters>3277</Characters>
  <Application>Microsoft Office Word</Application>
  <DocSecurity>0</DocSecurity>
  <Lines>27</Lines>
  <Paragraphs>7</Paragraphs>
  <ScaleCrop>false</ScaleCrop>
  <Company>SPecialiST RePack</Company>
  <LinksUpToDate>false</LinksUpToDate>
  <CharactersWithSpaces>3844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2020-05-26T04:11:00Z</dcterms:created>
  <dcterms:modified xsi:type="dcterms:W3CDTF">2020-05-26T04:12:00Z</dcterms:modified>
</cp:coreProperties>
</file>