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A6C" w:rsidRPr="001F2A6C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2"/>
          <w:szCs w:val="24"/>
          <w:lang w:val="kk-KZ"/>
        </w:rPr>
      </w:pPr>
      <w:r w:rsidRPr="00425624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Өмір </w:t>
      </w:r>
      <w:r w:rsidRPr="001F2A6C">
        <w:rPr>
          <w:rFonts w:ascii="Times New Roman" w:hAnsi="Times New Roman" w:cs="Times New Roman"/>
          <w:b/>
          <w:bCs/>
          <w:noProof/>
          <w:color w:val="000000"/>
          <w:sz w:val="22"/>
          <w:szCs w:val="24"/>
        </w:rPr>
        <w:t>Шалабайұлы</w:t>
      </w:r>
    </w:p>
    <w:p w:rsidR="001F2A6C" w:rsidRPr="00C3784E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55766E" w:rsidRDefault="0055766E" w:rsidP="0055766E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</w:pPr>
      <w:r w:rsidRPr="001F2A6C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Туған жердің түтіні де ыстық</w:t>
      </w:r>
    </w:p>
    <w:p w:rsidR="0055766E" w:rsidRPr="001F2A6C" w:rsidRDefault="0055766E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766E" w:rsidRPr="00425624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М. Қозыбаев атындағы Солтүстік Қазақстан мемлекеттік университетінде білім алып жүрген қандастарымыздың бірі - Бағдар Асқарбекқызы. Оның айтуынша, Аспанасты елінде екі миллионға жуық қазақ тұрады. Д</w:t>
      </w:r>
      <w:r w:rsidR="00DE2870" w:rsidRPr="00DE2870">
        <w:rPr>
          <w:rFonts w:ascii="Times New Roman" w:hAnsi="Times New Roman" w:cs="Times New Roman"/>
          <w:noProof/>
          <w:color w:val="000000"/>
          <w:sz w:val="24"/>
          <w:szCs w:val="24"/>
        </w:rPr>
        <w:t>ә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стүрге берік ағайындарымыз атажұрт десе, өзектері үзіліп түсе жаздайтын керінеді. Бойжеткен б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гінде "Ғо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undation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" факультетінің дайындық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курсының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тыңдаушысы.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Өздігінен талаптанып,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орыс тілін үйрену үйірмесіне де жазылға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н.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Ондағы ойы 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</w:rPr>
        <w:t>–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солтүстік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өңірлерде әлі де басым тұратын этностың тілін меңгеріп шығу. Қазақстанда бұл тілге с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ра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ыс әлі жоғары екен деген таң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анысын жасырмайды.</w:t>
      </w:r>
    </w:p>
    <w:p w:rsidR="0055766E" w:rsidRPr="001F2A6C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"Өзге елде сұлтан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болғанша, өз еліңде ұлтан болуды" арман еткен 30 бауырымыз былтыр климаты қата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демографиялық 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құрылымы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өзгеше өңірде білім алуды, </w:t>
      </w:r>
      <w:r w:rsidR="00DE287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425624">
        <w:rPr>
          <w:rFonts w:ascii="Times New Roman" w:hAnsi="Times New Roman" w:cs="Times New Roman"/>
          <w:noProof/>
          <w:color w:val="000000"/>
          <w:sz w:val="24"/>
          <w:szCs w:val="24"/>
        </w:rPr>
        <w:t>орнығып, жұмыс істеуді алға мақсат етіп келген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. 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Ендігі тағдырларын тек Қазақстанмен байланыстыруды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құп көреді. Кіндік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қандары өзге елде тамса да, жүректері қазағым, ұлтым деп соғатын жастар жайлы факультет деканы Шалабай Қожаев</w:t>
      </w:r>
    </w:p>
    <w:p w:rsidR="0055766E" w:rsidRPr="001F2A6C" w:rsidRDefault="0055766E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үлкен ыждаһатпен әңгімелейді. Еңселі білім ордасында барлығы 81 шетелдік қазақ балалары оқиды. Қай-қайсысына болсын білімге қ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штарлық, ізденімпаздық, еңбекқорлық тән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. 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Төте жазуға жүйрік олар үшін кириллицаны үйрену соншалықты қиын емес. Қоғамдық жұмыстарға да белсене араласады.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Моңғолиядан келген Жарқанат Қинауқан білім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нің тегін екенін,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жайлы жатақханаға орналасқанын, барлық жағдай жасалғанын ризашылықпен айтады. Аяғынан тік тұрып алғаннан кейін атамекенде оқуды, т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руды армандайтын үш бауырын Байөлке жерінен к</w:t>
      </w:r>
      <w:r w:rsid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шіріп әкелмек ниетін жасырмайды. Жастайынан өлең шығарып, Мағжан атасына ұқсағысы келеді.</w:t>
      </w:r>
    </w:p>
    <w:p w:rsidR="0055766E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  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Қытайда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н,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Моңғолияда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н,</w:t>
      </w:r>
      <w:r w:rsidR="0055766E" w:rsidRPr="001F2A6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Ресейден оқып жатқандардың қатарын "Серпін - 2050" бағдарламасы аясында оңтүстік облыстардан келген бір мыңға жуық өрендер толықтырып отыр.</w:t>
      </w:r>
    </w:p>
    <w:p w:rsidR="001F2A6C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1F2A6C" w:rsidRPr="001F2A6C" w:rsidRDefault="001F2A6C" w:rsidP="0055766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2A6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1F2A6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C3784E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1F2A6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2017.</w:t>
      </w:r>
      <w:r w:rsidR="00C3784E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- </w:t>
      </w:r>
      <w:r w:rsidRPr="001F2A6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7 ақпан.</w:t>
      </w:r>
    </w:p>
    <w:sectPr w:rsidR="001F2A6C" w:rsidRPr="001F2A6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1F2A6C"/>
    <w:rsid w:val="00425624"/>
    <w:rsid w:val="0055766E"/>
    <w:rsid w:val="00C3784E"/>
    <w:rsid w:val="00DE2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2017-02-08T06:18:00Z</dcterms:created>
  <dcterms:modified xsi:type="dcterms:W3CDTF">2017-02-08T06:18:00Z</dcterms:modified>
</cp:coreProperties>
</file>