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1AE" w:rsidRPr="00476C9C" w:rsidRDefault="00B10C55" w:rsidP="008131AE">
      <w:pPr>
        <w:ind w:firstLine="709"/>
        <w:jc w:val="both"/>
        <w:rPr>
          <w:sz w:val="20"/>
          <w:szCs w:val="20"/>
          <w:lang w:val="kk-KZ"/>
        </w:rPr>
      </w:pPr>
      <w:r w:rsidRPr="00476C9C">
        <w:rPr>
          <w:b/>
          <w:sz w:val="20"/>
          <w:szCs w:val="20"/>
          <w:lang w:val="kk-KZ"/>
        </w:rPr>
        <w:t xml:space="preserve">Гүлнар </w:t>
      </w:r>
      <w:r w:rsidR="008131AE" w:rsidRPr="00476C9C">
        <w:rPr>
          <w:b/>
          <w:sz w:val="20"/>
          <w:szCs w:val="20"/>
          <w:lang w:val="kk-KZ"/>
        </w:rPr>
        <w:t>Тілеубергенова</w:t>
      </w:r>
      <w:r w:rsidR="008131AE">
        <w:rPr>
          <w:lang w:val="kk-KZ"/>
        </w:rPr>
        <w:t xml:space="preserve">, </w:t>
      </w:r>
      <w:r w:rsidR="008131AE" w:rsidRPr="00476C9C">
        <w:rPr>
          <w:sz w:val="20"/>
          <w:szCs w:val="20"/>
          <w:lang w:val="kk-KZ"/>
        </w:rPr>
        <w:t xml:space="preserve">биология ғылымдары қандидаты, </w:t>
      </w:r>
    </w:p>
    <w:p w:rsidR="008131AE" w:rsidRPr="00476C9C" w:rsidRDefault="008131AE" w:rsidP="008131AE">
      <w:pPr>
        <w:ind w:firstLine="709"/>
        <w:jc w:val="both"/>
        <w:rPr>
          <w:sz w:val="20"/>
          <w:szCs w:val="20"/>
          <w:lang w:val="kk-KZ"/>
        </w:rPr>
      </w:pPr>
      <w:r w:rsidRPr="00476C9C">
        <w:rPr>
          <w:sz w:val="20"/>
          <w:szCs w:val="20"/>
          <w:lang w:val="kk-KZ"/>
        </w:rPr>
        <w:t>М.Козыбаев атындағы СҚМУ-нің  Жалп</w:t>
      </w:r>
      <w:r w:rsidR="00476C9C">
        <w:rPr>
          <w:sz w:val="20"/>
          <w:szCs w:val="20"/>
          <w:lang w:val="kk-KZ"/>
        </w:rPr>
        <w:t>ы биология кафедрасының доценті</w:t>
      </w:r>
    </w:p>
    <w:p w:rsidR="008131AE" w:rsidRDefault="008131AE" w:rsidP="008131AE">
      <w:pPr>
        <w:ind w:firstLine="709"/>
        <w:jc w:val="both"/>
        <w:rPr>
          <w:lang w:val="kk-KZ"/>
        </w:rPr>
      </w:pPr>
    </w:p>
    <w:p w:rsidR="006D031A" w:rsidRPr="008131AE" w:rsidRDefault="008131AE" w:rsidP="008131AE">
      <w:pPr>
        <w:ind w:firstLine="709"/>
        <w:jc w:val="both"/>
        <w:rPr>
          <w:b/>
          <w:sz w:val="44"/>
          <w:szCs w:val="44"/>
          <w:lang w:val="kk-KZ"/>
        </w:rPr>
      </w:pPr>
      <w:r>
        <w:rPr>
          <w:b/>
          <w:lang w:val="kk-KZ"/>
        </w:rPr>
        <w:t xml:space="preserve"> </w:t>
      </w:r>
      <w:r w:rsidRPr="008131AE">
        <w:rPr>
          <w:b/>
          <w:sz w:val="44"/>
          <w:szCs w:val="44"/>
          <w:lang w:val="kk-KZ"/>
        </w:rPr>
        <w:t>Қызғалдақтар, сарғалдақтар</w:t>
      </w:r>
      <w:r w:rsidR="00476C9C">
        <w:rPr>
          <w:b/>
          <w:sz w:val="44"/>
          <w:szCs w:val="44"/>
          <w:lang w:val="en-US"/>
        </w:rPr>
        <w:t xml:space="preserve"> </w:t>
      </w:r>
      <w:r w:rsidRPr="008131AE">
        <w:rPr>
          <w:b/>
          <w:sz w:val="44"/>
          <w:szCs w:val="44"/>
          <w:lang w:val="kk-KZ"/>
        </w:rPr>
        <w:t>- көп гүлдер</w:t>
      </w:r>
    </w:p>
    <w:p w:rsidR="00A13B8E" w:rsidRPr="00F91EE4" w:rsidRDefault="008131AE" w:rsidP="008131AE">
      <w:pPr>
        <w:ind w:firstLine="709"/>
        <w:jc w:val="both"/>
        <w:rPr>
          <w:lang w:val="kk-KZ"/>
        </w:rPr>
      </w:pPr>
      <w:r>
        <w:rPr>
          <w:b/>
          <w:lang w:val="kk-KZ"/>
        </w:rPr>
        <w:t xml:space="preserve"> </w:t>
      </w:r>
    </w:p>
    <w:p w:rsidR="00C23368" w:rsidRPr="00476C9C" w:rsidRDefault="00F91EE4" w:rsidP="00476C9C">
      <w:pPr>
        <w:tabs>
          <w:tab w:val="left" w:pos="567"/>
        </w:tabs>
        <w:ind w:firstLine="709"/>
        <w:jc w:val="both"/>
        <w:rPr>
          <w:lang w:val="kk-KZ"/>
        </w:rPr>
      </w:pPr>
      <w:r w:rsidRPr="00476C9C">
        <w:rPr>
          <w:lang w:val="kk-KZ"/>
        </w:rPr>
        <w:t>Соңғы онжылдықта Қазақстанда сирек кездесетін және жойылуға жуық өсімдіктермен бірлестіктерің саны айтарлықтай өсуде. Қазіргі кездегі антропогендік әсердің табиғатқа қолайсыз ықпал етуі биологиялық алуан түрлілікті сақтау мәселесінің актуалды екендігінің басты айғағы деуге болады. Биологиялық алуан түрлілікті сақтау дегеніміз кең көлемдегі түсінік, ол си</w:t>
      </w:r>
      <w:r w:rsidR="00C23368" w:rsidRPr="00476C9C">
        <w:rPr>
          <w:lang w:val="kk-KZ"/>
        </w:rPr>
        <w:t>рек кездесетін және жойылып кету</w:t>
      </w:r>
      <w:r w:rsidRPr="00476C9C">
        <w:rPr>
          <w:lang w:val="kk-KZ"/>
        </w:rPr>
        <w:t>ге жақын өсмдіктерді қо</w:t>
      </w:r>
      <w:r w:rsidR="00A03D9B" w:rsidRPr="00476C9C">
        <w:rPr>
          <w:lang w:val="kk-KZ"/>
        </w:rPr>
        <w:t xml:space="preserve">рғау ғана емес, сонымен қатар, </w:t>
      </w:r>
      <w:r w:rsidRPr="00476C9C">
        <w:rPr>
          <w:lang w:val="kk-KZ"/>
        </w:rPr>
        <w:t>қазіргі күнгі тіршілік ететін өсімдіктердің алқабын,</w:t>
      </w:r>
      <w:r w:rsidR="00C23368" w:rsidRPr="00476C9C">
        <w:rPr>
          <w:lang w:val="kk-KZ"/>
        </w:rPr>
        <w:t xml:space="preserve"> олардың бірлестіктерін, таралу аймақтарын қорғау жолдарын анықтау болып табылады.</w:t>
      </w:r>
    </w:p>
    <w:p w:rsidR="007F1A2C" w:rsidRPr="00476C9C" w:rsidRDefault="00C23368" w:rsidP="00476C9C">
      <w:pPr>
        <w:ind w:firstLine="709"/>
        <w:jc w:val="both"/>
        <w:rPr>
          <w:lang w:val="kk-KZ"/>
        </w:rPr>
      </w:pPr>
      <w:r w:rsidRPr="00476C9C">
        <w:rPr>
          <w:lang w:val="kk-KZ"/>
        </w:rPr>
        <w:t>Солтүстік Қазақстан облысының флорасы түрлердің көпшілігімен</w:t>
      </w:r>
      <w:r w:rsidR="00F11A5B" w:rsidRPr="00476C9C">
        <w:rPr>
          <w:lang w:val="kk-KZ"/>
        </w:rPr>
        <w:t>,</w:t>
      </w:r>
      <w:r w:rsidR="00111E62" w:rsidRPr="00476C9C">
        <w:rPr>
          <w:lang w:val="kk-KZ"/>
        </w:rPr>
        <w:t xml:space="preserve"> </w:t>
      </w:r>
      <w:r w:rsidRPr="00476C9C">
        <w:rPr>
          <w:lang w:val="kk-KZ"/>
        </w:rPr>
        <w:t>олардың алуан түрлілігімен ерекшеленеді. Құрамында сирек кездесетін тү</w:t>
      </w:r>
      <w:r w:rsidR="00D86CFB" w:rsidRPr="00476C9C">
        <w:rPr>
          <w:lang w:val="kk-KZ"/>
        </w:rPr>
        <w:t>рлермен қатар,</w:t>
      </w:r>
      <w:r w:rsidR="00111E62" w:rsidRPr="00476C9C">
        <w:rPr>
          <w:lang w:val="kk-KZ"/>
        </w:rPr>
        <w:t xml:space="preserve"> </w:t>
      </w:r>
      <w:r w:rsidR="00D86CFB" w:rsidRPr="00476C9C">
        <w:rPr>
          <w:lang w:val="kk-KZ"/>
        </w:rPr>
        <w:t>жойылуға жуықтары</w:t>
      </w:r>
      <w:r w:rsidRPr="00476C9C">
        <w:rPr>
          <w:lang w:val="kk-KZ"/>
        </w:rPr>
        <w:t xml:space="preserve">да бар. </w:t>
      </w:r>
      <w:r w:rsidR="00F11A5B" w:rsidRPr="00476C9C">
        <w:rPr>
          <w:lang w:val="kk-KZ"/>
        </w:rPr>
        <w:t>Бүгінгі күнгі антропогендік әсер облыстың экологиялық жағдайын өзгерістерге ұшыратқан, бірлестіктердегі өзгерістер (биоценоздағы) өсімдіктердің географиялық таралуына олардың құрылымына</w:t>
      </w:r>
      <w:r w:rsidR="00213ACE" w:rsidRPr="00476C9C">
        <w:rPr>
          <w:lang w:val="kk-KZ"/>
        </w:rPr>
        <w:t>,</w:t>
      </w:r>
      <w:r w:rsidR="00F11A5B" w:rsidRPr="00476C9C">
        <w:rPr>
          <w:lang w:val="kk-KZ"/>
        </w:rPr>
        <w:t xml:space="preserve"> алуан түрлілігіне әсер ететіні байқалады. </w:t>
      </w:r>
    </w:p>
    <w:p w:rsidR="007E0713" w:rsidRPr="00476C9C" w:rsidRDefault="00A13B8E" w:rsidP="00476C9C">
      <w:pPr>
        <w:tabs>
          <w:tab w:val="left" w:pos="567"/>
        </w:tabs>
        <w:ind w:firstLine="709"/>
        <w:jc w:val="both"/>
      </w:pPr>
      <w:r w:rsidRPr="00476C9C">
        <w:rPr>
          <w:lang w:val="kk-KZ"/>
        </w:rPr>
        <w:t xml:space="preserve">        </w:t>
      </w:r>
      <w:r w:rsidR="002A0889" w:rsidRPr="00476C9C">
        <w:rPr>
          <w:lang w:val="kk-KZ"/>
        </w:rPr>
        <w:t xml:space="preserve"> </w:t>
      </w:r>
      <w:r w:rsidR="00F11A5B" w:rsidRPr="00476C9C">
        <w:rPr>
          <w:lang w:val="kk-KZ"/>
        </w:rPr>
        <w:t xml:space="preserve">Облысымызда кездесетін өсімдіктердің арасында Қазақстаның Қызыл кітабына кірген сирек кездесетін және қорғауға алынған өсімдіктер саны жылдан жылға өсуде. </w:t>
      </w:r>
      <w:r w:rsidR="00213ACE" w:rsidRPr="00476C9C">
        <w:rPr>
          <w:lang w:val="kk-KZ"/>
        </w:rPr>
        <w:t>О</w:t>
      </w:r>
      <w:r w:rsidR="00F11A5B" w:rsidRPr="00476C9C">
        <w:rPr>
          <w:lang w:val="kk-KZ"/>
        </w:rPr>
        <w:t xml:space="preserve">рмандардың аралықтарындағы алқаптарында, ылғалды шалғындықтарында жекеленген даралары сирек кездесетін түрі </w:t>
      </w:r>
      <w:r w:rsidR="00B40DA4" w:rsidRPr="00476C9C">
        <w:rPr>
          <w:lang w:val="kk-KZ"/>
        </w:rPr>
        <w:t>шолпанкебіс.  Аталған түрлердің таралу а</w:t>
      </w:r>
      <w:r w:rsidR="00271982" w:rsidRPr="00476C9C">
        <w:rPr>
          <w:lang w:val="kk-KZ"/>
        </w:rPr>
        <w:t>ре</w:t>
      </w:r>
      <w:r w:rsidR="00B40DA4" w:rsidRPr="00476C9C">
        <w:rPr>
          <w:lang w:val="kk-KZ"/>
        </w:rPr>
        <w:t xml:space="preserve">алы кемуде, оның негізгі себептері: шөп шабу, малдардың бағылуы, гүлдерді жинау болып табылады. Шолпанкебіс түрлерін сақтап қалудың мүмкіндігі бар. Қызылжар аумағындағы Краснояр ботаникалық табиғи ескерткіште және Жамбыл ауданындағы «Жаңажол» қорғауға алынған аймақта шолпанкебісшенің популяциясының санын қалпына келтіру шараларын өткізу. </w:t>
      </w:r>
    </w:p>
    <w:p w:rsidR="007F1A2C" w:rsidRPr="00476C9C" w:rsidRDefault="00A13B8E" w:rsidP="00476C9C">
      <w:pPr>
        <w:ind w:firstLine="709"/>
        <w:jc w:val="both"/>
      </w:pPr>
      <w:r w:rsidRPr="00476C9C">
        <w:t xml:space="preserve">        </w:t>
      </w:r>
      <w:r w:rsidR="00B30287" w:rsidRPr="00476C9C">
        <w:rPr>
          <w:lang w:val="kk-KZ"/>
        </w:rPr>
        <w:t>Жоғары аталған түрлерден басқа СҚО бойынша сирек кездесетін түрлер</w:t>
      </w:r>
      <w:r w:rsidR="00FF6C31" w:rsidRPr="00476C9C">
        <w:rPr>
          <w:lang w:val="kk-KZ"/>
        </w:rPr>
        <w:t>ге жататын өсімдіктер түрлері: қ</w:t>
      </w:r>
      <w:r w:rsidR="00B30287" w:rsidRPr="00476C9C">
        <w:rPr>
          <w:lang w:val="kk-KZ"/>
        </w:rPr>
        <w:t>ос жапырақты қоян</w:t>
      </w:r>
      <w:r w:rsidR="00677EAB" w:rsidRPr="00476C9C">
        <w:rPr>
          <w:lang w:val="kk-KZ"/>
        </w:rPr>
        <w:t>ж</w:t>
      </w:r>
      <w:r w:rsidR="00B30287" w:rsidRPr="00476C9C">
        <w:rPr>
          <w:lang w:val="kk-KZ"/>
        </w:rPr>
        <w:t>ем</w:t>
      </w:r>
      <w:r w:rsidR="00213ACE" w:rsidRPr="00476C9C">
        <w:rPr>
          <w:lang w:val="kk-KZ"/>
        </w:rPr>
        <w:t xml:space="preserve">  немесе</w:t>
      </w:r>
      <w:r w:rsidR="00A30B5C" w:rsidRPr="00476C9C">
        <w:rPr>
          <w:lang w:val="kk-KZ"/>
        </w:rPr>
        <w:t xml:space="preserve"> </w:t>
      </w:r>
      <w:r w:rsidR="00B30287" w:rsidRPr="00476C9C">
        <w:rPr>
          <w:lang w:val="kk-KZ"/>
        </w:rPr>
        <w:t>майсаумалдақ</w:t>
      </w:r>
      <w:r w:rsidR="00B30287" w:rsidRPr="00476C9C">
        <w:t xml:space="preserve">, </w:t>
      </w:r>
      <w:r w:rsidR="00B30287" w:rsidRPr="00476C9C">
        <w:rPr>
          <w:lang w:val="kk-KZ"/>
        </w:rPr>
        <w:t xml:space="preserve">меруерт гүл </w:t>
      </w:r>
      <w:r w:rsidR="00566E93" w:rsidRPr="00476C9C">
        <w:t>(</w:t>
      </w:r>
      <w:r w:rsidR="00213ACE" w:rsidRPr="00476C9C">
        <w:rPr>
          <w:lang w:val="kk-KZ"/>
        </w:rPr>
        <w:t>ландыш</w:t>
      </w:r>
      <w:r w:rsidR="00B30287" w:rsidRPr="00476C9C">
        <w:t xml:space="preserve">), </w:t>
      </w:r>
      <w:r w:rsidR="00B30287" w:rsidRPr="00476C9C">
        <w:rPr>
          <w:lang w:val="kk-KZ"/>
        </w:rPr>
        <w:t>орыс секпілгүлі</w:t>
      </w:r>
      <w:r w:rsidR="00FF6C31" w:rsidRPr="00476C9C">
        <w:rPr>
          <w:lang w:val="kk-KZ"/>
        </w:rPr>
        <w:t>, әлбепшөп</w:t>
      </w:r>
      <w:r w:rsidR="00B30287" w:rsidRPr="00476C9C">
        <w:rPr>
          <w:lang w:val="kk-KZ"/>
        </w:rPr>
        <w:t xml:space="preserve"> </w:t>
      </w:r>
      <w:r w:rsidR="00566E93" w:rsidRPr="00476C9C">
        <w:t>(</w:t>
      </w:r>
      <w:r w:rsidR="00213ACE" w:rsidRPr="00476C9C">
        <w:rPr>
          <w:lang w:val="kk-KZ"/>
        </w:rPr>
        <w:t>рябчик</w:t>
      </w:r>
      <w:r w:rsidR="00566E93" w:rsidRPr="00476C9C">
        <w:t xml:space="preserve">), </w:t>
      </w:r>
      <w:r w:rsidR="00B30287" w:rsidRPr="00476C9C">
        <w:rPr>
          <w:lang w:val="kk-KZ"/>
        </w:rPr>
        <w:t>дәрілік қырлышөп</w:t>
      </w:r>
      <w:r w:rsidR="00FF6C31" w:rsidRPr="00476C9C">
        <w:t xml:space="preserve"> </w:t>
      </w:r>
      <w:r w:rsidR="001C799A" w:rsidRPr="00476C9C">
        <w:t>(</w:t>
      </w:r>
      <w:r w:rsidR="00213ACE" w:rsidRPr="00476C9C">
        <w:rPr>
          <w:lang w:val="kk-KZ"/>
        </w:rPr>
        <w:t>купена</w:t>
      </w:r>
      <w:r w:rsidR="001C799A" w:rsidRPr="00476C9C">
        <w:t>),</w:t>
      </w:r>
      <w:r w:rsidR="00B30287" w:rsidRPr="00476C9C">
        <w:t xml:space="preserve"> </w:t>
      </w:r>
      <w:r w:rsidR="00B30287" w:rsidRPr="00476C9C">
        <w:rPr>
          <w:lang w:val="kk-KZ"/>
        </w:rPr>
        <w:t xml:space="preserve">қара қандыағаш </w:t>
      </w:r>
      <w:r w:rsidR="00566E93" w:rsidRPr="00476C9C">
        <w:t>(</w:t>
      </w:r>
      <w:r w:rsidR="00213ACE" w:rsidRPr="00476C9C">
        <w:rPr>
          <w:lang w:val="kk-KZ"/>
        </w:rPr>
        <w:t>ольха черная</w:t>
      </w:r>
      <w:r w:rsidR="0007101D" w:rsidRPr="00476C9C">
        <w:t>)</w:t>
      </w:r>
      <w:r w:rsidR="00B30287" w:rsidRPr="00476C9C">
        <w:t xml:space="preserve">, </w:t>
      </w:r>
      <w:r w:rsidR="00B30287" w:rsidRPr="00476C9C">
        <w:rPr>
          <w:lang w:val="kk-KZ"/>
        </w:rPr>
        <w:t xml:space="preserve">лалагүл </w:t>
      </w:r>
      <w:proofErr w:type="spellStart"/>
      <w:r w:rsidR="00566E93" w:rsidRPr="00476C9C">
        <w:t>мартагон</w:t>
      </w:r>
      <w:proofErr w:type="spellEnd"/>
      <w:r w:rsidR="00566E93" w:rsidRPr="00476C9C">
        <w:t xml:space="preserve"> (</w:t>
      </w:r>
      <w:r w:rsidR="00213ACE" w:rsidRPr="00476C9C">
        <w:rPr>
          <w:lang w:val="kk-KZ"/>
        </w:rPr>
        <w:t>лилия кудреватая, мартагон</w:t>
      </w:r>
      <w:r w:rsidR="00566E93" w:rsidRPr="00476C9C">
        <w:t xml:space="preserve">), </w:t>
      </w:r>
      <w:r w:rsidR="00B30287" w:rsidRPr="00476C9C">
        <w:rPr>
          <w:lang w:val="kk-KZ"/>
        </w:rPr>
        <w:t xml:space="preserve">мысық табан </w:t>
      </w:r>
      <w:r w:rsidR="00566E93" w:rsidRPr="00476C9C">
        <w:t>(</w:t>
      </w:r>
      <w:r w:rsidR="00213ACE" w:rsidRPr="00476C9C">
        <w:rPr>
          <w:lang w:val="kk-KZ"/>
        </w:rPr>
        <w:t>кошачья лапка</w:t>
      </w:r>
      <w:r w:rsidR="0008731B" w:rsidRPr="00476C9C">
        <w:rPr>
          <w:i/>
        </w:rPr>
        <w:t>).</w:t>
      </w:r>
    </w:p>
    <w:p w:rsidR="002A0889" w:rsidRPr="00476C9C" w:rsidRDefault="00B30287" w:rsidP="00476C9C">
      <w:pPr>
        <w:ind w:firstLine="709"/>
        <w:jc w:val="both"/>
        <w:rPr>
          <w:lang w:val="kk-KZ"/>
        </w:rPr>
      </w:pPr>
      <w:r w:rsidRPr="00476C9C">
        <w:rPr>
          <w:lang w:val="kk-KZ"/>
        </w:rPr>
        <w:t>Белгілікті деңгейде далада өсетін өсімдіктердің</w:t>
      </w:r>
      <w:r w:rsidR="00271982" w:rsidRPr="00476C9C">
        <w:rPr>
          <w:lang w:val="kk-KZ"/>
        </w:rPr>
        <w:t xml:space="preserve"> сирек кездесетін түрлерінің аре</w:t>
      </w:r>
      <w:r w:rsidRPr="00476C9C">
        <w:rPr>
          <w:lang w:val="kk-KZ"/>
        </w:rPr>
        <w:t xml:space="preserve">алы қысқарып, қорғауды кажет етеді. Олардың ішінде ең негізгі қорғауды қажет ететін түрлер: көктем жанаргүлі </w:t>
      </w:r>
      <w:r w:rsidR="00AA696D" w:rsidRPr="00476C9C">
        <w:rPr>
          <w:lang w:val="kk-KZ"/>
        </w:rPr>
        <w:t>(</w:t>
      </w:r>
      <w:r w:rsidR="00213ACE" w:rsidRPr="00476C9C">
        <w:rPr>
          <w:lang w:val="kk-KZ"/>
        </w:rPr>
        <w:t>адонис весенний</w:t>
      </w:r>
      <w:r w:rsidR="00FF6C31" w:rsidRPr="00476C9C">
        <w:rPr>
          <w:lang w:val="kk-KZ"/>
        </w:rPr>
        <w:t>)</w:t>
      </w:r>
      <w:r w:rsidRPr="00476C9C">
        <w:rPr>
          <w:lang w:val="kk-KZ"/>
        </w:rPr>
        <w:t>,</w:t>
      </w:r>
      <w:r w:rsidR="00FF6C31" w:rsidRPr="00476C9C">
        <w:rPr>
          <w:lang w:val="kk-KZ"/>
        </w:rPr>
        <w:t xml:space="preserve"> </w:t>
      </w:r>
      <w:r w:rsidRPr="00476C9C">
        <w:rPr>
          <w:lang w:val="kk-KZ"/>
        </w:rPr>
        <w:t>қызғалда</w:t>
      </w:r>
      <w:r w:rsidR="00AD1614" w:rsidRPr="00476C9C">
        <w:rPr>
          <w:lang w:val="kk-KZ"/>
        </w:rPr>
        <w:t>қтар</w:t>
      </w:r>
      <w:r w:rsidR="00FF6C31" w:rsidRPr="00476C9C">
        <w:rPr>
          <w:lang w:val="kk-KZ"/>
        </w:rPr>
        <w:t xml:space="preserve"> </w:t>
      </w:r>
      <w:r w:rsidR="00AA696D" w:rsidRPr="00476C9C">
        <w:rPr>
          <w:lang w:val="kk-KZ"/>
        </w:rPr>
        <w:t>(</w:t>
      </w:r>
      <w:r w:rsidR="00213ACE" w:rsidRPr="00476C9C">
        <w:rPr>
          <w:lang w:val="kk-KZ"/>
        </w:rPr>
        <w:t>тюльпан Шренка</w:t>
      </w:r>
      <w:r w:rsidR="00AD1614" w:rsidRPr="00476C9C">
        <w:rPr>
          <w:lang w:val="kk-KZ"/>
        </w:rPr>
        <w:t xml:space="preserve"> и Биберштейна</w:t>
      </w:r>
      <w:r w:rsidR="00FF6C31" w:rsidRPr="00476C9C">
        <w:rPr>
          <w:lang w:val="kk-KZ"/>
        </w:rPr>
        <w:t xml:space="preserve">), </w:t>
      </w:r>
      <w:r w:rsidR="00111E62" w:rsidRPr="00476C9C">
        <w:rPr>
          <w:lang w:val="kk-KZ"/>
        </w:rPr>
        <w:t>ашық күнді</w:t>
      </w:r>
      <w:r w:rsidR="00BD06AF" w:rsidRPr="00476C9C">
        <w:rPr>
          <w:lang w:val="kk-KZ"/>
        </w:rPr>
        <w:t>з</w:t>
      </w:r>
      <w:r w:rsidRPr="00476C9C">
        <w:rPr>
          <w:lang w:val="kk-KZ"/>
        </w:rPr>
        <w:t>шөп</w:t>
      </w:r>
      <w:r w:rsidR="00FF6C31" w:rsidRPr="00476C9C">
        <w:rPr>
          <w:lang w:val="kk-KZ"/>
        </w:rPr>
        <w:t xml:space="preserve"> (</w:t>
      </w:r>
      <w:r w:rsidR="00213ACE" w:rsidRPr="00476C9C">
        <w:rPr>
          <w:lang w:val="kk-KZ"/>
        </w:rPr>
        <w:t>прострел раскрытый</w:t>
      </w:r>
      <w:r w:rsidR="00AA696D" w:rsidRPr="00476C9C">
        <w:rPr>
          <w:lang w:val="kk-KZ"/>
        </w:rPr>
        <w:t>)</w:t>
      </w:r>
      <w:r w:rsidR="00DA60E5" w:rsidRPr="00476C9C">
        <w:rPr>
          <w:lang w:val="kk-KZ"/>
        </w:rPr>
        <w:t>.</w:t>
      </w:r>
      <w:r w:rsidR="00AD1614" w:rsidRPr="00476C9C">
        <w:rPr>
          <w:lang w:val="kk-KZ"/>
        </w:rPr>
        <w:t xml:space="preserve">  </w:t>
      </w:r>
    </w:p>
    <w:p w:rsidR="00AD1614" w:rsidRPr="00476C9C" w:rsidRDefault="00AD1614" w:rsidP="00476C9C">
      <w:pPr>
        <w:ind w:firstLine="709"/>
        <w:jc w:val="both"/>
        <w:rPr>
          <w:lang w:val="kk-KZ"/>
        </w:rPr>
      </w:pPr>
      <w:r w:rsidRPr="00476C9C">
        <w:rPr>
          <w:szCs w:val="28"/>
          <w:lang w:val="kk-KZ"/>
        </w:rPr>
        <w:t>Бұл</w:t>
      </w:r>
      <w:r w:rsidRPr="00476C9C">
        <w:rPr>
          <w:lang w:val="kk-KZ"/>
        </w:rPr>
        <w:t xml:space="preserve"> өсімдіктердің</w:t>
      </w:r>
      <w:r w:rsidRPr="00476C9C">
        <w:rPr>
          <w:szCs w:val="28"/>
          <w:lang w:val="kk-KZ"/>
        </w:rPr>
        <w:t xml:space="preserve"> жойылу себептері – жер </w:t>
      </w:r>
      <w:r w:rsidRPr="00476C9C">
        <w:rPr>
          <w:lang w:val="kk-KZ"/>
        </w:rPr>
        <w:t>игеру және</w:t>
      </w:r>
      <w:r w:rsidRPr="00476C9C">
        <w:rPr>
          <w:szCs w:val="28"/>
          <w:lang w:val="kk-KZ"/>
        </w:rPr>
        <w:t xml:space="preserve"> жинау болып табылады, ойткені олар өте декоративті. </w:t>
      </w:r>
      <w:r w:rsidR="002A0889" w:rsidRPr="00476C9C">
        <w:rPr>
          <w:color w:val="000000"/>
          <w:shd w:val="clear" w:color="auto" w:fill="FFFFFF"/>
          <w:lang w:val="kk-KZ"/>
        </w:rPr>
        <w:t xml:space="preserve">Жинаған </w:t>
      </w:r>
      <w:r w:rsidR="002A0889" w:rsidRPr="00476C9C">
        <w:rPr>
          <w:lang w:val="kk-KZ"/>
        </w:rPr>
        <w:t>қызғалдақтар</w:t>
      </w:r>
      <w:r w:rsidR="002A0889" w:rsidRPr="00476C9C">
        <w:rPr>
          <w:color w:val="000000"/>
          <w:shd w:val="clear" w:color="auto" w:fill="FFFFFF"/>
          <w:lang w:val="kk-KZ"/>
        </w:rPr>
        <w:t xml:space="preserve"> үшін штраф </w:t>
      </w:r>
      <w:r w:rsidR="002A0889" w:rsidRPr="00476C9C">
        <w:rPr>
          <w:color w:val="000000"/>
          <w:lang w:val="kk-KZ"/>
        </w:rPr>
        <w:t>3 мын МРП</w:t>
      </w:r>
      <w:r w:rsidR="002A0889" w:rsidRPr="00476C9C">
        <w:rPr>
          <w:color w:val="000000"/>
          <w:shd w:val="clear" w:color="auto" w:fill="FFFFFF"/>
          <w:lang w:val="kk-KZ"/>
        </w:rPr>
        <w:t xml:space="preserve">  бір өсімдік данасына салынады.</w:t>
      </w:r>
    </w:p>
    <w:p w:rsidR="00A41F40" w:rsidRPr="00476C9C" w:rsidRDefault="00B30287" w:rsidP="00476C9C">
      <w:pPr>
        <w:ind w:firstLine="709"/>
        <w:jc w:val="both"/>
        <w:rPr>
          <w:lang w:val="kk-KZ"/>
        </w:rPr>
      </w:pPr>
      <w:r w:rsidRPr="00476C9C">
        <w:rPr>
          <w:lang w:val="kk-KZ"/>
        </w:rPr>
        <w:t>Жалынгүл</w:t>
      </w:r>
      <w:r w:rsidR="007B7ED9" w:rsidRPr="00476C9C">
        <w:rPr>
          <w:lang w:val="kk-KZ"/>
        </w:rPr>
        <w:t xml:space="preserve"> </w:t>
      </w:r>
      <w:r w:rsidR="00A30B5C" w:rsidRPr="00476C9C">
        <w:rPr>
          <w:lang w:val="kk-KZ"/>
        </w:rPr>
        <w:t>-</w:t>
      </w:r>
      <w:r w:rsidR="007B7ED9" w:rsidRPr="00476C9C">
        <w:rPr>
          <w:lang w:val="kk-KZ"/>
        </w:rPr>
        <w:t xml:space="preserve"> сирек кездесетін еуразиялық түр, облысымызда Қызылжар (Соколов селосы), Мамлют, Мағжан Жумабаев, Жамбыл аудандарының далаға айналған шағындықтарда кездеседі. Осы</w:t>
      </w:r>
      <w:r w:rsidR="00271982" w:rsidRPr="00476C9C">
        <w:rPr>
          <w:lang w:val="kk-KZ"/>
        </w:rPr>
        <w:t xml:space="preserve"> түрдің таралу аре</w:t>
      </w:r>
      <w:r w:rsidR="007B7ED9" w:rsidRPr="00476C9C">
        <w:rPr>
          <w:lang w:val="kk-KZ"/>
        </w:rPr>
        <w:t xml:space="preserve">алының азаюының негізгі себебі тың игеру жұмысының қарқынды жүруі. </w:t>
      </w:r>
      <w:r w:rsidR="00EF2F5F" w:rsidRPr="00476C9C">
        <w:rPr>
          <w:lang w:val="kk-KZ"/>
        </w:rPr>
        <w:t>Әсіресе, ерте көктемде дамитын эфемерлер мен эфемероидтар сандарының азаюы. Эфеме</w:t>
      </w:r>
      <w:r w:rsidR="00271982" w:rsidRPr="00476C9C">
        <w:rPr>
          <w:lang w:val="kk-KZ"/>
        </w:rPr>
        <w:t>роидтар</w:t>
      </w:r>
      <w:r w:rsidR="00FF6C31" w:rsidRPr="00476C9C">
        <w:rPr>
          <w:lang w:val="kk-KZ"/>
        </w:rPr>
        <w:t xml:space="preserve"> ішінде</w:t>
      </w:r>
      <w:r w:rsidR="00A30B5C" w:rsidRPr="00476C9C">
        <w:rPr>
          <w:lang w:val="kk-KZ"/>
        </w:rPr>
        <w:t xml:space="preserve">: </w:t>
      </w:r>
      <w:r w:rsidR="00FF6C31" w:rsidRPr="00476C9C">
        <w:rPr>
          <w:lang w:val="kk-KZ"/>
        </w:rPr>
        <w:t xml:space="preserve">жуашық қоңырбас </w:t>
      </w:r>
      <w:r w:rsidR="006E378F" w:rsidRPr="00476C9C">
        <w:rPr>
          <w:lang w:val="kk-KZ"/>
        </w:rPr>
        <w:t>(</w:t>
      </w:r>
      <w:r w:rsidR="00065CAD" w:rsidRPr="00476C9C">
        <w:rPr>
          <w:lang w:val="kk-KZ"/>
        </w:rPr>
        <w:t>мятлик</w:t>
      </w:r>
      <w:r w:rsidR="00EF2F5F" w:rsidRPr="00476C9C">
        <w:rPr>
          <w:lang w:val="kk-KZ"/>
        </w:rPr>
        <w:t>), қызғалдақтар</w:t>
      </w:r>
      <w:r w:rsidR="006E378F" w:rsidRPr="00476C9C">
        <w:rPr>
          <w:lang w:val="kk-KZ"/>
        </w:rPr>
        <w:t xml:space="preserve"> </w:t>
      </w:r>
      <w:r w:rsidR="00EF2F5F" w:rsidRPr="00476C9C">
        <w:rPr>
          <w:lang w:val="kk-KZ"/>
        </w:rPr>
        <w:t xml:space="preserve">және қазжуасы </w:t>
      </w:r>
      <w:r w:rsidR="009A1981" w:rsidRPr="00476C9C">
        <w:rPr>
          <w:lang w:val="kk-KZ"/>
        </w:rPr>
        <w:t>(</w:t>
      </w:r>
      <w:r w:rsidR="00065CAD" w:rsidRPr="00476C9C">
        <w:rPr>
          <w:lang w:val="kk-KZ"/>
        </w:rPr>
        <w:t>гусиный лук</w:t>
      </w:r>
      <w:r w:rsidR="009A1981" w:rsidRPr="00476C9C">
        <w:rPr>
          <w:lang w:val="kk-KZ"/>
        </w:rPr>
        <w:t>)</w:t>
      </w:r>
      <w:r w:rsidR="0007101D" w:rsidRPr="00476C9C">
        <w:rPr>
          <w:lang w:val="kk-KZ"/>
        </w:rPr>
        <w:t>.</w:t>
      </w:r>
      <w:r w:rsidR="009A2B68" w:rsidRPr="00476C9C">
        <w:rPr>
          <w:lang w:val="kk-KZ"/>
        </w:rPr>
        <w:t xml:space="preserve"> </w:t>
      </w:r>
      <w:r w:rsidR="00EF2F5F" w:rsidRPr="00476C9C">
        <w:rPr>
          <w:lang w:val="kk-KZ"/>
        </w:rPr>
        <w:t>Дала өсімдіктерінің әсемдігіне сән беретін түрлер кездеседі олар</w:t>
      </w:r>
      <w:r w:rsidR="00A30B5C" w:rsidRPr="00476C9C">
        <w:rPr>
          <w:lang w:val="kk-KZ"/>
        </w:rPr>
        <w:t xml:space="preserve"> </w:t>
      </w:r>
      <w:r w:rsidR="00065CAD" w:rsidRPr="00476C9C">
        <w:rPr>
          <w:lang w:val="kk-KZ"/>
        </w:rPr>
        <w:t>–</w:t>
      </w:r>
      <w:r w:rsidR="009A2B68" w:rsidRPr="00476C9C">
        <w:rPr>
          <w:lang w:val="kk-KZ"/>
        </w:rPr>
        <w:t xml:space="preserve"> </w:t>
      </w:r>
      <w:r w:rsidR="00065CAD" w:rsidRPr="00476C9C">
        <w:rPr>
          <w:lang w:val="kk-KZ"/>
        </w:rPr>
        <w:t>жонышқа, риян, адонис</w:t>
      </w:r>
      <w:r w:rsidR="00EF2F5F" w:rsidRPr="00476C9C">
        <w:rPr>
          <w:lang w:val="kk-KZ"/>
        </w:rPr>
        <w:t xml:space="preserve"> және басқа түрлер –</w:t>
      </w:r>
      <w:r w:rsidR="00130DF9" w:rsidRPr="00476C9C">
        <w:rPr>
          <w:lang w:val="kk-KZ"/>
        </w:rPr>
        <w:t xml:space="preserve"> </w:t>
      </w:r>
      <w:r w:rsidR="00EF2F5F" w:rsidRPr="00476C9C">
        <w:rPr>
          <w:lang w:val="kk-KZ"/>
        </w:rPr>
        <w:t>түйнекті әрем, кәдімгі мыңжапырақ, жатаған қазтабан</w:t>
      </w:r>
      <w:r w:rsidR="00130DF9" w:rsidRPr="00476C9C">
        <w:rPr>
          <w:lang w:val="kk-KZ"/>
        </w:rPr>
        <w:t>,</w:t>
      </w:r>
      <w:r w:rsidR="00EF2F5F" w:rsidRPr="00476C9C">
        <w:rPr>
          <w:lang w:val="kk-KZ"/>
        </w:rPr>
        <w:t xml:space="preserve"> жалпақ жапырақты жусан, жібек түсті жусан, қызы</w:t>
      </w:r>
      <w:r w:rsidR="00271982" w:rsidRPr="00476C9C">
        <w:rPr>
          <w:lang w:val="kk-KZ"/>
        </w:rPr>
        <w:t>л</w:t>
      </w:r>
      <w:r w:rsidR="00EF2F5F" w:rsidRPr="00476C9C">
        <w:rPr>
          <w:lang w:val="kk-KZ"/>
        </w:rPr>
        <w:t xml:space="preserve">бояу, гүлкекірі, дәрежеленген сәлбен. Даланың алуан түрлі шөптесін өсімдіктерінің құрамында </w:t>
      </w:r>
      <w:r w:rsidR="00B734AE" w:rsidRPr="00476C9C">
        <w:rPr>
          <w:lang w:val="kk-KZ"/>
        </w:rPr>
        <w:t>30-65 түрлері кездеседі.</w:t>
      </w:r>
      <w:r w:rsidR="00130DF9" w:rsidRPr="00476C9C">
        <w:rPr>
          <w:lang w:val="kk-KZ"/>
        </w:rPr>
        <w:t xml:space="preserve"> </w:t>
      </w:r>
    </w:p>
    <w:p w:rsidR="009034FD" w:rsidRPr="00476C9C" w:rsidRDefault="009034FD" w:rsidP="00476C9C">
      <w:pPr>
        <w:ind w:firstLine="709"/>
        <w:jc w:val="both"/>
        <w:rPr>
          <w:lang w:val="kk-KZ"/>
        </w:rPr>
      </w:pPr>
      <w:r w:rsidRPr="00476C9C">
        <w:rPr>
          <w:lang w:val="kk-KZ"/>
        </w:rPr>
        <w:t xml:space="preserve">Жойылып кетуге жуық – 3 түрі: қара қандағаш, кіші сарытұңгиық,  бақа сукөрік. Жойылып кету қаупі жағдайында 20 түр бар, олардың арасында: батпақ жылантамыр, сұр қандағаш, кәдімгі жылантіл,  нағыз шолпанкебіс, кәдімгі шолпанкебіс және т.б.   Қауіпті жағдайда 16 түр: бұйра лалагүл, орыс секпігүл, үлкен шайқурай, сібір гүлкекіре,  иректі усасыр, кәдімгі түйеқұсшөп, т.б.  Қауіпті жағдайға жуық түрлер – 12: ірі гүлді шүйіншөп, </w:t>
      </w:r>
      <w:r w:rsidRPr="00476C9C">
        <w:rPr>
          <w:lang w:val="kk-KZ"/>
        </w:rPr>
        <w:lastRenderedPageBreak/>
        <w:t>аласа құртқашаш, қосжапырақты жұпаршөп, бетеге боз, Лессинг бозы, қау боз, ақ тұңғиық, кіші тұңғиық және т.б. Саны жағынан аздар 18 түр бар.</w:t>
      </w:r>
    </w:p>
    <w:p w:rsidR="009C3494" w:rsidRPr="00476C9C" w:rsidRDefault="000A1750" w:rsidP="00476C9C">
      <w:pPr>
        <w:tabs>
          <w:tab w:val="left" w:pos="567"/>
        </w:tabs>
        <w:ind w:firstLine="709"/>
        <w:jc w:val="both"/>
        <w:rPr>
          <w:lang w:val="kk-KZ"/>
        </w:rPr>
      </w:pPr>
      <w:r w:rsidRPr="00476C9C">
        <w:rPr>
          <w:lang w:val="kk-KZ"/>
        </w:rPr>
        <w:t>Есіл өзені қойнауындағы шалғындық</w:t>
      </w:r>
      <w:r w:rsidR="00357582" w:rsidRPr="00476C9C">
        <w:rPr>
          <w:lang w:val="kk-KZ"/>
        </w:rPr>
        <w:t>,</w:t>
      </w:r>
      <w:r w:rsidRPr="00476C9C">
        <w:rPr>
          <w:lang w:val="kk-KZ"/>
        </w:rPr>
        <w:t xml:space="preserve"> жыл сайын шөп шабуға пайдаланылады. Соның әсерінен шалғындықтың флористикалық құрамы өзгереді. Олардың түрлерінің бірлестік жиынтығы жаңа түрлердің пайда болуына әсерін тигізеді, пайда болған түрлер жыл са</w:t>
      </w:r>
      <w:r w:rsidR="005376C1" w:rsidRPr="00476C9C">
        <w:rPr>
          <w:lang w:val="kk-KZ"/>
        </w:rPr>
        <w:t>й</w:t>
      </w:r>
      <w:r w:rsidRPr="00476C9C">
        <w:rPr>
          <w:lang w:val="kk-KZ"/>
        </w:rPr>
        <w:t>ын шабындық түзіп, тұрақты бірлестік құрамын құрайды. Судағы және су жағасындағы үшінші деңгейдегі реликті флора түрлері қорғауды қажет етеді</w:t>
      </w:r>
      <w:r w:rsidR="00357582" w:rsidRPr="00476C9C">
        <w:rPr>
          <w:lang w:val="kk-KZ"/>
        </w:rPr>
        <w:t>,</w:t>
      </w:r>
      <w:r w:rsidR="00FF6C31" w:rsidRPr="00476C9C">
        <w:rPr>
          <w:lang w:val="kk-KZ"/>
        </w:rPr>
        <w:t xml:space="preserve"> </w:t>
      </w:r>
      <w:r w:rsidRPr="00476C9C">
        <w:rPr>
          <w:lang w:val="kk-KZ"/>
        </w:rPr>
        <w:t xml:space="preserve">олар: ақ </w:t>
      </w:r>
      <w:r w:rsidR="00357582" w:rsidRPr="00476C9C">
        <w:rPr>
          <w:lang w:val="kk-KZ"/>
        </w:rPr>
        <w:t>тұңғиық</w:t>
      </w:r>
      <w:r w:rsidRPr="00476C9C">
        <w:rPr>
          <w:lang w:val="kk-KZ"/>
        </w:rPr>
        <w:t xml:space="preserve"> </w:t>
      </w:r>
      <w:r w:rsidR="0057196B" w:rsidRPr="00476C9C">
        <w:rPr>
          <w:lang w:val="kk-KZ"/>
        </w:rPr>
        <w:t>(</w:t>
      </w:r>
      <w:r w:rsidR="00065CAD" w:rsidRPr="00476C9C">
        <w:rPr>
          <w:lang w:val="kk-KZ"/>
        </w:rPr>
        <w:t>кувшинка</w:t>
      </w:r>
      <w:r w:rsidR="0057196B" w:rsidRPr="00476C9C">
        <w:rPr>
          <w:lang w:val="kk-KZ"/>
        </w:rPr>
        <w:t xml:space="preserve">), </w:t>
      </w:r>
      <w:r w:rsidR="00357582" w:rsidRPr="00476C9C">
        <w:rPr>
          <w:lang w:val="kk-KZ"/>
        </w:rPr>
        <w:t>ақ қарлы тұңғиық</w:t>
      </w:r>
      <w:r w:rsidR="0057196B" w:rsidRPr="00476C9C">
        <w:rPr>
          <w:lang w:val="kk-KZ"/>
        </w:rPr>
        <w:t xml:space="preserve">, </w:t>
      </w:r>
      <w:r w:rsidR="00357582" w:rsidRPr="00476C9C">
        <w:rPr>
          <w:lang w:val="kk-KZ"/>
        </w:rPr>
        <w:t>сары сугүл (</w:t>
      </w:r>
      <w:r w:rsidR="00065CAD" w:rsidRPr="00476C9C">
        <w:rPr>
          <w:lang w:val="kk-KZ"/>
        </w:rPr>
        <w:t>кубышка желтая</w:t>
      </w:r>
      <w:r w:rsidR="0057196B" w:rsidRPr="00476C9C">
        <w:rPr>
          <w:lang w:val="kk-KZ"/>
        </w:rPr>
        <w:t xml:space="preserve">), </w:t>
      </w:r>
      <w:r w:rsidR="00357582" w:rsidRPr="00476C9C">
        <w:rPr>
          <w:lang w:val="kk-KZ"/>
        </w:rPr>
        <w:t xml:space="preserve">орташа дүңгіршек </w:t>
      </w:r>
      <w:r w:rsidR="0057196B" w:rsidRPr="00476C9C">
        <w:rPr>
          <w:lang w:val="kk-KZ"/>
        </w:rPr>
        <w:t>(</w:t>
      </w:r>
      <w:r w:rsidR="00065CAD" w:rsidRPr="00476C9C">
        <w:rPr>
          <w:lang w:val="kk-KZ"/>
        </w:rPr>
        <w:t>пузырчатка средняя</w:t>
      </w:r>
      <w:r w:rsidR="0057196B" w:rsidRPr="00476C9C">
        <w:rPr>
          <w:lang w:val="kk-KZ"/>
        </w:rPr>
        <w:t xml:space="preserve">), </w:t>
      </w:r>
      <w:r w:rsidR="00357582" w:rsidRPr="00476C9C">
        <w:rPr>
          <w:lang w:val="kk-KZ"/>
        </w:rPr>
        <w:t>бақа сукөрігі</w:t>
      </w:r>
      <w:r w:rsidR="0057196B" w:rsidRPr="00476C9C">
        <w:rPr>
          <w:lang w:val="kk-KZ"/>
        </w:rPr>
        <w:t xml:space="preserve">, </w:t>
      </w:r>
      <w:r w:rsidR="00357582" w:rsidRPr="00476C9C">
        <w:rPr>
          <w:lang w:val="kk-KZ"/>
        </w:rPr>
        <w:t>шылым сужаңғағы</w:t>
      </w:r>
      <w:r w:rsidR="00FF6C31" w:rsidRPr="00476C9C">
        <w:rPr>
          <w:lang w:val="kk-KZ"/>
        </w:rPr>
        <w:t xml:space="preserve"> </w:t>
      </w:r>
      <w:r w:rsidR="0057196B" w:rsidRPr="00476C9C">
        <w:rPr>
          <w:lang w:val="kk-KZ"/>
        </w:rPr>
        <w:t>(</w:t>
      </w:r>
      <w:r w:rsidR="00065CAD" w:rsidRPr="00476C9C">
        <w:rPr>
          <w:lang w:val="kk-KZ"/>
        </w:rPr>
        <w:t>чилим</w:t>
      </w:r>
      <w:r w:rsidR="00357582" w:rsidRPr="00476C9C">
        <w:rPr>
          <w:lang w:val="kk-KZ"/>
        </w:rPr>
        <w:t>), сусарғалдақ</w:t>
      </w:r>
      <w:r w:rsidR="0067652E" w:rsidRPr="00476C9C">
        <w:rPr>
          <w:lang w:val="kk-KZ"/>
        </w:rPr>
        <w:t>,</w:t>
      </w:r>
      <w:r w:rsidR="00357582" w:rsidRPr="00476C9C">
        <w:rPr>
          <w:lang w:val="kk-KZ"/>
        </w:rPr>
        <w:t xml:space="preserve"> жүзгіш жебежапырақ</w:t>
      </w:r>
      <w:r w:rsidR="009C3494" w:rsidRPr="00476C9C">
        <w:rPr>
          <w:lang w:val="kk-KZ"/>
        </w:rPr>
        <w:t xml:space="preserve"> (</w:t>
      </w:r>
      <w:r w:rsidR="00065CAD" w:rsidRPr="00476C9C">
        <w:rPr>
          <w:lang w:val="kk-KZ"/>
        </w:rPr>
        <w:t>стрелолист</w:t>
      </w:r>
      <w:r w:rsidR="00DA60E5" w:rsidRPr="00476C9C">
        <w:rPr>
          <w:lang w:val="kk-KZ"/>
        </w:rPr>
        <w:t>)</w:t>
      </w:r>
      <w:r w:rsidR="00357582" w:rsidRPr="00476C9C">
        <w:rPr>
          <w:lang w:val="kk-KZ"/>
        </w:rPr>
        <w:t xml:space="preserve"> және басқада көптеген өсімдіктер</w:t>
      </w:r>
      <w:r w:rsidR="0057196B" w:rsidRPr="00476C9C">
        <w:rPr>
          <w:lang w:val="kk-KZ"/>
        </w:rPr>
        <w:t>.</w:t>
      </w:r>
      <w:r w:rsidR="00357582" w:rsidRPr="00476C9C">
        <w:rPr>
          <w:lang w:val="kk-KZ"/>
        </w:rPr>
        <w:t xml:space="preserve"> Есіл жағалауы шалғындық-орманды жерлерді бірінші іретте қорғауға алу қажет. Осы мақсатта қорғалатын аймаққа жататын жердің бірі Шал ақын ауданындағы </w:t>
      </w:r>
      <w:r w:rsidR="00065CAD" w:rsidRPr="00476C9C">
        <w:rPr>
          <w:lang w:val="kk-KZ"/>
        </w:rPr>
        <w:t>«Қ</w:t>
      </w:r>
      <w:r w:rsidR="00357582" w:rsidRPr="00476C9C">
        <w:rPr>
          <w:lang w:val="kk-KZ"/>
        </w:rPr>
        <w:t>андағаш орман</w:t>
      </w:r>
      <w:r w:rsidR="00065CAD" w:rsidRPr="00476C9C">
        <w:rPr>
          <w:lang w:val="kk-KZ"/>
        </w:rPr>
        <w:t>»</w:t>
      </w:r>
      <w:r w:rsidR="00357582" w:rsidRPr="00476C9C">
        <w:rPr>
          <w:lang w:val="kk-KZ"/>
        </w:rPr>
        <w:t xml:space="preserve"> саяжайын айтуға болады. </w:t>
      </w:r>
      <w:r w:rsidR="0057196B" w:rsidRPr="00476C9C">
        <w:rPr>
          <w:lang w:val="kk-KZ"/>
        </w:rPr>
        <w:t xml:space="preserve"> </w:t>
      </w:r>
    </w:p>
    <w:p w:rsidR="00A72352" w:rsidRPr="00476C9C" w:rsidRDefault="00357582" w:rsidP="00476C9C">
      <w:pPr>
        <w:tabs>
          <w:tab w:val="left" w:pos="567"/>
        </w:tabs>
        <w:ind w:firstLine="709"/>
        <w:jc w:val="both"/>
        <w:rPr>
          <w:bCs/>
          <w:lang w:val="kk-KZ"/>
        </w:rPr>
      </w:pPr>
      <w:r w:rsidRPr="00476C9C">
        <w:rPr>
          <w:lang w:val="kk-KZ"/>
        </w:rPr>
        <w:t>Облыстың солтүстігінде сақталған Қазақстан үшін өте ерекше бір табиғи бірлестік Свет</w:t>
      </w:r>
      <w:r w:rsidR="009E382D" w:rsidRPr="00476C9C">
        <w:rPr>
          <w:lang w:val="kk-KZ"/>
        </w:rPr>
        <w:t>л</w:t>
      </w:r>
      <w:r w:rsidR="00C81DE4" w:rsidRPr="00476C9C">
        <w:rPr>
          <w:lang w:val="kk-KZ"/>
        </w:rPr>
        <w:t>ое көлі жанындағы</w:t>
      </w:r>
      <w:r w:rsidR="00C169C5" w:rsidRPr="00476C9C">
        <w:rPr>
          <w:lang w:val="kk-KZ"/>
        </w:rPr>
        <w:t xml:space="preserve"> сфагнум батпағы</w:t>
      </w:r>
      <w:r w:rsidR="00C81DE4" w:rsidRPr="00476C9C">
        <w:rPr>
          <w:lang w:val="kk-KZ"/>
        </w:rPr>
        <w:t xml:space="preserve"> және Афонькин Рям</w:t>
      </w:r>
      <w:r w:rsidR="00C169C5" w:rsidRPr="00476C9C">
        <w:rPr>
          <w:lang w:val="kk-KZ"/>
        </w:rPr>
        <w:t>дегі</w:t>
      </w:r>
      <w:r w:rsidR="00C81DE4" w:rsidRPr="00476C9C">
        <w:rPr>
          <w:lang w:val="kk-KZ"/>
        </w:rPr>
        <w:t xml:space="preserve"> қайынды-сфагнум батпағы. Батпақты шөптесін-өсімдіктері де көптеген ылғал сүйгіш, сирек кездесетін солтүстік ө</w:t>
      </w:r>
      <w:r w:rsidR="00C169C5" w:rsidRPr="00476C9C">
        <w:rPr>
          <w:lang w:val="kk-KZ"/>
        </w:rPr>
        <w:t>ңірге тән түрлер тіршілік етеді,</w:t>
      </w:r>
      <w:r w:rsidR="00FF6C31" w:rsidRPr="00476C9C">
        <w:rPr>
          <w:lang w:val="kk-KZ"/>
        </w:rPr>
        <w:t xml:space="preserve"> </w:t>
      </w:r>
      <w:r w:rsidR="00C169C5" w:rsidRPr="00476C9C">
        <w:rPr>
          <w:lang w:val="kk-KZ"/>
        </w:rPr>
        <w:t>олар: к</w:t>
      </w:r>
      <w:r w:rsidR="00C81DE4" w:rsidRPr="00476C9C">
        <w:rPr>
          <w:lang w:val="kk-KZ"/>
        </w:rPr>
        <w:t xml:space="preserve">өкжиек </w:t>
      </w:r>
      <w:r w:rsidR="006623B0" w:rsidRPr="00476C9C">
        <w:rPr>
          <w:lang w:val="kk-KZ"/>
        </w:rPr>
        <w:t>(</w:t>
      </w:r>
      <w:r w:rsidR="00065CAD" w:rsidRPr="00476C9C">
        <w:rPr>
          <w:lang w:val="kk-KZ"/>
        </w:rPr>
        <w:t>брусника</w:t>
      </w:r>
      <w:r w:rsidR="00BC6317" w:rsidRPr="00476C9C">
        <w:rPr>
          <w:lang w:val="kk-KZ"/>
        </w:rPr>
        <w:t>)</w:t>
      </w:r>
      <w:r w:rsidR="00C81DE4" w:rsidRPr="00476C9C">
        <w:rPr>
          <w:lang w:val="kk-KZ"/>
        </w:rPr>
        <w:t>, мүкжидектер</w:t>
      </w:r>
      <w:r w:rsidR="00BC6317" w:rsidRPr="00476C9C">
        <w:rPr>
          <w:lang w:val="kk-KZ"/>
        </w:rPr>
        <w:t xml:space="preserve"> (</w:t>
      </w:r>
      <w:r w:rsidR="00065CAD" w:rsidRPr="00476C9C">
        <w:rPr>
          <w:lang w:val="kk-KZ"/>
        </w:rPr>
        <w:t>клюква</w:t>
      </w:r>
      <w:r w:rsidR="001B1A51" w:rsidRPr="00476C9C">
        <w:rPr>
          <w:lang w:val="kk-KZ"/>
        </w:rPr>
        <w:t xml:space="preserve">), </w:t>
      </w:r>
      <w:r w:rsidR="00C81DE4" w:rsidRPr="00476C9C">
        <w:rPr>
          <w:lang w:val="kk-KZ"/>
        </w:rPr>
        <w:t>қазан</w:t>
      </w:r>
      <w:r w:rsidR="00C169C5" w:rsidRPr="00476C9C">
        <w:rPr>
          <w:lang w:val="kk-KZ"/>
        </w:rPr>
        <w:t>ақ</w:t>
      </w:r>
      <w:r w:rsidR="00065CAD" w:rsidRPr="00476C9C">
        <w:rPr>
          <w:lang w:val="kk-KZ"/>
        </w:rPr>
        <w:t xml:space="preserve"> және т.б.</w:t>
      </w:r>
      <w:r w:rsidR="00480E98" w:rsidRPr="00476C9C">
        <w:rPr>
          <w:i/>
          <w:lang w:val="kk-KZ"/>
        </w:rPr>
        <w:t>.</w:t>
      </w:r>
      <w:r w:rsidR="000B4439" w:rsidRPr="00476C9C">
        <w:rPr>
          <w:lang w:val="kk-KZ"/>
        </w:rPr>
        <w:t xml:space="preserve"> </w:t>
      </w:r>
      <w:r w:rsidR="00480E98" w:rsidRPr="00476C9C">
        <w:rPr>
          <w:lang w:val="kk-KZ"/>
        </w:rPr>
        <w:t>Т</w:t>
      </w:r>
      <w:r w:rsidR="00C81DE4" w:rsidRPr="00476C9C">
        <w:rPr>
          <w:lang w:val="kk-KZ"/>
        </w:rPr>
        <w:t xml:space="preserve">ек Қара батпақта өте сирек кездесетін түр дөңгелек жапырақты шықшөп </w:t>
      </w:r>
      <w:r w:rsidR="00B150A9" w:rsidRPr="00476C9C">
        <w:rPr>
          <w:lang w:val="kk-KZ"/>
        </w:rPr>
        <w:t>(</w:t>
      </w:r>
      <w:r w:rsidR="00065CAD" w:rsidRPr="00476C9C">
        <w:rPr>
          <w:lang w:val="kk-KZ"/>
        </w:rPr>
        <w:t>росянка круглолистная</w:t>
      </w:r>
      <w:r w:rsidR="00B150A9" w:rsidRPr="00476C9C">
        <w:rPr>
          <w:lang w:val="kk-KZ"/>
        </w:rPr>
        <w:t>)</w:t>
      </w:r>
      <w:r w:rsidR="00942589" w:rsidRPr="00476C9C">
        <w:rPr>
          <w:lang w:val="kk-KZ"/>
        </w:rPr>
        <w:t xml:space="preserve"> </w:t>
      </w:r>
      <w:r w:rsidR="00C81DE4" w:rsidRPr="00476C9C">
        <w:rPr>
          <w:lang w:val="kk-KZ"/>
        </w:rPr>
        <w:t xml:space="preserve">және </w:t>
      </w:r>
      <w:r w:rsidR="00065CAD" w:rsidRPr="00476C9C">
        <w:rPr>
          <w:lang w:val="kk-KZ"/>
        </w:rPr>
        <w:t xml:space="preserve">андромеда, бұл </w:t>
      </w:r>
      <w:r w:rsidR="00C81DE4" w:rsidRPr="00476C9C">
        <w:rPr>
          <w:bCs/>
          <w:lang w:val="kk-KZ"/>
        </w:rPr>
        <w:t>аталған реликті бірлестікті қорғау жөнінде бірнеше мәртебе айтылғанымен, іс жүзінде бұл жұмыс айтылумен қалып келеді</w:t>
      </w:r>
      <w:r w:rsidR="006D2E61" w:rsidRPr="00476C9C">
        <w:rPr>
          <w:bCs/>
          <w:lang w:val="kk-KZ"/>
        </w:rPr>
        <w:t>.</w:t>
      </w:r>
      <w:r w:rsidR="00C81DE4" w:rsidRPr="00476C9C">
        <w:rPr>
          <w:bCs/>
          <w:lang w:val="kk-KZ"/>
        </w:rPr>
        <w:t xml:space="preserve"> </w:t>
      </w:r>
    </w:p>
    <w:p w:rsidR="00A72352" w:rsidRPr="00476C9C" w:rsidRDefault="00A72352" w:rsidP="00476C9C">
      <w:pPr>
        <w:tabs>
          <w:tab w:val="left" w:pos="567"/>
        </w:tabs>
        <w:ind w:firstLine="709"/>
        <w:jc w:val="both"/>
        <w:rPr>
          <w:lang w:val="kk-KZ"/>
        </w:rPr>
      </w:pPr>
      <w:r w:rsidRPr="00476C9C">
        <w:rPr>
          <w:bCs/>
          <w:lang w:val="kk-KZ"/>
        </w:rPr>
        <w:t xml:space="preserve">Дұрыс шешім  аталған бірлестіктерді мемлекеттік ботаникалық қорыққа (Мамлют аудандық) немесе мемлекеттік </w:t>
      </w:r>
      <w:r w:rsidRPr="00476C9C">
        <w:rPr>
          <w:lang w:val="kk-KZ"/>
        </w:rPr>
        <w:t xml:space="preserve">"Қара батпақ"  табиғи ескерткіші деп аталынса </w:t>
      </w:r>
      <w:r w:rsidRPr="00476C9C">
        <w:rPr>
          <w:bCs/>
          <w:lang w:val="kk-KZ"/>
        </w:rPr>
        <w:t>болар еді</w:t>
      </w:r>
      <w:r w:rsidRPr="00476C9C">
        <w:rPr>
          <w:lang w:val="kk-KZ"/>
        </w:rPr>
        <w:t xml:space="preserve">. </w:t>
      </w:r>
    </w:p>
    <w:p w:rsidR="009034FD" w:rsidRPr="00476C9C" w:rsidRDefault="009034FD" w:rsidP="00476C9C">
      <w:pPr>
        <w:tabs>
          <w:tab w:val="left" w:pos="567"/>
        </w:tabs>
        <w:ind w:firstLine="709"/>
        <w:jc w:val="both"/>
        <w:rPr>
          <w:lang w:val="kk-KZ"/>
        </w:rPr>
      </w:pPr>
      <w:r w:rsidRPr="00476C9C">
        <w:rPr>
          <w:lang w:val="kk-KZ"/>
        </w:rPr>
        <w:t xml:space="preserve">Облысымызда Қызыл Кітапқа енгізілген өсімдіктердің жойылу себептеріне негізінен антропогендік факторлар, әсіресе, ауыл шаруашылығы, химиялық заттардың өндірісте қолдануы, олардың бақылаусыз табиғатқа шығарылуы, мал жаю, су ластануы сияқты іс-әрекеттер келтіруге болады. </w:t>
      </w:r>
    </w:p>
    <w:p w:rsidR="005D0275" w:rsidRPr="00476C9C" w:rsidRDefault="00657D0B" w:rsidP="00476C9C">
      <w:pPr>
        <w:ind w:firstLine="709"/>
        <w:jc w:val="both"/>
        <w:rPr>
          <w:color w:val="000000"/>
          <w:shd w:val="clear" w:color="auto" w:fill="FFFFFF"/>
          <w:lang w:val="kk-KZ"/>
        </w:rPr>
      </w:pPr>
      <w:r w:rsidRPr="00476C9C">
        <w:rPr>
          <w:color w:val="000000"/>
          <w:shd w:val="clear" w:color="auto" w:fill="FFFFFF"/>
          <w:lang w:val="kk-KZ"/>
        </w:rPr>
        <w:t xml:space="preserve">Соңғы жылдары Қазақстан Қызыл Кітабына енгізілген </w:t>
      </w:r>
      <w:r w:rsidR="009034FD" w:rsidRPr="00476C9C">
        <w:rPr>
          <w:color w:val="000000"/>
          <w:shd w:val="clear" w:color="auto" w:fill="FFFFFF"/>
          <w:lang w:val="kk-KZ"/>
        </w:rPr>
        <w:t xml:space="preserve">дәрілік </w:t>
      </w:r>
      <w:r w:rsidRPr="00476C9C">
        <w:rPr>
          <w:color w:val="000000"/>
          <w:shd w:val="clear" w:color="auto" w:fill="FFFFFF"/>
          <w:lang w:val="kk-KZ"/>
        </w:rPr>
        <w:t>өсімдіктерді жинау жиі болып жұр.</w:t>
      </w:r>
      <w:r w:rsidR="009034FD" w:rsidRPr="00476C9C">
        <w:rPr>
          <w:color w:val="000000"/>
          <w:shd w:val="clear" w:color="auto" w:fill="FFFFFF"/>
          <w:lang w:val="kk-KZ"/>
        </w:rPr>
        <w:t xml:space="preserve"> Бірак Қызыл К</w:t>
      </w:r>
      <w:r w:rsidR="002A0889" w:rsidRPr="00476C9C">
        <w:rPr>
          <w:color w:val="000000"/>
          <w:shd w:val="clear" w:color="auto" w:fill="FFFFFF"/>
          <w:lang w:val="kk-KZ"/>
        </w:rPr>
        <w:t>і</w:t>
      </w:r>
      <w:r w:rsidR="009034FD" w:rsidRPr="00476C9C">
        <w:rPr>
          <w:color w:val="000000"/>
          <w:shd w:val="clear" w:color="auto" w:fill="FFFFFF"/>
          <w:lang w:val="kk-KZ"/>
        </w:rPr>
        <w:t>табіна кіргізгенне</w:t>
      </w:r>
      <w:r w:rsidR="002A0889" w:rsidRPr="00476C9C">
        <w:rPr>
          <w:color w:val="000000"/>
          <w:shd w:val="clear" w:color="auto" w:fill="FFFFFF"/>
          <w:lang w:val="kk-KZ"/>
        </w:rPr>
        <w:t>н</w:t>
      </w:r>
      <w:r w:rsidR="009034FD" w:rsidRPr="00476C9C">
        <w:rPr>
          <w:color w:val="000000"/>
          <w:shd w:val="clear" w:color="auto" w:fill="FFFFFF"/>
          <w:lang w:val="kk-KZ"/>
        </w:rPr>
        <w:t xml:space="preserve"> бұл өсімдіктердің ж</w:t>
      </w:r>
      <w:r w:rsidR="00F70388" w:rsidRPr="00476C9C">
        <w:rPr>
          <w:color w:val="000000"/>
          <w:shd w:val="clear" w:color="auto" w:fill="FFFFFF"/>
          <w:lang w:val="kk-KZ"/>
        </w:rPr>
        <w:t>и</w:t>
      </w:r>
      <w:r w:rsidR="009034FD" w:rsidRPr="00476C9C">
        <w:rPr>
          <w:color w:val="000000"/>
          <w:shd w:val="clear" w:color="auto" w:fill="FFFFFF"/>
          <w:lang w:val="kk-KZ"/>
        </w:rPr>
        <w:t>науына т</w:t>
      </w:r>
      <w:r w:rsidRPr="00476C9C">
        <w:rPr>
          <w:color w:val="000000"/>
          <w:shd w:val="clear" w:color="auto" w:fill="FFFFFF"/>
          <w:lang w:val="kk-KZ"/>
        </w:rPr>
        <w:t>ыйы</w:t>
      </w:r>
      <w:r w:rsidR="009034FD" w:rsidRPr="00476C9C">
        <w:rPr>
          <w:color w:val="000000"/>
          <w:shd w:val="clear" w:color="auto" w:fill="FFFFFF"/>
          <w:lang w:val="kk-KZ"/>
        </w:rPr>
        <w:t>м са</w:t>
      </w:r>
      <w:r w:rsidRPr="00476C9C">
        <w:rPr>
          <w:color w:val="000000"/>
          <w:shd w:val="clear" w:color="auto" w:fill="FFFFFF"/>
          <w:lang w:val="kk-KZ"/>
        </w:rPr>
        <w:t>л</w:t>
      </w:r>
      <w:r w:rsidR="009034FD" w:rsidRPr="00476C9C">
        <w:rPr>
          <w:color w:val="000000"/>
          <w:shd w:val="clear" w:color="auto" w:fill="FFFFFF"/>
          <w:lang w:val="kk-KZ"/>
        </w:rPr>
        <w:t>ы</w:t>
      </w:r>
      <w:r w:rsidRPr="00476C9C">
        <w:rPr>
          <w:color w:val="000000"/>
          <w:shd w:val="clear" w:color="auto" w:fill="FFFFFF"/>
          <w:lang w:val="kk-KZ"/>
        </w:rPr>
        <w:t>н</w:t>
      </w:r>
      <w:r w:rsidR="009034FD" w:rsidRPr="00476C9C">
        <w:rPr>
          <w:color w:val="000000"/>
          <w:shd w:val="clear" w:color="auto" w:fill="FFFFFF"/>
          <w:lang w:val="kk-KZ"/>
        </w:rPr>
        <w:t xml:space="preserve">ды.  Жиналған өсімдіктер </w:t>
      </w:r>
      <w:r w:rsidR="002A0889" w:rsidRPr="00476C9C">
        <w:rPr>
          <w:color w:val="000000"/>
          <w:shd w:val="clear" w:color="auto" w:fill="FFFFFF"/>
          <w:lang w:val="kk-KZ"/>
        </w:rPr>
        <w:t xml:space="preserve">үшін </w:t>
      </w:r>
      <w:r w:rsidR="009034FD" w:rsidRPr="00476C9C">
        <w:rPr>
          <w:color w:val="000000"/>
          <w:shd w:val="clear" w:color="auto" w:fill="FFFFFF"/>
          <w:lang w:val="kk-KZ"/>
        </w:rPr>
        <w:t>штраф 921 тенге бір өсімдік данас</w:t>
      </w:r>
      <w:r w:rsidR="002A0889" w:rsidRPr="00476C9C">
        <w:rPr>
          <w:color w:val="000000"/>
          <w:shd w:val="clear" w:color="auto" w:fill="FFFFFF"/>
          <w:lang w:val="kk-KZ"/>
        </w:rPr>
        <w:t>ы</w:t>
      </w:r>
      <w:r w:rsidR="009034FD" w:rsidRPr="00476C9C">
        <w:rPr>
          <w:color w:val="000000"/>
          <w:shd w:val="clear" w:color="auto" w:fill="FFFFFF"/>
          <w:lang w:val="kk-KZ"/>
        </w:rPr>
        <w:t>н</w:t>
      </w:r>
      <w:r w:rsidR="002A0889" w:rsidRPr="00476C9C">
        <w:rPr>
          <w:color w:val="000000"/>
          <w:shd w:val="clear" w:color="auto" w:fill="FFFFFF"/>
          <w:lang w:val="kk-KZ"/>
        </w:rPr>
        <w:t>а</w:t>
      </w:r>
      <w:r w:rsidR="009034FD" w:rsidRPr="00476C9C">
        <w:rPr>
          <w:color w:val="000000"/>
          <w:shd w:val="clear" w:color="auto" w:fill="FFFFFF"/>
          <w:lang w:val="kk-KZ"/>
        </w:rPr>
        <w:t xml:space="preserve"> салынады. Мысалы</w:t>
      </w:r>
      <w:r w:rsidR="002A0889" w:rsidRPr="00476C9C">
        <w:rPr>
          <w:color w:val="000000"/>
          <w:shd w:val="clear" w:color="auto" w:fill="FFFFFF"/>
          <w:lang w:val="kk-KZ"/>
        </w:rPr>
        <w:t>,</w:t>
      </w:r>
      <w:r w:rsidR="009034FD" w:rsidRPr="00476C9C">
        <w:rPr>
          <w:color w:val="000000"/>
          <w:shd w:val="clear" w:color="auto" w:fill="FFFFFF"/>
          <w:lang w:val="kk-KZ"/>
        </w:rPr>
        <w:t xml:space="preserve"> 2015</w:t>
      </w:r>
      <w:r w:rsidR="002A0889" w:rsidRPr="00476C9C">
        <w:rPr>
          <w:color w:val="000000"/>
          <w:shd w:val="clear" w:color="auto" w:fill="FFFFFF"/>
          <w:lang w:val="kk-KZ"/>
        </w:rPr>
        <w:t xml:space="preserve"> жылы</w:t>
      </w:r>
      <w:r w:rsidR="009034FD" w:rsidRPr="00476C9C">
        <w:rPr>
          <w:color w:val="000000"/>
          <w:shd w:val="clear" w:color="auto" w:fill="FFFFFF"/>
          <w:lang w:val="kk-KZ"/>
        </w:rPr>
        <w:t xml:space="preserve"> С</w:t>
      </w:r>
      <w:r w:rsidR="00F70388" w:rsidRPr="00476C9C">
        <w:rPr>
          <w:color w:val="000000"/>
          <w:shd w:val="clear" w:color="auto" w:fill="FFFFFF"/>
          <w:lang w:val="kk-KZ"/>
        </w:rPr>
        <w:t xml:space="preserve">олтүстік </w:t>
      </w:r>
      <w:r w:rsidR="009034FD" w:rsidRPr="00476C9C">
        <w:rPr>
          <w:color w:val="000000"/>
          <w:shd w:val="clear" w:color="auto" w:fill="FFFFFF"/>
          <w:lang w:val="kk-KZ"/>
        </w:rPr>
        <w:t>Қ</w:t>
      </w:r>
      <w:r w:rsidR="00F70388" w:rsidRPr="00476C9C">
        <w:rPr>
          <w:color w:val="000000"/>
          <w:shd w:val="clear" w:color="auto" w:fill="FFFFFF"/>
          <w:lang w:val="kk-KZ"/>
        </w:rPr>
        <w:t>азақстан облысы</w:t>
      </w:r>
      <w:r w:rsidR="009034FD" w:rsidRPr="00476C9C">
        <w:rPr>
          <w:color w:val="000000"/>
          <w:shd w:val="clear" w:color="auto" w:fill="FFFFFF"/>
          <w:lang w:val="kk-KZ"/>
        </w:rPr>
        <w:t xml:space="preserve">ның зейнеткер тұрғыны 8 килограмм </w:t>
      </w:r>
      <w:r w:rsidRPr="00476C9C">
        <w:rPr>
          <w:color w:val="000000"/>
          <w:shd w:val="clear" w:color="auto" w:fill="FFFFFF"/>
          <w:lang w:val="kk-KZ"/>
        </w:rPr>
        <w:t xml:space="preserve">аю </w:t>
      </w:r>
      <w:r w:rsidR="009034FD" w:rsidRPr="00476C9C">
        <w:rPr>
          <w:color w:val="000000"/>
          <w:shd w:val="clear" w:color="auto" w:fill="FFFFFF"/>
          <w:lang w:val="kk-KZ"/>
        </w:rPr>
        <w:t>жуаны</w:t>
      </w:r>
      <w:r w:rsidR="002A0889" w:rsidRPr="00476C9C">
        <w:rPr>
          <w:color w:val="000000"/>
          <w:shd w:val="clear" w:color="auto" w:fill="FFFFFF"/>
          <w:lang w:val="kk-KZ"/>
        </w:rPr>
        <w:t xml:space="preserve"> (</w:t>
      </w:r>
      <w:r w:rsidR="005B10B8" w:rsidRPr="00476C9C">
        <w:rPr>
          <w:color w:val="000000"/>
          <w:shd w:val="clear" w:color="auto" w:fill="FFFFFF"/>
          <w:lang w:val="kk-KZ"/>
        </w:rPr>
        <w:t xml:space="preserve">черемша, </w:t>
      </w:r>
      <w:r w:rsidR="002A0889" w:rsidRPr="00476C9C">
        <w:rPr>
          <w:color w:val="000000"/>
          <w:shd w:val="clear" w:color="auto" w:fill="FFFFFF"/>
          <w:lang w:val="kk-KZ"/>
        </w:rPr>
        <w:t>медвежий лук)</w:t>
      </w:r>
      <w:r w:rsidR="009034FD" w:rsidRPr="00476C9C">
        <w:rPr>
          <w:color w:val="000000"/>
          <w:shd w:val="clear" w:color="auto" w:fill="FFFFFF"/>
          <w:lang w:val="kk-KZ"/>
        </w:rPr>
        <w:t xml:space="preserve"> жинағ</w:t>
      </w:r>
      <w:r w:rsidR="002A0889" w:rsidRPr="00476C9C">
        <w:rPr>
          <w:color w:val="000000"/>
          <w:shd w:val="clear" w:color="auto" w:fill="FFFFFF"/>
          <w:lang w:val="kk-KZ"/>
        </w:rPr>
        <w:t>а</w:t>
      </w:r>
      <w:r w:rsidR="009034FD" w:rsidRPr="00476C9C">
        <w:rPr>
          <w:color w:val="000000"/>
          <w:shd w:val="clear" w:color="auto" w:fill="FFFFFF"/>
          <w:lang w:val="kk-KZ"/>
        </w:rPr>
        <w:t xml:space="preserve">н, соған орай </w:t>
      </w:r>
      <w:r w:rsidRPr="00476C9C">
        <w:rPr>
          <w:color w:val="000000"/>
          <w:shd w:val="clear" w:color="auto" w:fill="FFFFFF"/>
          <w:lang w:val="kk-KZ"/>
        </w:rPr>
        <w:t>800 мың теңге көлемінде айып төлеу</w:t>
      </w:r>
      <w:r w:rsidR="009034FD" w:rsidRPr="00476C9C">
        <w:rPr>
          <w:color w:val="000000"/>
          <w:shd w:val="clear" w:color="auto" w:fill="FFFFFF"/>
          <w:lang w:val="kk-KZ"/>
        </w:rPr>
        <w:t xml:space="preserve"> салынды. 2016 жылы Шығыс Каза</w:t>
      </w:r>
      <w:r w:rsidRPr="00476C9C">
        <w:rPr>
          <w:color w:val="000000"/>
          <w:shd w:val="clear" w:color="auto" w:fill="FFFFFF"/>
          <w:lang w:val="kk-KZ"/>
        </w:rPr>
        <w:t>қ</w:t>
      </w:r>
      <w:r w:rsidR="009034FD" w:rsidRPr="00476C9C">
        <w:rPr>
          <w:color w:val="000000"/>
          <w:shd w:val="clear" w:color="auto" w:fill="FFFFFF"/>
          <w:lang w:val="kk-KZ"/>
        </w:rPr>
        <w:t xml:space="preserve">станның, Риддер қаласының </w:t>
      </w:r>
      <w:r w:rsidR="00F70388" w:rsidRPr="00476C9C">
        <w:rPr>
          <w:color w:val="000000"/>
          <w:shd w:val="clear" w:color="auto" w:fill="FFFFFF"/>
          <w:lang w:val="kk-KZ"/>
        </w:rPr>
        <w:t xml:space="preserve">зейнеткер </w:t>
      </w:r>
      <w:r w:rsidR="009034FD" w:rsidRPr="00476C9C">
        <w:rPr>
          <w:color w:val="000000"/>
          <w:shd w:val="clear" w:color="auto" w:fill="FFFFFF"/>
          <w:lang w:val="kk-KZ"/>
        </w:rPr>
        <w:t>тұрғыны</w:t>
      </w:r>
      <w:r w:rsidR="00F70388" w:rsidRPr="00476C9C">
        <w:rPr>
          <w:color w:val="000000"/>
          <w:shd w:val="clear" w:color="auto" w:fill="FFFFFF"/>
          <w:lang w:val="kk-KZ"/>
        </w:rPr>
        <w:t>,</w:t>
      </w:r>
      <w:r w:rsidR="009034FD" w:rsidRPr="00476C9C">
        <w:rPr>
          <w:color w:val="000000"/>
          <w:shd w:val="clear" w:color="auto" w:fill="FFFFFF"/>
          <w:lang w:val="kk-KZ"/>
        </w:rPr>
        <w:t xml:space="preserve"> </w:t>
      </w:r>
      <w:r w:rsidR="005B10B8" w:rsidRPr="00476C9C">
        <w:rPr>
          <w:color w:val="000000"/>
          <w:shd w:val="clear" w:color="auto" w:fill="FFFFFF"/>
          <w:lang w:val="kk-KZ"/>
        </w:rPr>
        <w:t xml:space="preserve">черемша </w:t>
      </w:r>
      <w:r w:rsidR="002A0889" w:rsidRPr="00476C9C">
        <w:rPr>
          <w:color w:val="000000"/>
          <w:shd w:val="clear" w:color="auto" w:fill="FFFFFF"/>
          <w:lang w:val="kk-KZ"/>
        </w:rPr>
        <w:t>жуаның бір қапшық</w:t>
      </w:r>
      <w:r w:rsidRPr="00476C9C">
        <w:rPr>
          <w:color w:val="000000"/>
          <w:shd w:val="clear" w:color="auto" w:fill="FFFFFF"/>
          <w:lang w:val="kk-KZ"/>
        </w:rPr>
        <w:t xml:space="preserve">ті </w:t>
      </w:r>
      <w:r w:rsidR="002A0889" w:rsidRPr="00476C9C">
        <w:rPr>
          <w:color w:val="000000"/>
          <w:shd w:val="clear" w:color="auto" w:fill="FFFFFF"/>
          <w:lang w:val="kk-KZ"/>
        </w:rPr>
        <w:t xml:space="preserve"> жина</w:t>
      </w:r>
      <w:r w:rsidRPr="00476C9C">
        <w:rPr>
          <w:color w:val="000000"/>
          <w:shd w:val="clear" w:color="auto" w:fill="FFFFFF"/>
          <w:lang w:val="kk-KZ"/>
        </w:rPr>
        <w:t>ған</w:t>
      </w:r>
      <w:r w:rsidR="002A0889" w:rsidRPr="00476C9C">
        <w:rPr>
          <w:color w:val="000000"/>
          <w:shd w:val="clear" w:color="auto" w:fill="FFFFFF"/>
          <w:lang w:val="kk-KZ"/>
        </w:rPr>
        <w:t>ы</w:t>
      </w:r>
      <w:r w:rsidRPr="00476C9C">
        <w:rPr>
          <w:color w:val="000000"/>
          <w:shd w:val="clear" w:color="auto" w:fill="FFFFFF"/>
          <w:lang w:val="kk-KZ"/>
        </w:rPr>
        <w:t xml:space="preserve"> үшін</w:t>
      </w:r>
      <w:r w:rsidR="009034FD" w:rsidRPr="00476C9C">
        <w:rPr>
          <w:color w:val="000000"/>
          <w:shd w:val="clear" w:color="auto" w:fill="FFFFFF"/>
          <w:lang w:val="kk-KZ"/>
        </w:rPr>
        <w:t xml:space="preserve"> 1 миллион тенге </w:t>
      </w:r>
      <w:r w:rsidRPr="00476C9C">
        <w:rPr>
          <w:color w:val="000000"/>
          <w:shd w:val="clear" w:color="auto" w:fill="FFFFFF"/>
          <w:lang w:val="kk-KZ"/>
        </w:rPr>
        <w:t xml:space="preserve">айып төлеу </w:t>
      </w:r>
      <w:r w:rsidR="00AD1614" w:rsidRPr="00476C9C">
        <w:rPr>
          <w:color w:val="000000"/>
          <w:shd w:val="clear" w:color="auto" w:fill="FFFFFF"/>
          <w:lang w:val="kk-KZ"/>
        </w:rPr>
        <w:t>салын</w:t>
      </w:r>
      <w:r w:rsidRPr="00476C9C">
        <w:rPr>
          <w:color w:val="000000"/>
          <w:shd w:val="clear" w:color="auto" w:fill="FFFFFF"/>
          <w:lang w:val="kk-KZ"/>
        </w:rPr>
        <w:t>а</w:t>
      </w:r>
      <w:r w:rsidR="00AD1614" w:rsidRPr="00476C9C">
        <w:rPr>
          <w:color w:val="000000"/>
          <w:shd w:val="clear" w:color="auto" w:fill="FFFFFF"/>
          <w:lang w:val="kk-KZ"/>
        </w:rPr>
        <w:t>ды. Черемша</w:t>
      </w:r>
      <w:r w:rsidR="00AD1614" w:rsidRPr="00476C9C">
        <w:rPr>
          <w:lang w:val="kk-KZ"/>
        </w:rPr>
        <w:t xml:space="preserve"> - Қазақстан Қызыл кітабын</w:t>
      </w:r>
      <w:r w:rsidRPr="00476C9C">
        <w:rPr>
          <w:lang w:val="kk-KZ"/>
        </w:rPr>
        <w:t>а кіред</w:t>
      </w:r>
      <w:r w:rsidR="00AD1614" w:rsidRPr="00476C9C">
        <w:rPr>
          <w:lang w:val="kk-KZ"/>
        </w:rPr>
        <w:t xml:space="preserve">і, соңдықтан </w:t>
      </w:r>
      <w:r w:rsidR="002A0889" w:rsidRPr="00476C9C">
        <w:rPr>
          <w:lang w:val="kk-KZ"/>
        </w:rPr>
        <w:t xml:space="preserve">оңы </w:t>
      </w:r>
      <w:r w:rsidR="00AD1614" w:rsidRPr="00476C9C">
        <w:rPr>
          <w:lang w:val="kk-KZ"/>
        </w:rPr>
        <w:t xml:space="preserve">жинауға </w:t>
      </w:r>
      <w:r w:rsidRPr="00476C9C">
        <w:rPr>
          <w:color w:val="000000"/>
          <w:shd w:val="clear" w:color="auto" w:fill="FFFFFF"/>
          <w:lang w:val="kk-KZ"/>
        </w:rPr>
        <w:t>тыйым са</w:t>
      </w:r>
      <w:r w:rsidR="00F70388" w:rsidRPr="00476C9C">
        <w:rPr>
          <w:color w:val="000000"/>
          <w:shd w:val="clear" w:color="auto" w:fill="FFFFFF"/>
          <w:lang w:val="kk-KZ"/>
        </w:rPr>
        <w:t>л</w:t>
      </w:r>
      <w:r w:rsidRPr="00476C9C">
        <w:rPr>
          <w:color w:val="000000"/>
          <w:shd w:val="clear" w:color="auto" w:fill="FFFFFF"/>
          <w:lang w:val="kk-KZ"/>
        </w:rPr>
        <w:t>ы</w:t>
      </w:r>
      <w:r w:rsidR="00F70388" w:rsidRPr="00476C9C">
        <w:rPr>
          <w:color w:val="000000"/>
          <w:shd w:val="clear" w:color="auto" w:fill="FFFFFF"/>
          <w:lang w:val="kk-KZ"/>
        </w:rPr>
        <w:t>на</w:t>
      </w:r>
      <w:r w:rsidRPr="00476C9C">
        <w:rPr>
          <w:color w:val="000000"/>
          <w:shd w:val="clear" w:color="auto" w:fill="FFFFFF"/>
          <w:lang w:val="kk-KZ"/>
        </w:rPr>
        <w:t>ды. Табиғатты қорғау қызметкерлерінің көмегімін осындай оқиғалар аңықталады. Бұндай жағдайлар жиі кездеседі</w:t>
      </w:r>
      <w:r w:rsidR="005D0275" w:rsidRPr="00476C9C">
        <w:rPr>
          <w:color w:val="000000"/>
          <w:shd w:val="clear" w:color="auto" w:fill="FFFFFF"/>
          <w:lang w:val="kk-KZ"/>
        </w:rPr>
        <w:t xml:space="preserve">, әсіресе кішігірім аулдардың тұрғындары бұл өсімдіктердің Қызыл Кітабына енгізілгенің білмегендінмен жинайды. </w:t>
      </w:r>
    </w:p>
    <w:p w:rsidR="00837119" w:rsidRPr="00476C9C" w:rsidRDefault="005D0275" w:rsidP="00476C9C">
      <w:pPr>
        <w:ind w:firstLine="709"/>
        <w:jc w:val="both"/>
        <w:rPr>
          <w:color w:val="000000"/>
          <w:shd w:val="clear" w:color="auto" w:fill="FFFFFF"/>
          <w:lang w:val="kk-KZ"/>
        </w:rPr>
      </w:pPr>
      <w:r w:rsidRPr="00476C9C">
        <w:rPr>
          <w:color w:val="000000"/>
          <w:shd w:val="clear" w:color="auto" w:fill="FFFFFF"/>
          <w:lang w:val="kk-KZ"/>
        </w:rPr>
        <w:t>Қазақстан</w:t>
      </w:r>
      <w:r w:rsidRPr="00476C9C">
        <w:rPr>
          <w:lang w:val="kk-KZ"/>
        </w:rPr>
        <w:t xml:space="preserve"> Республикамыздың сирек кездесетін өсімдіктері жайлы қоғамдық </w:t>
      </w:r>
      <w:r w:rsidRPr="00476C9C">
        <w:rPr>
          <w:color w:val="000000"/>
          <w:shd w:val="clear" w:color="auto" w:fill="FFFFFF"/>
          <w:lang w:val="kk-KZ"/>
        </w:rPr>
        <w:t xml:space="preserve">ресмі ақпараттық жүйлерде, газеттерде айтуға жөн. </w:t>
      </w:r>
      <w:r w:rsidR="00AD1614" w:rsidRPr="00476C9C">
        <w:rPr>
          <w:color w:val="000000"/>
          <w:shd w:val="clear" w:color="auto" w:fill="FFFFFF"/>
          <w:lang w:val="kk-KZ"/>
        </w:rPr>
        <w:t>Мектепте</w:t>
      </w:r>
      <w:r w:rsidRPr="00476C9C">
        <w:rPr>
          <w:color w:val="000000"/>
          <w:shd w:val="clear" w:color="auto" w:fill="FFFFFF"/>
          <w:lang w:val="kk-KZ"/>
        </w:rPr>
        <w:t>гі</w:t>
      </w:r>
      <w:r w:rsidR="00AD1614" w:rsidRPr="00476C9C">
        <w:rPr>
          <w:color w:val="000000"/>
          <w:shd w:val="clear" w:color="auto" w:fill="FFFFFF"/>
          <w:lang w:val="kk-KZ"/>
        </w:rPr>
        <w:t xml:space="preserve"> </w:t>
      </w:r>
      <w:r w:rsidRPr="00476C9C">
        <w:rPr>
          <w:color w:val="000000"/>
          <w:shd w:val="clear" w:color="auto" w:fill="FFFFFF"/>
          <w:lang w:val="kk-KZ"/>
        </w:rPr>
        <w:t>биология му</w:t>
      </w:r>
      <w:r w:rsidR="00F70388" w:rsidRPr="00476C9C">
        <w:rPr>
          <w:color w:val="000000"/>
          <w:shd w:val="clear" w:color="auto" w:fill="FFFFFF"/>
          <w:lang w:val="kk-KZ"/>
        </w:rPr>
        <w:t>ғ</w:t>
      </w:r>
      <w:r w:rsidRPr="00476C9C">
        <w:rPr>
          <w:color w:val="000000"/>
          <w:shd w:val="clear" w:color="auto" w:fill="FFFFFF"/>
          <w:lang w:val="kk-KZ"/>
        </w:rPr>
        <w:t>алімдеріне ботаника</w:t>
      </w:r>
      <w:r w:rsidR="00F70388" w:rsidRPr="00476C9C">
        <w:rPr>
          <w:color w:val="000000"/>
          <w:shd w:val="clear" w:color="auto" w:fill="FFFFFF"/>
          <w:lang w:val="kk-KZ"/>
        </w:rPr>
        <w:t>,</w:t>
      </w:r>
      <w:r w:rsidRPr="00476C9C">
        <w:rPr>
          <w:color w:val="000000"/>
          <w:shd w:val="clear" w:color="auto" w:fill="FFFFFF"/>
          <w:lang w:val="kk-KZ"/>
        </w:rPr>
        <w:t xml:space="preserve"> экология сабақтарында  сирек ж</w:t>
      </w:r>
      <w:r w:rsidR="00F70388" w:rsidRPr="00476C9C">
        <w:rPr>
          <w:color w:val="000000"/>
          <w:shd w:val="clear" w:color="auto" w:fill="FFFFFF"/>
          <w:lang w:val="kk-KZ"/>
        </w:rPr>
        <w:t>ә</w:t>
      </w:r>
      <w:r w:rsidRPr="00476C9C">
        <w:rPr>
          <w:color w:val="000000"/>
          <w:shd w:val="clear" w:color="auto" w:fill="FFFFFF"/>
          <w:lang w:val="kk-KZ"/>
        </w:rPr>
        <w:t xml:space="preserve">не жойылып бара жатқан өсімдіктер тұралы </w:t>
      </w:r>
      <w:r w:rsidR="00AD1614" w:rsidRPr="00476C9C">
        <w:rPr>
          <w:color w:val="000000"/>
          <w:shd w:val="clear" w:color="auto" w:fill="FFFFFF"/>
          <w:lang w:val="kk-KZ"/>
        </w:rPr>
        <w:t>оқушыларға мағлұмат беру қажет.</w:t>
      </w:r>
    </w:p>
    <w:p w:rsidR="00761D9E" w:rsidRPr="00476C9C" w:rsidRDefault="003B7DAD" w:rsidP="00476C9C">
      <w:pPr>
        <w:ind w:firstLine="709"/>
        <w:jc w:val="both"/>
        <w:rPr>
          <w:lang w:val="kk-KZ"/>
        </w:rPr>
      </w:pPr>
      <w:r w:rsidRPr="00476C9C">
        <w:rPr>
          <w:lang w:val="kk-KZ"/>
        </w:rPr>
        <w:t>Облысымызда қорықша аймағы жүйесі 430 мың га жерді алып жатыр олар мемлекеттік деңгей</w:t>
      </w:r>
      <w:r w:rsidR="00C169C5" w:rsidRPr="00476C9C">
        <w:rPr>
          <w:lang w:val="kk-KZ"/>
        </w:rPr>
        <w:t>дегі маңызы бар қорықшалар</w:t>
      </w:r>
      <w:r w:rsidRPr="00476C9C">
        <w:rPr>
          <w:lang w:val="kk-KZ"/>
        </w:rPr>
        <w:t>:</w:t>
      </w:r>
      <w:r w:rsidR="00C169C5" w:rsidRPr="00476C9C">
        <w:rPr>
          <w:lang w:val="kk-KZ"/>
        </w:rPr>
        <w:t xml:space="preserve"> </w:t>
      </w:r>
      <w:r w:rsidRPr="00476C9C">
        <w:rPr>
          <w:lang w:val="kk-KZ"/>
        </w:rPr>
        <w:t>зоологиялық (Смирнов, Согров, Мамлют</w:t>
      </w:r>
      <w:r w:rsidR="000B4439" w:rsidRPr="00476C9C">
        <w:rPr>
          <w:lang w:val="kk-KZ"/>
        </w:rPr>
        <w:t>),</w:t>
      </w:r>
      <w:r w:rsidR="0067652E" w:rsidRPr="00476C9C">
        <w:rPr>
          <w:lang w:val="kk-KZ"/>
        </w:rPr>
        <w:t xml:space="preserve"> </w:t>
      </w:r>
      <w:r w:rsidRPr="00476C9C">
        <w:rPr>
          <w:lang w:val="kk-KZ"/>
        </w:rPr>
        <w:t>2 зоологиялық</w:t>
      </w:r>
      <w:r w:rsidR="000B4439" w:rsidRPr="00476C9C">
        <w:rPr>
          <w:lang w:val="kk-KZ"/>
        </w:rPr>
        <w:t xml:space="preserve"> </w:t>
      </w:r>
      <w:r w:rsidRPr="00476C9C">
        <w:rPr>
          <w:lang w:val="kk-KZ"/>
        </w:rPr>
        <w:t>жергілікті маңызы бар қорықшалар (Ақ</w:t>
      </w:r>
      <w:r w:rsidR="000B4439" w:rsidRPr="00476C9C">
        <w:rPr>
          <w:lang w:val="kk-KZ"/>
        </w:rPr>
        <w:t>жар</w:t>
      </w:r>
      <w:r w:rsidRPr="00476C9C">
        <w:rPr>
          <w:lang w:val="kk-KZ"/>
        </w:rPr>
        <w:t>,</w:t>
      </w:r>
      <w:r w:rsidR="00A72352" w:rsidRPr="00476C9C">
        <w:rPr>
          <w:lang w:val="kk-KZ"/>
        </w:rPr>
        <w:t xml:space="preserve"> </w:t>
      </w:r>
      <w:r w:rsidRPr="00476C9C">
        <w:rPr>
          <w:lang w:val="kk-KZ"/>
        </w:rPr>
        <w:t>Ақ</w:t>
      </w:r>
      <w:r w:rsidR="000B4439" w:rsidRPr="00476C9C">
        <w:rPr>
          <w:lang w:val="kk-KZ"/>
        </w:rPr>
        <w:t xml:space="preserve">суат) </w:t>
      </w:r>
      <w:r w:rsidRPr="00476C9C">
        <w:rPr>
          <w:lang w:val="kk-KZ"/>
        </w:rPr>
        <w:t xml:space="preserve">және 12 табиғи ескерткіштер, ал облыста жалғыз ғана ботаникалық </w:t>
      </w:r>
      <w:r w:rsidR="0067652E" w:rsidRPr="00476C9C">
        <w:rPr>
          <w:lang w:val="kk-KZ"/>
        </w:rPr>
        <w:t>(Орлиногорский)</w:t>
      </w:r>
      <w:r w:rsidRPr="00476C9C">
        <w:rPr>
          <w:lang w:val="kk-KZ"/>
        </w:rPr>
        <w:t xml:space="preserve"> ескерткіші</w:t>
      </w:r>
      <w:r w:rsidR="00C169C5" w:rsidRPr="00476C9C">
        <w:rPr>
          <w:lang w:val="kk-KZ"/>
        </w:rPr>
        <w:t xml:space="preserve"> бар</w:t>
      </w:r>
      <w:r w:rsidR="008045B5" w:rsidRPr="00476C9C">
        <w:rPr>
          <w:lang w:val="kk-KZ"/>
        </w:rPr>
        <w:t>.</w:t>
      </w:r>
      <w:r w:rsidRPr="00476C9C">
        <w:rPr>
          <w:lang w:val="kk-KZ"/>
        </w:rPr>
        <w:t xml:space="preserve"> </w:t>
      </w:r>
      <w:r w:rsidR="008045B5" w:rsidRPr="00476C9C">
        <w:rPr>
          <w:lang w:val="kk-KZ"/>
        </w:rPr>
        <w:t>СҚО энциклопедиясында көрсетілгендей</w:t>
      </w:r>
      <w:r w:rsidR="00321443" w:rsidRPr="00476C9C">
        <w:rPr>
          <w:lang w:val="kk-KZ"/>
        </w:rPr>
        <w:t xml:space="preserve"> облысымызда жүзге жуық түрлер</w:t>
      </w:r>
      <w:r w:rsidR="008045B5" w:rsidRPr="00476C9C">
        <w:rPr>
          <w:lang w:val="kk-KZ"/>
        </w:rPr>
        <w:t xml:space="preserve"> аз кездесетін және жой</w:t>
      </w:r>
      <w:r w:rsidR="006D031A" w:rsidRPr="00476C9C">
        <w:rPr>
          <w:lang w:val="kk-KZ"/>
        </w:rPr>
        <w:t>ылуға жуық екендігі негізделген</w:t>
      </w:r>
      <w:r w:rsidR="006D2E61" w:rsidRPr="00476C9C">
        <w:rPr>
          <w:lang w:val="kk-KZ"/>
        </w:rPr>
        <w:t>.</w:t>
      </w:r>
    </w:p>
    <w:p w:rsidR="00321443" w:rsidRPr="00476C9C" w:rsidRDefault="008045B5" w:rsidP="00476C9C">
      <w:pPr>
        <w:ind w:firstLine="709"/>
        <w:jc w:val="both"/>
        <w:rPr>
          <w:lang w:val="kk-KZ"/>
        </w:rPr>
      </w:pPr>
      <w:r w:rsidRPr="00476C9C">
        <w:rPr>
          <w:lang w:val="kk-KZ"/>
        </w:rPr>
        <w:t>Қорыта келе Солтүстік Қазақстанның дала зонасында қорғауға алынған әр түрлі деңгейдегі аймақтарды анықтау</w:t>
      </w:r>
      <w:r w:rsidR="00321443" w:rsidRPr="00476C9C">
        <w:rPr>
          <w:lang w:val="kk-KZ"/>
        </w:rPr>
        <w:t xml:space="preserve">, олар болуы мүмкін </w:t>
      </w:r>
      <w:r w:rsidRPr="00476C9C">
        <w:rPr>
          <w:lang w:val="kk-KZ"/>
        </w:rPr>
        <w:t>-</w:t>
      </w:r>
      <w:r w:rsidR="00321443" w:rsidRPr="00476C9C">
        <w:rPr>
          <w:lang w:val="kk-KZ"/>
        </w:rPr>
        <w:t xml:space="preserve"> </w:t>
      </w:r>
      <w:r w:rsidRPr="00476C9C">
        <w:rPr>
          <w:lang w:val="kk-KZ"/>
        </w:rPr>
        <w:t>қорықтар,</w:t>
      </w:r>
      <w:r w:rsidR="00017DB9" w:rsidRPr="00476C9C">
        <w:rPr>
          <w:lang w:val="kk-KZ"/>
        </w:rPr>
        <w:t xml:space="preserve"> </w:t>
      </w:r>
      <w:r w:rsidRPr="00476C9C">
        <w:rPr>
          <w:lang w:val="kk-KZ"/>
        </w:rPr>
        <w:t>арнайы қорықшалар,</w:t>
      </w:r>
      <w:r w:rsidR="00017DB9" w:rsidRPr="00476C9C">
        <w:rPr>
          <w:lang w:val="kk-KZ"/>
        </w:rPr>
        <w:t xml:space="preserve"> </w:t>
      </w:r>
      <w:r w:rsidRPr="00476C9C">
        <w:rPr>
          <w:lang w:val="kk-KZ"/>
        </w:rPr>
        <w:t xml:space="preserve">табиғат ескерткіштері, облысымыз табиғи орманды-дала, дала табиғаты ерекшелегін ескеріп әр түрлі қорықтарды біріктіру арқылы олардың бірлестігін құрайтын «экологиялық жүйе тізбегін </w:t>
      </w:r>
      <w:r w:rsidRPr="00476C9C">
        <w:rPr>
          <w:lang w:val="kk-KZ"/>
        </w:rPr>
        <w:lastRenderedPageBreak/>
        <w:t>құру</w:t>
      </w:r>
      <w:r w:rsidR="00120E5A" w:rsidRPr="00476C9C">
        <w:rPr>
          <w:lang w:val="kk-KZ"/>
        </w:rPr>
        <w:t xml:space="preserve">». </w:t>
      </w:r>
      <w:r w:rsidRPr="00476C9C">
        <w:rPr>
          <w:lang w:val="kk-KZ"/>
        </w:rPr>
        <w:t xml:space="preserve">Эталонды </w:t>
      </w:r>
      <w:r w:rsidR="00D86CFB" w:rsidRPr="00476C9C">
        <w:rPr>
          <w:lang w:val="kk-KZ"/>
        </w:rPr>
        <w:t xml:space="preserve">жер </w:t>
      </w:r>
      <w:r w:rsidR="00017DB9" w:rsidRPr="00476C9C">
        <w:rPr>
          <w:lang w:val="kk-KZ"/>
        </w:rPr>
        <w:t>бөлік</w:t>
      </w:r>
      <w:r w:rsidR="00D86CFB" w:rsidRPr="00476C9C">
        <w:rPr>
          <w:lang w:val="kk-KZ"/>
        </w:rPr>
        <w:t>т</w:t>
      </w:r>
      <w:r w:rsidR="00017DB9" w:rsidRPr="00476C9C">
        <w:rPr>
          <w:lang w:val="kk-KZ"/>
        </w:rPr>
        <w:t>е</w:t>
      </w:r>
      <w:r w:rsidR="00D86CFB" w:rsidRPr="00476C9C">
        <w:rPr>
          <w:lang w:val="kk-KZ"/>
        </w:rPr>
        <w:t>рд</w:t>
      </w:r>
      <w:r w:rsidR="00017DB9" w:rsidRPr="00476C9C">
        <w:rPr>
          <w:lang w:val="kk-KZ"/>
        </w:rPr>
        <w:t>і</w:t>
      </w:r>
      <w:r w:rsidR="00D86CFB" w:rsidRPr="00476C9C">
        <w:rPr>
          <w:lang w:val="kk-KZ"/>
        </w:rPr>
        <w:t xml:space="preserve"> қорғау ондағы әр түрлі фитоценоздың генофондтарын құру, олардың биологиялық әр түрлілігін сақтау</w:t>
      </w:r>
      <w:r w:rsidR="00321443" w:rsidRPr="00476C9C">
        <w:rPr>
          <w:lang w:val="kk-KZ"/>
        </w:rPr>
        <w:t>,</w:t>
      </w:r>
      <w:r w:rsidR="00D86CFB" w:rsidRPr="00476C9C">
        <w:rPr>
          <w:lang w:val="kk-KZ"/>
        </w:rPr>
        <w:t xml:space="preserve"> экологиялық жүйенің тұрақтылығын және сақта</w:t>
      </w:r>
      <w:r w:rsidR="00321443" w:rsidRPr="00476C9C">
        <w:rPr>
          <w:lang w:val="kk-KZ"/>
        </w:rPr>
        <w:t>луын қамтамасыз ету</w:t>
      </w:r>
      <w:r w:rsidR="00D86CFB" w:rsidRPr="00476C9C">
        <w:rPr>
          <w:lang w:val="kk-KZ"/>
        </w:rPr>
        <w:t>. Жоғарғы ұсыныстардың іске асуы</w:t>
      </w:r>
      <w:r w:rsidR="00321443" w:rsidRPr="00476C9C">
        <w:rPr>
          <w:lang w:val="kk-KZ"/>
        </w:rPr>
        <w:t>,</w:t>
      </w:r>
      <w:r w:rsidR="00D86CFB" w:rsidRPr="00476C9C">
        <w:rPr>
          <w:lang w:val="kk-KZ"/>
        </w:rPr>
        <w:t xml:space="preserve"> өңірдегі табиғи жағдайды жақсартуға әсері</w:t>
      </w:r>
      <w:r w:rsidR="00321443" w:rsidRPr="00476C9C">
        <w:rPr>
          <w:lang w:val="kk-KZ"/>
        </w:rPr>
        <w:t>н</w:t>
      </w:r>
      <w:r w:rsidR="00D86CFB" w:rsidRPr="00476C9C">
        <w:rPr>
          <w:lang w:val="kk-KZ"/>
        </w:rPr>
        <w:t xml:space="preserve"> ти</w:t>
      </w:r>
      <w:r w:rsidR="00321443" w:rsidRPr="00476C9C">
        <w:rPr>
          <w:lang w:val="kk-KZ"/>
        </w:rPr>
        <w:t>гіз</w:t>
      </w:r>
      <w:r w:rsidR="00D86CFB" w:rsidRPr="00476C9C">
        <w:rPr>
          <w:lang w:val="kk-KZ"/>
        </w:rPr>
        <w:t>етіндігіне сеніммен қараймыз.</w:t>
      </w:r>
      <w:r w:rsidR="00A74AF5" w:rsidRPr="00476C9C">
        <w:rPr>
          <w:lang w:val="kk-KZ"/>
        </w:rPr>
        <w:t xml:space="preserve">   </w:t>
      </w:r>
    </w:p>
    <w:p w:rsidR="00017DB9" w:rsidRPr="00476C9C" w:rsidRDefault="00A74AF5" w:rsidP="00476C9C">
      <w:pPr>
        <w:ind w:firstLine="709"/>
        <w:jc w:val="both"/>
        <w:rPr>
          <w:sz w:val="20"/>
          <w:szCs w:val="20"/>
          <w:lang w:val="kk-KZ"/>
        </w:rPr>
      </w:pPr>
      <w:r w:rsidRPr="00476C9C">
        <w:rPr>
          <w:sz w:val="20"/>
          <w:szCs w:val="20"/>
          <w:lang w:val="kk-KZ"/>
        </w:rPr>
        <w:t xml:space="preserve">                         </w:t>
      </w:r>
      <w:r w:rsidR="009E382D" w:rsidRPr="00476C9C">
        <w:rPr>
          <w:sz w:val="20"/>
          <w:szCs w:val="20"/>
          <w:lang w:val="kk-KZ"/>
        </w:rPr>
        <w:t xml:space="preserve">          </w:t>
      </w:r>
    </w:p>
    <w:p w:rsidR="00AB63AE" w:rsidRPr="008131AE" w:rsidRDefault="008131AE" w:rsidP="008131AE">
      <w:pPr>
        <w:ind w:firstLine="709"/>
        <w:jc w:val="both"/>
        <w:rPr>
          <w:b/>
          <w:lang w:val="kk-KZ"/>
        </w:rPr>
      </w:pPr>
      <w:r w:rsidRPr="008131AE">
        <w:rPr>
          <w:b/>
          <w:lang w:val="kk-KZ"/>
        </w:rPr>
        <w:t>// Солтүстік Қазақстан.</w:t>
      </w:r>
      <w:r w:rsidR="00476C9C">
        <w:rPr>
          <w:b/>
          <w:lang w:val="en-US"/>
        </w:rPr>
        <w:t xml:space="preserve"> </w:t>
      </w:r>
      <w:r w:rsidRPr="008131AE">
        <w:rPr>
          <w:b/>
          <w:lang w:val="kk-KZ"/>
        </w:rPr>
        <w:t>- 2016.</w:t>
      </w:r>
      <w:r w:rsidR="00476C9C">
        <w:rPr>
          <w:b/>
          <w:lang w:val="en-US"/>
        </w:rPr>
        <w:t xml:space="preserve"> </w:t>
      </w:r>
      <w:r w:rsidRPr="008131AE">
        <w:rPr>
          <w:b/>
          <w:lang w:val="kk-KZ"/>
        </w:rPr>
        <w:t>- 14 маусым</w:t>
      </w:r>
    </w:p>
    <w:sectPr w:rsidR="00AB63AE" w:rsidRPr="008131AE" w:rsidSect="00476C9C">
      <w:pgSz w:w="11906" w:h="16838" w:code="9"/>
      <w:pgMar w:top="1418" w:right="707"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C9A"/>
    <w:multiLevelType w:val="multilevel"/>
    <w:tmpl w:val="78E42376"/>
    <w:lvl w:ilvl="0">
      <w:start w:val="1"/>
      <w:numFmt w:val="decimal"/>
      <w:lvlText w:val="%1."/>
      <w:lvlJc w:val="left"/>
      <w:pPr>
        <w:tabs>
          <w:tab w:val="num" w:pos="825"/>
        </w:tabs>
        <w:ind w:left="825" w:hanging="4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67125A3"/>
    <w:multiLevelType w:val="hybridMultilevel"/>
    <w:tmpl w:val="78E42376"/>
    <w:lvl w:ilvl="0" w:tplc="F0848748">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21811F2"/>
    <w:multiLevelType w:val="multilevel"/>
    <w:tmpl w:val="2B468C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518A6251"/>
    <w:multiLevelType w:val="multilevel"/>
    <w:tmpl w:val="78E42376"/>
    <w:lvl w:ilvl="0">
      <w:start w:val="1"/>
      <w:numFmt w:val="decimal"/>
      <w:lvlText w:val="%1."/>
      <w:lvlJc w:val="left"/>
      <w:pPr>
        <w:tabs>
          <w:tab w:val="num" w:pos="825"/>
        </w:tabs>
        <w:ind w:left="825" w:hanging="4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51E32EB3"/>
    <w:multiLevelType w:val="multilevel"/>
    <w:tmpl w:val="AE208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7716D8"/>
    <w:multiLevelType w:val="hybridMultilevel"/>
    <w:tmpl w:val="30BC2AE2"/>
    <w:lvl w:ilvl="0" w:tplc="F0848748">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D733143"/>
    <w:multiLevelType w:val="hybridMultilevel"/>
    <w:tmpl w:val="2B468C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6"/>
  </w:num>
  <w:num w:numId="4">
    <w:abstractNumId w:val="2"/>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noPunctuationKerning/>
  <w:characterSpacingControl w:val="doNotCompress"/>
  <w:compat/>
  <w:rsids>
    <w:rsidRoot w:val="00CF1B6B"/>
    <w:rsid w:val="00017DB9"/>
    <w:rsid w:val="00052E6E"/>
    <w:rsid w:val="00065CAD"/>
    <w:rsid w:val="0007101D"/>
    <w:rsid w:val="0008731B"/>
    <w:rsid w:val="000A1750"/>
    <w:rsid w:val="000B4439"/>
    <w:rsid w:val="00111E62"/>
    <w:rsid w:val="00120E5A"/>
    <w:rsid w:val="00130DF9"/>
    <w:rsid w:val="001411D9"/>
    <w:rsid w:val="001A1D7A"/>
    <w:rsid w:val="001B1A51"/>
    <w:rsid w:val="001C799A"/>
    <w:rsid w:val="001F3130"/>
    <w:rsid w:val="00213ACE"/>
    <w:rsid w:val="00271037"/>
    <w:rsid w:val="00271982"/>
    <w:rsid w:val="0029223B"/>
    <w:rsid w:val="002A0074"/>
    <w:rsid w:val="002A0889"/>
    <w:rsid w:val="002D1376"/>
    <w:rsid w:val="00321443"/>
    <w:rsid w:val="00357582"/>
    <w:rsid w:val="0038314D"/>
    <w:rsid w:val="00390DF1"/>
    <w:rsid w:val="003B3239"/>
    <w:rsid w:val="003B7DAD"/>
    <w:rsid w:val="003C4303"/>
    <w:rsid w:val="003E6288"/>
    <w:rsid w:val="003E7220"/>
    <w:rsid w:val="003E7794"/>
    <w:rsid w:val="00476C9C"/>
    <w:rsid w:val="00480E98"/>
    <w:rsid w:val="0049155A"/>
    <w:rsid w:val="00494FD9"/>
    <w:rsid w:val="004A6DD4"/>
    <w:rsid w:val="004E2173"/>
    <w:rsid w:val="0052794B"/>
    <w:rsid w:val="00532741"/>
    <w:rsid w:val="005376C1"/>
    <w:rsid w:val="005576AD"/>
    <w:rsid w:val="00566E93"/>
    <w:rsid w:val="0057196B"/>
    <w:rsid w:val="005B10B8"/>
    <w:rsid w:val="005C790E"/>
    <w:rsid w:val="005D0275"/>
    <w:rsid w:val="00655A43"/>
    <w:rsid w:val="00655F3F"/>
    <w:rsid w:val="00657D0B"/>
    <w:rsid w:val="006623B0"/>
    <w:rsid w:val="0067652E"/>
    <w:rsid w:val="00677EAB"/>
    <w:rsid w:val="0069075B"/>
    <w:rsid w:val="00690AD3"/>
    <w:rsid w:val="006B4909"/>
    <w:rsid w:val="006D031A"/>
    <w:rsid w:val="006D2E61"/>
    <w:rsid w:val="006E1964"/>
    <w:rsid w:val="006E378F"/>
    <w:rsid w:val="006E5F05"/>
    <w:rsid w:val="00707DD6"/>
    <w:rsid w:val="00761D9E"/>
    <w:rsid w:val="007A4EBD"/>
    <w:rsid w:val="007B7ED9"/>
    <w:rsid w:val="007E0713"/>
    <w:rsid w:val="007F1A2C"/>
    <w:rsid w:val="008045B5"/>
    <w:rsid w:val="008131AE"/>
    <w:rsid w:val="00831DE9"/>
    <w:rsid w:val="008356AF"/>
    <w:rsid w:val="00837119"/>
    <w:rsid w:val="008850A1"/>
    <w:rsid w:val="008A040E"/>
    <w:rsid w:val="008B6DA8"/>
    <w:rsid w:val="009034FD"/>
    <w:rsid w:val="0090660D"/>
    <w:rsid w:val="00934660"/>
    <w:rsid w:val="00942589"/>
    <w:rsid w:val="009439D1"/>
    <w:rsid w:val="00944BF1"/>
    <w:rsid w:val="00972E82"/>
    <w:rsid w:val="00986A8C"/>
    <w:rsid w:val="009A1981"/>
    <w:rsid w:val="009A2B68"/>
    <w:rsid w:val="009A5A05"/>
    <w:rsid w:val="009C3494"/>
    <w:rsid w:val="009C7386"/>
    <w:rsid w:val="009C7714"/>
    <w:rsid w:val="009E382D"/>
    <w:rsid w:val="00A03D9B"/>
    <w:rsid w:val="00A13B8E"/>
    <w:rsid w:val="00A30B5C"/>
    <w:rsid w:val="00A408CA"/>
    <w:rsid w:val="00A41F40"/>
    <w:rsid w:val="00A45F7F"/>
    <w:rsid w:val="00A64539"/>
    <w:rsid w:val="00A72352"/>
    <w:rsid w:val="00A74AF5"/>
    <w:rsid w:val="00A76ACF"/>
    <w:rsid w:val="00AA696D"/>
    <w:rsid w:val="00AB63AE"/>
    <w:rsid w:val="00AB79AF"/>
    <w:rsid w:val="00AC2AA6"/>
    <w:rsid w:val="00AD1614"/>
    <w:rsid w:val="00B03F71"/>
    <w:rsid w:val="00B10C55"/>
    <w:rsid w:val="00B150A9"/>
    <w:rsid w:val="00B27673"/>
    <w:rsid w:val="00B30287"/>
    <w:rsid w:val="00B40DA4"/>
    <w:rsid w:val="00B734AE"/>
    <w:rsid w:val="00BC6317"/>
    <w:rsid w:val="00BD06AF"/>
    <w:rsid w:val="00C079EB"/>
    <w:rsid w:val="00C169C5"/>
    <w:rsid w:val="00C23368"/>
    <w:rsid w:val="00C81DE4"/>
    <w:rsid w:val="00C84F70"/>
    <w:rsid w:val="00C918EC"/>
    <w:rsid w:val="00CF1B6B"/>
    <w:rsid w:val="00D00C81"/>
    <w:rsid w:val="00D373CE"/>
    <w:rsid w:val="00D86CFB"/>
    <w:rsid w:val="00DA60E5"/>
    <w:rsid w:val="00E17279"/>
    <w:rsid w:val="00E363C6"/>
    <w:rsid w:val="00E464AA"/>
    <w:rsid w:val="00E622CF"/>
    <w:rsid w:val="00E87AD4"/>
    <w:rsid w:val="00EA00A7"/>
    <w:rsid w:val="00EA3C8E"/>
    <w:rsid w:val="00EA7E54"/>
    <w:rsid w:val="00ED1A46"/>
    <w:rsid w:val="00EF2F5F"/>
    <w:rsid w:val="00F11A5B"/>
    <w:rsid w:val="00F2149F"/>
    <w:rsid w:val="00F32B53"/>
    <w:rsid w:val="00F47593"/>
    <w:rsid w:val="00F5052A"/>
    <w:rsid w:val="00F70388"/>
    <w:rsid w:val="00F91EE4"/>
    <w:rsid w:val="00FB24D1"/>
    <w:rsid w:val="00FD038C"/>
    <w:rsid w:val="00FE71AC"/>
    <w:rsid w:val="00FF6C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5719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942589"/>
    <w:pPr>
      <w:spacing w:before="100" w:beforeAutospacing="1" w:after="100" w:afterAutospacing="1"/>
    </w:pPr>
  </w:style>
  <w:style w:type="character" w:styleId="a5">
    <w:name w:val="Hyperlink"/>
    <w:uiPriority w:val="99"/>
    <w:semiHidden/>
    <w:unhideWhenUsed/>
    <w:rsid w:val="0083711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1199</Words>
  <Characters>6836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УДК 574</vt:lpstr>
    </vt:vector>
  </TitlesOfParts>
  <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УДК 574</dc:title>
  <dc:subject/>
  <dc:creator>User</dc:creator>
  <cp:keywords/>
  <dc:description/>
  <cp:lastModifiedBy>Насирова Елена Николаевна</cp:lastModifiedBy>
  <cp:revision>2</cp:revision>
  <cp:lastPrinted>2013-04-08T11:34:00Z</cp:lastPrinted>
  <dcterms:created xsi:type="dcterms:W3CDTF">2016-06-14T05:10:00Z</dcterms:created>
  <dcterms:modified xsi:type="dcterms:W3CDTF">2016-06-14T05:10:00Z</dcterms:modified>
</cp:coreProperties>
</file>