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321" w:rsidRDefault="00771321" w:rsidP="0077132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  <w:r w:rsidRPr="0077132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Қуандыққызы А.</w:t>
      </w:r>
    </w:p>
    <w:p w:rsidR="009D7818" w:rsidRPr="009D7818" w:rsidRDefault="009D7818" w:rsidP="0077132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</w:pPr>
    </w:p>
    <w:p w:rsidR="00771321" w:rsidRPr="009D7818" w:rsidRDefault="00771321" w:rsidP="0077132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</w:pPr>
      <w:r w:rsidRPr="009D7818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Президент</w:t>
      </w:r>
      <w:r w:rsidRPr="009D7818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залы</w:t>
      </w:r>
      <w:r w:rsidRPr="009D7818">
        <w:rPr>
          <w:rFonts w:ascii="Times New Roman" w:hAnsi="Times New Roman" w:cs="Times New Roman"/>
          <w:b/>
          <w:bCs/>
          <w:noProof/>
          <w:color w:val="000000"/>
          <w:sz w:val="44"/>
          <w:szCs w:val="4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noProof/>
          <w:color w:val="000000"/>
          <w:sz w:val="44"/>
          <w:szCs w:val="44"/>
        </w:rPr>
        <w:t>ашылды</w:t>
      </w:r>
    </w:p>
    <w:p w:rsidR="00771321" w:rsidRPr="00771321" w:rsidRDefault="00771321" w:rsidP="007713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71321" w:rsidRPr="009D7818" w:rsidRDefault="00771321" w:rsidP="007713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М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>.</w:t>
      </w:r>
      <w:r w:rsid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Қозыбаев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атындаеы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Солтүстік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Қазақстан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мемлекеттік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университетінде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Туң</w:t>
      </w:r>
      <w:r w:rsidR="00850C35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ыш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Президент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залы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ашылды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>. "</w:t>
      </w:r>
      <w:r w:rsidR="00850C35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Ұ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лы</w:t>
      </w:r>
      <w:r w:rsidR="00850C35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Дала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елі</w:t>
      </w:r>
      <w:r w:rsid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-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Тәуелсіздіктің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25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негізі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"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ж</w:t>
      </w:r>
      <w:r w:rsidR="00850C35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ұ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лдызды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25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күн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акциясының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аясында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ашылеан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зал</w:t>
      </w:r>
      <w:r w:rsidR="00850C35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қойыл</w:t>
      </w:r>
      <w:r w:rsidR="00850C35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ан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тарихи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маңызы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зор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қ</w:t>
      </w:r>
      <w:r w:rsidR="00850C35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ұ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жаттардан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Елбасының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өміріжайында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көп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мәлімет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алу</w:t>
      </w:r>
      <w:r w:rsidR="00850C35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болады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.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Мемлекет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басшысының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облысымыз</w:t>
      </w:r>
      <w:r w:rsidR="00850C35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келген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сапарларынан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сыр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шертетін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ақпараттар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да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осында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жинақтал</w:t>
      </w:r>
      <w:r w:rsidR="00850C35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/>
        </w:rPr>
        <w:t>ғ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>ан</w:t>
      </w:r>
      <w:r w:rsidRPr="009D7818">
        <w:rPr>
          <w:rFonts w:ascii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en-US"/>
        </w:rPr>
        <w:t>.</w:t>
      </w:r>
    </w:p>
    <w:p w:rsidR="00771321" w:rsidRPr="009D7818" w:rsidRDefault="00771321" w:rsidP="007713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-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Ел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Тәуелсіздігінің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25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жылдығы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қарсаңында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университетте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осындай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шара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ұйымдастырып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отырмыз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Бұл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-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өте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қуанышты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күн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Жаңадан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ашылған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залда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Елбасы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жайлы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көптеген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мағлұматтармен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қатар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аудиокітаптар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да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қойылған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Бұл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-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студенттер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магистранттар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оқытушылар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үшін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тарихқа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терең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бойлаудың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тағы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бір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мүмкіндігі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-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дейді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  <w:r w:rsid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Қозыбаев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СҚМУ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проректоры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Мүкәрам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Тайжанова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771321" w:rsidRPr="009D7818" w:rsidRDefault="00771321" w:rsidP="007713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Залда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университеттің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жеке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қорынан</w:t>
      </w:r>
      <w:r w:rsidR="00850C3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алынған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Елбасы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туралы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кітаптар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Нұрсұлтан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Назарбаевтың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өзі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жазған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туындылары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бар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Жоғары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оқу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орнына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Елбасының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іссапармен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келген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сәтіндегі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суреттерден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құрастырылған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альбомды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да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осы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жерден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көруге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болады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Бұдан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</w:t>
      </w:r>
      <w:r w:rsidR="00850C3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ө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лек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жаңа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залда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Президенттің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өмірі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еңбек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жолы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туралы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деректі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фильмдерді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теледидар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арқылы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тамашалауға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болады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771321" w:rsidRPr="009D7818" w:rsidRDefault="00771321" w:rsidP="007713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Бүгінде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 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Қозыбаев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 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атындағы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СҚМУ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дің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10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студенті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Президент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стипендиясын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алады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Шара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барысында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олардың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барлығы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қоғамдық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өмірге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белсене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араласқандары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үшін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арнайы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сертификаттармен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марапатталды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Солардың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бірі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-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Ниязбек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Үкенов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Ол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ақ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-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параттық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технологиялар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факультетінде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мемлекеттік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грантпен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оқиды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Президент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стипендиясынан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бөлек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Елбасы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қорынан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алатын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шәкіртақысы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тағы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бар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771321" w:rsidRPr="009D7818" w:rsidRDefault="00771321" w:rsidP="007713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-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Президент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шәкіртақысын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алатыныма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қуаныштымы</w:t>
      </w:r>
      <w:r w:rsidR="00850C35">
        <w:rPr>
          <w:rFonts w:ascii="Times New Roman" w:hAnsi="Times New Roman" w:cs="Times New Roman"/>
          <w:noProof/>
          <w:color w:val="000000"/>
          <w:sz w:val="24"/>
          <w:szCs w:val="24"/>
          <w:lang w:val="kk-KZ"/>
        </w:rPr>
        <w:t>н.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Ол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әркімге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беріле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бермейді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Бүл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менің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оқытушылар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мен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елімнің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алдындағы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жауапкершілігімді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арттыра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түседі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Биыл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4-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курс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студентімін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.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Оқуымды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аяқтап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,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өз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мамандығым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бойынша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қызмет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еткім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келеді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, -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дейді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Ниязбек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</w:rPr>
        <w:t>Үкенов</w:t>
      </w:r>
      <w:r w:rsidRPr="009D7818">
        <w:rPr>
          <w:rFonts w:ascii="Times New Roman" w:hAnsi="Times New Roman" w:cs="Times New Roman"/>
          <w:noProof/>
          <w:color w:val="000000"/>
          <w:sz w:val="24"/>
          <w:szCs w:val="24"/>
          <w:lang w:val="en-US"/>
        </w:rPr>
        <w:t>.</w:t>
      </w:r>
    </w:p>
    <w:p w:rsidR="00771321" w:rsidRPr="00850C35" w:rsidRDefault="00771321" w:rsidP="00771321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noProof/>
          <w:color w:val="000000"/>
          <w:sz w:val="24"/>
          <w:szCs w:val="24"/>
          <w:lang w:val="en-US"/>
        </w:rPr>
      </w:pPr>
    </w:p>
    <w:p w:rsidR="00771321" w:rsidRPr="009D7818" w:rsidRDefault="00771321" w:rsidP="0077132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</w:pPr>
      <w:r w:rsidRPr="009D7818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>//Солтүстік Қазақстан</w:t>
      </w:r>
      <w:r w:rsidRPr="009D7818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.</w:t>
      </w:r>
      <w:r w:rsidR="009D7818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-</w:t>
      </w:r>
      <w:r w:rsidR="009D7818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2016.</w:t>
      </w:r>
      <w:r w:rsidR="009D7818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-</w:t>
      </w:r>
      <w:r w:rsidR="009D7818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 w:rsidRPr="009D7818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kk-KZ"/>
        </w:rPr>
        <w:t>3 желтоқсан</w:t>
      </w:r>
    </w:p>
    <w:p w:rsidR="005F5DA2" w:rsidRPr="00771321" w:rsidRDefault="00031E1F" w:rsidP="0077132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1321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</w:t>
      </w:r>
    </w:p>
    <w:p w:rsidR="003029CE" w:rsidRPr="00771321" w:rsidRDefault="003029CE" w:rsidP="0077132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771321" w:rsidSect="005F5DA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92C"/>
    <w:rsid w:val="00031E1F"/>
    <w:rsid w:val="00123964"/>
    <w:rsid w:val="003029CE"/>
    <w:rsid w:val="005F5DA2"/>
    <w:rsid w:val="00771321"/>
    <w:rsid w:val="00850C35"/>
    <w:rsid w:val="009D7818"/>
    <w:rsid w:val="00B21E0C"/>
    <w:rsid w:val="00E03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DA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2016-12-05T10:30:00Z</dcterms:created>
  <dcterms:modified xsi:type="dcterms:W3CDTF">2016-12-05T10:30:00Z</dcterms:modified>
</cp:coreProperties>
</file>