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6C6" w:rsidRDefault="004176C6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7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Жанаргүл </w:t>
      </w:r>
      <w:proofErr w:type="spellStart"/>
      <w:r w:rsidRPr="00417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Мейрам</w:t>
      </w:r>
      <w:proofErr w:type="spellEnd"/>
    </w:p>
    <w:p w:rsidR="00E1064F" w:rsidRPr="004176C6" w:rsidRDefault="00E1064F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646517" w:rsidRDefault="004176C6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4176C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Арман</w:t>
      </w:r>
      <w:proofErr w:type="spellEnd"/>
      <w:r w:rsidRPr="004176C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proofErr w:type="spellStart"/>
      <w:r w:rsidRPr="004176C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биікке</w:t>
      </w:r>
      <w:proofErr w:type="spellEnd"/>
      <w:r w:rsidRPr="004176C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proofErr w:type="spellStart"/>
      <w:r w:rsidRPr="004176C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бастайды</w:t>
      </w:r>
      <w:proofErr w:type="spellEnd"/>
      <w:r w:rsidRPr="004176C6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4176C6" w:rsidRPr="004176C6" w:rsidRDefault="004176C6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6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Елбасы Нұрсұлтан Назарбаев жастармен болған кезекті бір кездесуінде: “Еркін елде өскен ұрпақтың рухы әрдайым биік болуы тиіс.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жалын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жүректі, өршіл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намысты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рухты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елдің еңсесі де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Өршіл,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намысшыл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отаншыл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патриот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халқына, өз ұлтына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етуге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ұмтылады”, –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Қазіргі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ел болашағының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іргетасы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Бүгінде ел ертеңінің тұтқасын ұстаған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жастарымыз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білімге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ғылымға құштар. М.Қозыбаев атындағы СҚМУ-дің 4-курс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Ниязбек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Үкенов –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жастардың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Мағжан Жұмабаев ауданының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тумасы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2013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Қарағанды қаласында орта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үздік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бітірді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Ниязбек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өзінің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талантты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шәкірт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екендігін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күнінен-ақ байқатқан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 жүріп алғырлығымен көзге түсті.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өтетін пәндік олимпиадаларға қатысып, үздік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жетістіктерге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2013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Қозыбаев атындағы СҚМУ-дің физика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факультетіне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грантқа оқуға түсті. Университеттің үздік студенттерінің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Роза Ғаббасқызы мұғалім болғандықтан,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мамандық таңдауда көп қиналған жоқ. Студент атанған күннен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қоғамдық өмірге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араласып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көшбасшылық қабілетін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танытты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Бүгінде 4-курс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бос уақытында өзінің сүйікті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спортпен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шұғылданып, қоғамдық өмірге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атсалысып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шешендік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қабілетін шыңдауға бар күшін жұмсайды. Университет қабырғасындағы ауқымды шараларға қатыса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бизнесін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ашу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семинар-тренинг ұйымдастыруға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атсалысты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Курстастары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арасындағы рейтинг көрсеткіші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физика кафедрасының үздігі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танылды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 2015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сабағын өте жақсы оқығаны және университеттің қоғамдық өміріне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араласып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өзге құрдастарына үздік нәтижелерімен үлгі болғаны үшін Қазақстан Республикасының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ғылым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Ниязбек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Үкеновке президент шәкіртақысын тағайындады.</w:t>
      </w: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Президент шәкіртақысына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 үшін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алдымен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үздік оқу қажет.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ордамыздағы көптеген ғылыми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конференциялардан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қалмай, ғылыми жұмыстар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жетістіктерге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жету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Елбасымыздың жастарға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сенімін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ақтау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жолында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көзге түсіп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шәкіртақысын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иелену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мен үшін үлкен мақтаныш, –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Ниязбек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Елдің қуаты мен қозғаушы күші –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Өркендердің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тәлім-тәрбие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жақсы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өсуі –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саясаттың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бағыттарының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Болашағын ғылыммен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байланыстырып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 дамытуға бар күш-жігерін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арнауды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 тұтқан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Ниязбек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2013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университеттің ғылыми қоғамдастығын басқарып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Екінші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курстан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ордасының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ғалымдарымен тығыз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жасайды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Әр уақытта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ғалымдардың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қосып,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жиындар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дебаттық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сайыстар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өткізеді. Алдағы уақытта да қоғамдық жұмыстармен қатар, ғылыми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ізденістерін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жалғастырмақ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студент “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өмірі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физикамен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толықтай,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етене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байланысты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санайды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46517" w:rsidRPr="00646517" w:rsidRDefault="00646517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Жуырда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Булаево қаласында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сайыста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саласындағы көшбасшы”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аталымы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жеңімпаз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атанды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басында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биіктерді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бағындырған Ниязбектің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талай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асулардың шыңынан көрінетініне </w:t>
      </w:r>
      <w:proofErr w:type="spellStart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сенеміз</w:t>
      </w:r>
      <w:proofErr w:type="spellEnd"/>
      <w:r w:rsidRPr="006465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176C6" w:rsidRDefault="004176C6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646517" w:rsidRPr="004176C6" w:rsidRDefault="004176C6" w:rsidP="004176C6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176C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// </w:t>
      </w:r>
      <w:r w:rsidRPr="00417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</w:t>
      </w:r>
      <w:r w:rsidRPr="004176C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</w:t>
      </w:r>
      <w:r w:rsidR="009B223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4176C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- 2016.</w:t>
      </w:r>
      <w:r w:rsidR="009B223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4176C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-</w:t>
      </w:r>
      <w:r w:rsidR="009B223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4176C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10 желтоқсан</w:t>
      </w:r>
    </w:p>
    <w:p w:rsidR="003029CE" w:rsidRPr="004176C6" w:rsidRDefault="003029CE" w:rsidP="004176C6">
      <w:pPr>
        <w:ind w:firstLine="709"/>
        <w:jc w:val="both"/>
        <w:rPr>
          <w:b/>
        </w:rPr>
      </w:pPr>
    </w:p>
    <w:sectPr w:rsidR="003029CE" w:rsidRPr="00417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CB8"/>
    <w:rsid w:val="003029CE"/>
    <w:rsid w:val="00331CB8"/>
    <w:rsid w:val="00340B64"/>
    <w:rsid w:val="004176C6"/>
    <w:rsid w:val="00646517"/>
    <w:rsid w:val="009B223F"/>
    <w:rsid w:val="00B21E0C"/>
    <w:rsid w:val="00E10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646517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4651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646517"/>
    <w:rPr>
      <w:color w:val="0000FF"/>
      <w:u w:val="single"/>
    </w:rPr>
  </w:style>
  <w:style w:type="character" w:customStyle="1" w:styleId="createdate">
    <w:name w:val="createdate"/>
    <w:basedOn w:val="a0"/>
    <w:rsid w:val="00646517"/>
  </w:style>
  <w:style w:type="character" w:customStyle="1" w:styleId="article-section">
    <w:name w:val="article-section"/>
    <w:basedOn w:val="a0"/>
    <w:rsid w:val="00646517"/>
  </w:style>
  <w:style w:type="paragraph" w:styleId="a4">
    <w:name w:val="Normal (Web)"/>
    <w:basedOn w:val="a"/>
    <w:uiPriority w:val="99"/>
    <w:semiHidden/>
    <w:unhideWhenUsed/>
    <w:rsid w:val="0064651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65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6465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5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3053</CharactersWithSpaces>
  <SharedDoc>false</SharedDoc>
  <HLinks>
    <vt:vector size="6" baseType="variant">
      <vt:variant>
        <vt:i4>1769505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http://www.soltustikkaz.kz/index.php?option=com_content&amp;view=article&amp;id=20404:2016-12-12-08-13-49&amp;catid=4:aksemser&amp;Itemid=5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2016-12-13T05:52:00Z</dcterms:created>
  <dcterms:modified xsi:type="dcterms:W3CDTF">2016-12-13T05:52:00Z</dcterms:modified>
</cp:coreProperties>
</file>